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3E7AF" w14:textId="77777777" w:rsidR="00F93099" w:rsidRPr="00F93099" w:rsidRDefault="00F93099" w:rsidP="00F93099">
      <w:pPr>
        <w:spacing w:line="408" w:lineRule="auto"/>
        <w:rPr>
          <w:rFonts w:ascii="Times New Roman" w:hAnsi="Times New Roman" w:cs="Times New Roman"/>
        </w:rPr>
      </w:pPr>
      <w:r w:rsidRPr="00F93099">
        <w:rPr>
          <w:rFonts w:ascii="Times New Roman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14:paraId="198BECA8" w14:textId="77777777" w:rsidR="00F93099" w:rsidRPr="00F93099" w:rsidRDefault="00F93099" w:rsidP="00F93099">
      <w:pPr>
        <w:spacing w:line="408" w:lineRule="auto"/>
        <w:ind w:left="12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9309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‌‌‌Министерство общего и профессионального образования Ростовской области </w:t>
      </w:r>
    </w:p>
    <w:p w14:paraId="2802B8D5" w14:textId="77777777" w:rsidR="00F93099" w:rsidRPr="00F93099" w:rsidRDefault="00F93099" w:rsidP="00F93099">
      <w:pPr>
        <w:spacing w:line="408" w:lineRule="auto"/>
        <w:ind w:left="120"/>
        <w:jc w:val="center"/>
        <w:rPr>
          <w:rFonts w:ascii="Times New Roman" w:hAnsi="Times New Roman" w:cs="Times New Roman"/>
        </w:rPr>
      </w:pPr>
      <w:r w:rsidRPr="00F93099">
        <w:rPr>
          <w:rFonts w:ascii="Times New Roman" w:hAnsi="Times New Roman" w:cs="Times New Roman"/>
          <w:b/>
          <w:color w:val="000000"/>
          <w:sz w:val="28"/>
        </w:rPr>
        <w:t>‌‌</w:t>
      </w:r>
      <w:r w:rsidRPr="00F93099">
        <w:rPr>
          <w:rFonts w:ascii="Times New Roman" w:hAnsi="Times New Roman" w:cs="Times New Roman"/>
          <w:color w:val="000000"/>
          <w:sz w:val="28"/>
        </w:rPr>
        <w:t>​</w:t>
      </w:r>
      <w:r w:rsidRPr="00F93099">
        <w:rPr>
          <w:rFonts w:ascii="Times New Roman" w:hAnsi="Times New Roman" w:cs="Times New Roman"/>
          <w:color w:val="000000"/>
          <w:sz w:val="24"/>
          <w:szCs w:val="24"/>
        </w:rPr>
        <w:t>Муниципальное учреждение Управление образование Миллеровского района</w:t>
      </w:r>
    </w:p>
    <w:p w14:paraId="0B798804" w14:textId="77777777" w:rsidR="00F93099" w:rsidRPr="00F93099" w:rsidRDefault="00F93099" w:rsidP="00F93099">
      <w:pPr>
        <w:spacing w:line="408" w:lineRule="auto"/>
        <w:ind w:left="120"/>
        <w:jc w:val="center"/>
        <w:rPr>
          <w:rFonts w:ascii="Times New Roman" w:hAnsi="Times New Roman" w:cs="Times New Roman"/>
          <w:bCs/>
        </w:rPr>
      </w:pPr>
      <w:r w:rsidRPr="00F93099">
        <w:rPr>
          <w:rFonts w:ascii="Times New Roman" w:hAnsi="Times New Roman" w:cs="Times New Roman"/>
          <w:bCs/>
          <w:color w:val="000000"/>
          <w:sz w:val="28"/>
        </w:rPr>
        <w:t>МОУ СОШ №5</w:t>
      </w:r>
    </w:p>
    <w:p w14:paraId="5063C39D" w14:textId="77777777" w:rsidR="00F93099" w:rsidRPr="00F93099" w:rsidRDefault="00F93099" w:rsidP="00F93099">
      <w:pPr>
        <w:ind w:left="120"/>
        <w:rPr>
          <w:rFonts w:ascii="Times New Roman" w:hAnsi="Times New Roman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93099" w:rsidRPr="00F93099" w14:paraId="43F3DBDC" w14:textId="77777777" w:rsidTr="00D33F78">
        <w:tc>
          <w:tcPr>
            <w:tcW w:w="3114" w:type="dxa"/>
          </w:tcPr>
          <w:p w14:paraId="1E5446CA" w14:textId="77777777" w:rsidR="00F93099" w:rsidRPr="00F93099" w:rsidRDefault="00F93099" w:rsidP="00D33F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222C6450" w14:textId="77777777" w:rsidR="00F93099" w:rsidRPr="00F93099" w:rsidRDefault="00F93099" w:rsidP="00D33F7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1C111BFE" w14:textId="77777777" w:rsidR="00F93099" w:rsidRDefault="00F93099" w:rsidP="00242ED8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309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УТВЕРЖДЕНО </w:t>
            </w:r>
          </w:p>
          <w:p w14:paraId="576BAB53" w14:textId="77777777" w:rsidR="00841D4B" w:rsidRPr="00841D4B" w:rsidRDefault="00841D4B" w:rsidP="00242ED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2ED8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242ED8">
              <w:rPr>
                <w:rFonts w:ascii="Times New Roman" w:hAnsi="Times New Roman" w:cs="Times New Roman"/>
                <w:sz w:val="24"/>
                <w:szCs w:val="24"/>
              </w:rPr>
              <w:t xml:space="preserve"> №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  <w:p w14:paraId="58987700" w14:textId="091E7E77" w:rsidR="00F93099" w:rsidRPr="00242ED8" w:rsidRDefault="00F93099" w:rsidP="00D33F78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42ED8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841D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A407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242ED8" w:rsidRPr="00242ED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841D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42ED8" w:rsidRPr="00242E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242ED8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41D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242ED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14:paraId="6C1A31C2" w14:textId="77777777" w:rsidR="00F93099" w:rsidRPr="00F93099" w:rsidRDefault="00F93099" w:rsidP="00841D4B">
            <w:pPr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D464E7A" w14:textId="77777777" w:rsidR="00F93099" w:rsidRDefault="00F93099" w:rsidP="0013794A">
      <w:pPr>
        <w:rPr>
          <w:rFonts w:ascii="Times New Roman" w:hAnsi="Times New Roman" w:cs="Times New Roman"/>
        </w:rPr>
      </w:pPr>
    </w:p>
    <w:p w14:paraId="0D3D8A12" w14:textId="77777777" w:rsidR="00242ED8" w:rsidRPr="00F93099" w:rsidRDefault="00242ED8" w:rsidP="0013794A">
      <w:pPr>
        <w:rPr>
          <w:rFonts w:ascii="Times New Roman" w:hAnsi="Times New Roman" w:cs="Times New Roman"/>
        </w:rPr>
      </w:pPr>
    </w:p>
    <w:p w14:paraId="0CE68FD0" w14:textId="77777777" w:rsidR="00F93099" w:rsidRPr="00F93099" w:rsidRDefault="00F93099" w:rsidP="00FB377C">
      <w:pPr>
        <w:spacing w:line="408" w:lineRule="auto"/>
        <w:jc w:val="center"/>
        <w:rPr>
          <w:rFonts w:ascii="Times New Roman" w:hAnsi="Times New Roman" w:cs="Times New Roman"/>
          <w:b/>
          <w:color w:val="000000"/>
          <w:sz w:val="28"/>
        </w:rPr>
      </w:pPr>
      <w:r w:rsidRPr="00F93099">
        <w:rPr>
          <w:rFonts w:ascii="Times New Roman" w:hAnsi="Times New Roman" w:cs="Times New Roman"/>
          <w:b/>
          <w:color w:val="000000"/>
          <w:sz w:val="28"/>
        </w:rPr>
        <w:t>РАБОЧАЯ ПРОГРАММА</w:t>
      </w:r>
    </w:p>
    <w:p w14:paraId="0427C5AE" w14:textId="77777777" w:rsidR="0013794A" w:rsidRDefault="0013794A" w:rsidP="00FB377C">
      <w:pPr>
        <w:spacing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93099" w:rsidRPr="00F93099">
        <w:rPr>
          <w:rFonts w:ascii="Times New Roman" w:hAnsi="Times New Roman" w:cs="Times New Roman"/>
          <w:sz w:val="24"/>
          <w:szCs w:val="24"/>
        </w:rPr>
        <w:t xml:space="preserve">о курсу </w:t>
      </w:r>
      <w:r>
        <w:rPr>
          <w:rFonts w:ascii="Times New Roman" w:hAnsi="Times New Roman" w:cs="Times New Roman"/>
          <w:sz w:val="24"/>
          <w:szCs w:val="24"/>
        </w:rPr>
        <w:t>внеурочной деятельности</w:t>
      </w:r>
    </w:p>
    <w:p w14:paraId="04D750A6" w14:textId="77777777" w:rsidR="00F93099" w:rsidRPr="00F93099" w:rsidRDefault="00F93099" w:rsidP="00FB377C">
      <w:pPr>
        <w:spacing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F93099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Финансовая грамотность</w:t>
      </w:r>
      <w:r w:rsidRPr="00F93099">
        <w:rPr>
          <w:rFonts w:ascii="Times New Roman" w:hAnsi="Times New Roman" w:cs="Times New Roman"/>
          <w:sz w:val="24"/>
          <w:szCs w:val="24"/>
        </w:rPr>
        <w:t>»</w:t>
      </w:r>
    </w:p>
    <w:p w14:paraId="533D98C4" w14:textId="77777777" w:rsidR="00F93099" w:rsidRPr="00F93099" w:rsidRDefault="00F93099" w:rsidP="00FB377C">
      <w:pPr>
        <w:spacing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 w:rsidRPr="00F93099">
        <w:rPr>
          <w:rFonts w:ascii="Times New Roman" w:hAnsi="Times New Roman" w:cs="Times New Roman"/>
          <w:sz w:val="24"/>
          <w:szCs w:val="24"/>
        </w:rPr>
        <w:t xml:space="preserve">для </w:t>
      </w:r>
      <w:r w:rsidR="00FB377C">
        <w:rPr>
          <w:rFonts w:ascii="Times New Roman" w:hAnsi="Times New Roman" w:cs="Times New Roman"/>
          <w:sz w:val="24"/>
          <w:szCs w:val="24"/>
        </w:rPr>
        <w:t>9</w:t>
      </w:r>
      <w:r w:rsidR="002664CF">
        <w:rPr>
          <w:rFonts w:ascii="Times New Roman" w:hAnsi="Times New Roman" w:cs="Times New Roman"/>
          <w:sz w:val="24"/>
          <w:szCs w:val="24"/>
        </w:rPr>
        <w:t>б</w:t>
      </w:r>
      <w:r w:rsidRPr="00F93099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2664CF">
        <w:rPr>
          <w:rFonts w:ascii="Times New Roman" w:hAnsi="Times New Roman" w:cs="Times New Roman"/>
          <w:sz w:val="24"/>
          <w:szCs w:val="24"/>
        </w:rPr>
        <w:t>а</w:t>
      </w:r>
      <w:r w:rsidR="00403458">
        <w:rPr>
          <w:rFonts w:ascii="Times New Roman" w:hAnsi="Times New Roman" w:cs="Times New Roman"/>
          <w:sz w:val="24"/>
          <w:szCs w:val="24"/>
        </w:rPr>
        <w:t>основного</w:t>
      </w:r>
      <w:r w:rsidRPr="00F93099">
        <w:rPr>
          <w:rFonts w:ascii="Times New Roman" w:hAnsi="Times New Roman" w:cs="Times New Roman"/>
          <w:sz w:val="24"/>
          <w:szCs w:val="24"/>
        </w:rPr>
        <w:t xml:space="preserve"> общего образования</w:t>
      </w:r>
    </w:p>
    <w:p w14:paraId="7D1A7456" w14:textId="77777777" w:rsidR="00F93099" w:rsidRPr="00F93099" w:rsidRDefault="00402F47" w:rsidP="00FB377C">
      <w:pPr>
        <w:spacing w:line="408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202</w:t>
      </w:r>
      <w:r w:rsidR="00841D4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– 202</w:t>
      </w:r>
      <w:r w:rsidR="00841D4B">
        <w:rPr>
          <w:rFonts w:ascii="Times New Roman" w:hAnsi="Times New Roman" w:cs="Times New Roman"/>
          <w:sz w:val="24"/>
          <w:szCs w:val="24"/>
        </w:rPr>
        <w:t>6</w:t>
      </w:r>
      <w:r w:rsidR="00F93099" w:rsidRPr="00F93099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7AEDFEF9" w14:textId="77777777" w:rsidR="00F93099" w:rsidRPr="00F93099" w:rsidRDefault="00F93099" w:rsidP="00F93099">
      <w:pPr>
        <w:rPr>
          <w:rFonts w:ascii="Times New Roman" w:hAnsi="Times New Roman" w:cs="Times New Roman"/>
          <w:color w:val="000000"/>
          <w:sz w:val="28"/>
        </w:rPr>
      </w:pPr>
    </w:p>
    <w:p w14:paraId="175BA0DA" w14:textId="77777777" w:rsidR="00F93099" w:rsidRPr="00F93099" w:rsidRDefault="00F93099" w:rsidP="00F93099">
      <w:pPr>
        <w:ind w:left="120"/>
        <w:jc w:val="center"/>
        <w:rPr>
          <w:rFonts w:ascii="Times New Roman" w:hAnsi="Times New Roman" w:cs="Times New Roman"/>
          <w:color w:val="000000"/>
          <w:sz w:val="28"/>
        </w:rPr>
      </w:pPr>
    </w:p>
    <w:p w14:paraId="3136918E" w14:textId="77777777" w:rsidR="00F93099" w:rsidRPr="00F93099" w:rsidRDefault="00F93099" w:rsidP="00F93099">
      <w:pPr>
        <w:ind w:left="120"/>
        <w:jc w:val="right"/>
        <w:rPr>
          <w:rFonts w:ascii="Times New Roman" w:hAnsi="Times New Roman" w:cs="Times New Roman"/>
        </w:rPr>
      </w:pPr>
      <w:r w:rsidRPr="00F93099">
        <w:rPr>
          <w:rFonts w:ascii="Times New Roman" w:hAnsi="Times New Roman" w:cs="Times New Roman"/>
          <w:color w:val="000000"/>
          <w:sz w:val="28"/>
        </w:rPr>
        <w:t>Учитель: Глушкова А.Н.</w:t>
      </w:r>
    </w:p>
    <w:p w14:paraId="157ABD92" w14:textId="77777777" w:rsidR="00F93099" w:rsidRPr="00F93099" w:rsidRDefault="00F93099" w:rsidP="00F93099">
      <w:pPr>
        <w:ind w:left="120"/>
        <w:jc w:val="center"/>
        <w:rPr>
          <w:rFonts w:ascii="Times New Roman" w:hAnsi="Times New Roman" w:cs="Times New Roman"/>
        </w:rPr>
      </w:pPr>
    </w:p>
    <w:p w14:paraId="20C73A5F" w14:textId="77777777" w:rsidR="00F93099" w:rsidRPr="00F93099" w:rsidRDefault="00F93099" w:rsidP="00F93099">
      <w:pPr>
        <w:ind w:left="120"/>
        <w:jc w:val="center"/>
        <w:rPr>
          <w:rFonts w:ascii="Times New Roman" w:hAnsi="Times New Roman" w:cs="Times New Roman"/>
        </w:rPr>
      </w:pPr>
    </w:p>
    <w:p w14:paraId="1617080F" w14:textId="77777777" w:rsidR="00F93099" w:rsidRPr="00F93099" w:rsidRDefault="00F93099" w:rsidP="00F93099">
      <w:pPr>
        <w:rPr>
          <w:rFonts w:ascii="Times New Roman" w:hAnsi="Times New Roman" w:cs="Times New Roman"/>
        </w:rPr>
      </w:pPr>
    </w:p>
    <w:p w14:paraId="0C9CEE1C" w14:textId="77777777" w:rsidR="00F93099" w:rsidRPr="00F93099" w:rsidRDefault="00F93099" w:rsidP="0013794A">
      <w:pPr>
        <w:pStyle w:val="ad"/>
        <w:ind w:left="0" w:firstLine="0"/>
        <w:rPr>
          <w:noProof/>
          <w:sz w:val="24"/>
          <w:szCs w:val="24"/>
          <w:lang w:eastAsia="ru-RU"/>
        </w:rPr>
      </w:pPr>
    </w:p>
    <w:p w14:paraId="7B6766A9" w14:textId="77777777" w:rsidR="00242ED8" w:rsidRDefault="00242ED8" w:rsidP="00F93099">
      <w:pPr>
        <w:pStyle w:val="ad"/>
        <w:ind w:left="2292" w:firstLine="0"/>
        <w:rPr>
          <w:noProof/>
          <w:sz w:val="24"/>
          <w:szCs w:val="24"/>
          <w:lang w:eastAsia="ru-RU"/>
        </w:rPr>
      </w:pPr>
    </w:p>
    <w:p w14:paraId="48DA4DF7" w14:textId="77777777" w:rsidR="00F93099" w:rsidRDefault="00F93099" w:rsidP="00F93099">
      <w:pPr>
        <w:pStyle w:val="ad"/>
        <w:ind w:left="2292" w:firstLine="0"/>
        <w:rPr>
          <w:noProof/>
          <w:sz w:val="24"/>
          <w:szCs w:val="24"/>
          <w:lang w:eastAsia="ru-RU"/>
        </w:rPr>
      </w:pPr>
    </w:p>
    <w:p w14:paraId="79EDDE35" w14:textId="77777777" w:rsidR="00F93099" w:rsidRDefault="00F93099" w:rsidP="0013794A">
      <w:pPr>
        <w:pStyle w:val="ad"/>
        <w:spacing w:line="276" w:lineRule="auto"/>
        <w:ind w:left="2292" w:firstLine="0"/>
        <w:rPr>
          <w:noProof/>
          <w:sz w:val="24"/>
          <w:szCs w:val="24"/>
          <w:lang w:eastAsia="ru-RU"/>
        </w:rPr>
      </w:pPr>
    </w:p>
    <w:p w14:paraId="3572A385" w14:textId="77777777" w:rsidR="00F93099" w:rsidRPr="00F93099" w:rsidRDefault="00F93099" w:rsidP="002A4072">
      <w:pPr>
        <w:pStyle w:val="ad"/>
        <w:spacing w:line="276" w:lineRule="auto"/>
        <w:ind w:left="2292" w:firstLine="0"/>
        <w:jc w:val="center"/>
        <w:rPr>
          <w:noProof/>
          <w:sz w:val="24"/>
          <w:szCs w:val="24"/>
          <w:lang w:eastAsia="ru-RU"/>
        </w:rPr>
      </w:pPr>
      <w:r w:rsidRPr="00F93099">
        <w:rPr>
          <w:noProof/>
          <w:sz w:val="24"/>
          <w:szCs w:val="24"/>
          <w:lang w:eastAsia="ru-RU"/>
        </w:rPr>
        <w:t>Миллерово</w:t>
      </w:r>
    </w:p>
    <w:p w14:paraId="09F8005C" w14:textId="77777777" w:rsidR="00242ED8" w:rsidRPr="00F93099" w:rsidRDefault="00F93099" w:rsidP="002A4072">
      <w:pPr>
        <w:pStyle w:val="ad"/>
        <w:spacing w:line="276" w:lineRule="auto"/>
        <w:ind w:left="2292" w:firstLine="0"/>
        <w:jc w:val="center"/>
        <w:rPr>
          <w:noProof/>
          <w:sz w:val="24"/>
          <w:szCs w:val="24"/>
          <w:lang w:eastAsia="ru-RU"/>
        </w:rPr>
      </w:pPr>
      <w:r w:rsidRPr="00F93099">
        <w:rPr>
          <w:noProof/>
          <w:sz w:val="24"/>
          <w:szCs w:val="24"/>
          <w:lang w:eastAsia="ru-RU"/>
        </w:rPr>
        <w:t>202</w:t>
      </w:r>
      <w:r w:rsidR="002664CF">
        <w:rPr>
          <w:noProof/>
          <w:sz w:val="24"/>
          <w:szCs w:val="24"/>
          <w:lang w:eastAsia="ru-RU"/>
        </w:rPr>
        <w:t>5</w:t>
      </w:r>
    </w:p>
    <w:p w14:paraId="0A327123" w14:textId="77777777" w:rsidR="009274DB" w:rsidRPr="009274DB" w:rsidRDefault="009274DB" w:rsidP="00213FA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9274D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>Пояснительная записка</w:t>
      </w:r>
    </w:p>
    <w:p w14:paraId="4C2B0988" w14:textId="77777777" w:rsidR="009274DB" w:rsidRPr="009274DB" w:rsidRDefault="009274DB" w:rsidP="00E9428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74DB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 </w:t>
      </w:r>
      <w:r w:rsidR="002268F7">
        <w:rPr>
          <w:rFonts w:ascii="Times New Roman" w:eastAsia="Times New Roman" w:hAnsi="Times New Roman" w:cs="Times New Roman"/>
          <w:sz w:val="24"/>
          <w:szCs w:val="24"/>
        </w:rPr>
        <w:t xml:space="preserve">курса «Финансовая грамотность» </w:t>
      </w:r>
      <w:r w:rsidR="004F032C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r w:rsidR="00FB377C">
        <w:rPr>
          <w:rFonts w:ascii="Times New Roman" w:eastAsia="Times New Roman" w:hAnsi="Times New Roman" w:cs="Times New Roman"/>
          <w:sz w:val="24"/>
          <w:szCs w:val="24"/>
        </w:rPr>
        <w:t>9</w:t>
      </w:r>
      <w:r w:rsidR="002664CF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9274DB">
        <w:rPr>
          <w:rFonts w:ascii="Times New Roman" w:eastAsia="Times New Roman" w:hAnsi="Times New Roman" w:cs="Times New Roman"/>
          <w:sz w:val="24"/>
          <w:szCs w:val="24"/>
        </w:rPr>
        <w:t xml:space="preserve"> класса  составлена в соответствии с:</w:t>
      </w:r>
    </w:p>
    <w:p w14:paraId="2A197AA1" w14:textId="77777777" w:rsidR="009274DB" w:rsidRPr="00C74D99" w:rsidRDefault="009274DB" w:rsidP="00E9428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4D99">
        <w:rPr>
          <w:rFonts w:ascii="Times New Roman" w:eastAsia="Times New Roman" w:hAnsi="Times New Roman" w:cs="Times New Roman"/>
          <w:sz w:val="24"/>
          <w:szCs w:val="24"/>
        </w:rPr>
        <w:t>- Законом Российской Федерации от 29.12.2012г № 273-ФЗ «Об образовании»;</w:t>
      </w:r>
    </w:p>
    <w:p w14:paraId="2E822C42" w14:textId="77777777" w:rsidR="006A09B2" w:rsidRPr="006A09B2" w:rsidRDefault="00287693" w:rsidP="006A09B2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6A09B2" w:rsidRPr="006A09B2">
        <w:rPr>
          <w:rFonts w:ascii="Times New Roman" w:eastAsia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образования, разработанного в соответствии приказом Министерства образования и науки Российской Федерации от 17.12.2010 № 1897;</w:t>
      </w:r>
    </w:p>
    <w:p w14:paraId="52E8BB8A" w14:textId="77777777" w:rsidR="009274DB" w:rsidRPr="00C74D99" w:rsidRDefault="009274DB" w:rsidP="00E94285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4D99">
        <w:rPr>
          <w:rFonts w:ascii="Times New Roman" w:eastAsia="Times New Roman" w:hAnsi="Times New Roman" w:cs="Times New Roman"/>
          <w:sz w:val="24"/>
          <w:szCs w:val="24"/>
        </w:rPr>
        <w:t>- приказом Минобрнауки России от 31.12.2015 №1577 «О внесении изменений в федеральный государственный образовательный стандарт основного общего образования, утверждённый приказом Министерства образования и науки Российской Федерации от 17.12.2010 №1897»;</w:t>
      </w:r>
    </w:p>
    <w:p w14:paraId="456F75A0" w14:textId="77777777" w:rsidR="009274DB" w:rsidRPr="004F032C" w:rsidRDefault="009274DB" w:rsidP="004F032C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74D99">
        <w:rPr>
          <w:rFonts w:ascii="Times New Roman" w:eastAsia="Times New Roman" w:hAnsi="Times New Roman" w:cs="Times New Roman"/>
          <w:sz w:val="24"/>
          <w:szCs w:val="24"/>
        </w:rPr>
        <w:t xml:space="preserve">-  </w:t>
      </w:r>
      <w:r w:rsidR="004F032C">
        <w:rPr>
          <w:rFonts w:ascii="Times New Roman" w:eastAsia="Times New Roman" w:hAnsi="Times New Roman" w:cs="Times New Roman"/>
          <w:sz w:val="24"/>
          <w:szCs w:val="24"/>
        </w:rPr>
        <w:t xml:space="preserve">авторской программы </w:t>
      </w:r>
      <w:r w:rsidR="004F032C" w:rsidRPr="004F032C">
        <w:rPr>
          <w:rFonts w:ascii="Times New Roman" w:eastAsia="Times New Roman" w:hAnsi="Times New Roman" w:cs="Times New Roman"/>
          <w:sz w:val="24"/>
          <w:szCs w:val="24"/>
        </w:rPr>
        <w:t>Финансовая грамотность: учебная программа / Ю. В. Брехова, А. П. Алмосов, Д. Ю. Завьялов. — М.: ВИТА-ПРЕСС, 20</w:t>
      </w:r>
      <w:r w:rsidR="004639B4">
        <w:rPr>
          <w:rFonts w:ascii="Times New Roman" w:eastAsia="Times New Roman" w:hAnsi="Times New Roman" w:cs="Times New Roman"/>
          <w:sz w:val="24"/>
          <w:szCs w:val="24"/>
        </w:rPr>
        <w:t>2</w:t>
      </w:r>
      <w:r w:rsidR="00841D4B">
        <w:rPr>
          <w:rFonts w:ascii="Times New Roman" w:eastAsia="Times New Roman" w:hAnsi="Times New Roman" w:cs="Times New Roman"/>
          <w:sz w:val="24"/>
          <w:szCs w:val="24"/>
        </w:rPr>
        <w:t>1</w:t>
      </w:r>
      <w:r w:rsidR="004F032C" w:rsidRPr="004F032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0004275" w14:textId="77777777" w:rsidR="00846CA4" w:rsidRDefault="009274DB" w:rsidP="00E9428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274DB">
        <w:rPr>
          <w:rFonts w:ascii="Times New Roman" w:eastAsia="Times New Roman" w:hAnsi="Times New Roman" w:cs="Times New Roman"/>
          <w:b/>
          <w:sz w:val="24"/>
          <w:szCs w:val="24"/>
        </w:rPr>
        <w:t xml:space="preserve">Главная цель изучения </w:t>
      </w:r>
      <w:r w:rsidR="00846CA4">
        <w:rPr>
          <w:rFonts w:ascii="Times New Roman" w:eastAsia="Times New Roman" w:hAnsi="Times New Roman" w:cs="Times New Roman"/>
          <w:b/>
          <w:sz w:val="24"/>
          <w:szCs w:val="24"/>
        </w:rPr>
        <w:t xml:space="preserve">курса «Финансовая грамотность» </w:t>
      </w:r>
      <w:r w:rsidR="004F032C">
        <w:rPr>
          <w:rFonts w:ascii="Times New Roman" w:eastAsia="Times New Roman" w:hAnsi="Times New Roman" w:cs="Times New Roman"/>
          <w:sz w:val="24"/>
          <w:szCs w:val="24"/>
        </w:rPr>
        <w:t xml:space="preserve">- формирование у учащихся </w:t>
      </w:r>
      <w:r w:rsidR="00FB377C">
        <w:rPr>
          <w:rFonts w:ascii="Times New Roman" w:eastAsia="Times New Roman" w:hAnsi="Times New Roman" w:cs="Times New Roman"/>
          <w:sz w:val="24"/>
          <w:szCs w:val="24"/>
        </w:rPr>
        <w:t>9</w:t>
      </w:r>
      <w:r w:rsidR="004F032C" w:rsidRPr="004F032C">
        <w:rPr>
          <w:rFonts w:ascii="Times New Roman" w:eastAsia="Times New Roman" w:hAnsi="Times New Roman" w:cs="Times New Roman"/>
          <w:sz w:val="24"/>
          <w:szCs w:val="24"/>
        </w:rPr>
        <w:t xml:space="preserve"> класс</w:t>
      </w:r>
      <w:r w:rsidR="00F93099">
        <w:rPr>
          <w:rFonts w:ascii="Times New Roman" w:eastAsia="Times New Roman" w:hAnsi="Times New Roman" w:cs="Times New Roman"/>
          <w:sz w:val="24"/>
          <w:szCs w:val="24"/>
        </w:rPr>
        <w:t>а</w:t>
      </w:r>
      <w:r w:rsidR="004F032C" w:rsidRPr="004F032C">
        <w:rPr>
          <w:rFonts w:ascii="Times New Roman" w:eastAsia="Times New Roman" w:hAnsi="Times New Roman" w:cs="Times New Roman"/>
          <w:sz w:val="24"/>
          <w:szCs w:val="24"/>
        </w:rPr>
        <w:t xml:space="preserve"> необходимых знаний, умений и навыков для принятия рациональных финансовых решений в сфере управления личными финансами.</w:t>
      </w:r>
    </w:p>
    <w:p w14:paraId="0502595A" w14:textId="77777777" w:rsidR="009274DB" w:rsidRDefault="009274DB" w:rsidP="00E9428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74DB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Основными задачами данной программы являются: </w:t>
      </w:r>
    </w:p>
    <w:p w14:paraId="462A72D0" w14:textId="77777777" w:rsidR="008A50EA" w:rsidRPr="008A50EA" w:rsidRDefault="008A50EA" w:rsidP="008A50EA">
      <w:pPr>
        <w:pStyle w:val="ac"/>
        <w:numPr>
          <w:ilvl w:val="0"/>
          <w:numId w:val="10"/>
        </w:numPr>
        <w:jc w:val="both"/>
        <w:rPr>
          <w:color w:val="000000"/>
        </w:rPr>
      </w:pPr>
      <w:r w:rsidRPr="008A50EA">
        <w:rPr>
          <w:color w:val="000000"/>
        </w:rPr>
        <w:t>овладение основными понятиями и инструментами взаимодействия с участниками финансовых отношений;</w:t>
      </w:r>
    </w:p>
    <w:p w14:paraId="65837A57" w14:textId="77777777" w:rsidR="008A50EA" w:rsidRPr="008A50EA" w:rsidRDefault="008A50EA" w:rsidP="008A50EA">
      <w:pPr>
        <w:pStyle w:val="ac"/>
        <w:numPr>
          <w:ilvl w:val="0"/>
          <w:numId w:val="10"/>
        </w:numPr>
        <w:jc w:val="both"/>
        <w:rPr>
          <w:color w:val="000000"/>
        </w:rPr>
      </w:pPr>
      <w:r w:rsidRPr="008A50EA">
        <w:rPr>
          <w:color w:val="000000"/>
        </w:rPr>
        <w:t>овладение основными принципами принятия оптимальных финансовых решений в процессе своей жизнедеятельности.</w:t>
      </w:r>
    </w:p>
    <w:p w14:paraId="7FF94134" w14:textId="77777777" w:rsidR="009274DB" w:rsidRDefault="009274DB" w:rsidP="00E94285">
      <w:pPr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9274D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Общая характ</w:t>
      </w:r>
      <w:r w:rsidR="002268F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еристика </w:t>
      </w:r>
      <w:r w:rsidR="005447E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курса</w:t>
      </w:r>
      <w:r w:rsidRPr="009274D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:</w:t>
      </w:r>
    </w:p>
    <w:p w14:paraId="184773C9" w14:textId="77777777" w:rsidR="004F032C" w:rsidRDefault="004F032C" w:rsidP="00E9428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032C">
        <w:rPr>
          <w:rFonts w:ascii="Times New Roman" w:eastAsia="Times New Roman" w:hAnsi="Times New Roman" w:cs="Times New Roman"/>
          <w:sz w:val="24"/>
          <w:szCs w:val="24"/>
        </w:rPr>
        <w:t>Любой человек в нашем обществе ежедневно сталкивается с многочисленными вопросами, которые активно вовлекают его в процесс взаимодействия с финансовыми институтами. Такое взаимодействие начинается ещё в детстве, и по мере взросления уровень решаемых задач постоянно повышается. Очевидно, что уже в школьном возрасте у ребёнка необходимо сформировать те базовые понятия и навыки, которые в последующем позволят ему принимать оптимальные финансовые решения, с успехом решать возникающие финансовые проблемы, своевременно выявлять и предотвращать финансовые мошенничества.</w:t>
      </w:r>
    </w:p>
    <w:p w14:paraId="08319E4B" w14:textId="77777777" w:rsidR="004F032C" w:rsidRPr="004F032C" w:rsidRDefault="004F032C" w:rsidP="00E9428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032C">
        <w:rPr>
          <w:rFonts w:ascii="Times New Roman" w:eastAsia="Times New Roman" w:hAnsi="Times New Roman" w:cs="Times New Roman"/>
          <w:sz w:val="24"/>
          <w:szCs w:val="24"/>
        </w:rPr>
        <w:t xml:space="preserve">Предлагаемый курс повышения финансовой грамотности школьников </w:t>
      </w:r>
      <w:r w:rsidR="004639B4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4F032C">
        <w:rPr>
          <w:rFonts w:ascii="Times New Roman" w:eastAsia="Times New Roman" w:hAnsi="Times New Roman" w:cs="Times New Roman"/>
          <w:sz w:val="24"/>
          <w:szCs w:val="24"/>
        </w:rPr>
        <w:t xml:space="preserve"> класса предполагает раскрытие ключевых вопросов функционирования финансовых институтов и взаимодействия с ними. В рамках курса рассматриваются такие понятия, как коммерческий банк, инвестиционный фонд, рынок ценных бумаг, налоговая система, пенсионный фонд и пр. Учащиеся должны научиться основам взаимодействия с банками, пенсионными фондами, налоговыми органами, страховыми компаниями в процессе формирования накоплений, получения кредитов, уплаты налогов, страхования личных и имущественных рисков и др. Перечень предлагаемых к изучению тем соответствует необходимому минимуму базовых финансовых знаний для успешного молодого человека в современном обществе.</w:t>
      </w:r>
    </w:p>
    <w:p w14:paraId="72926687" w14:textId="77777777" w:rsidR="009274DB" w:rsidRPr="009274DB" w:rsidRDefault="009274DB" w:rsidP="00E94285">
      <w:pPr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9274DB">
        <w:rPr>
          <w:rFonts w:ascii="Times New Roman" w:eastAsia="Calibri" w:hAnsi="Times New Roman" w:cs="Times New Roman"/>
          <w:b/>
          <w:color w:val="000000"/>
          <w:sz w:val="24"/>
          <w:szCs w:val="24"/>
        </w:rPr>
        <w:lastRenderedPageBreak/>
        <w:t xml:space="preserve">Описание ценностных ориентиров содержания </w:t>
      </w:r>
      <w:r w:rsidR="005447E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курса «Финансовая грамотность»</w:t>
      </w:r>
    </w:p>
    <w:p w14:paraId="75744D97" w14:textId="77777777" w:rsidR="004F032C" w:rsidRDefault="004F032C" w:rsidP="00E9428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4F032C">
        <w:rPr>
          <w:rFonts w:ascii="Times New Roman" w:eastAsia="Times New Roman" w:hAnsi="Times New Roman" w:cs="Times New Roman"/>
          <w:sz w:val="24"/>
          <w:szCs w:val="24"/>
        </w:rPr>
        <w:t>рог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рамма рассчитана на учащихся </w:t>
      </w:r>
      <w:r w:rsidR="00FB377C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4F032C">
        <w:rPr>
          <w:rFonts w:ascii="Times New Roman" w:eastAsia="Times New Roman" w:hAnsi="Times New Roman" w:cs="Times New Roman"/>
          <w:sz w:val="24"/>
          <w:szCs w:val="24"/>
        </w:rPr>
        <w:t xml:space="preserve"> класс</w:t>
      </w:r>
      <w:r w:rsidR="00F9309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4F032C">
        <w:rPr>
          <w:rFonts w:ascii="Times New Roman" w:eastAsia="Times New Roman" w:hAnsi="Times New Roman" w:cs="Times New Roman"/>
          <w:sz w:val="24"/>
          <w:szCs w:val="24"/>
        </w:rPr>
        <w:t xml:space="preserve"> и составлена с учётом психологических особенностей подростков. Школьники 1</w:t>
      </w:r>
      <w:r w:rsidR="004639B4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  <w:r w:rsidRPr="004F032C">
        <w:rPr>
          <w:rFonts w:ascii="Times New Roman" w:eastAsia="Times New Roman" w:hAnsi="Times New Roman" w:cs="Times New Roman"/>
          <w:sz w:val="24"/>
          <w:szCs w:val="24"/>
        </w:rPr>
        <w:t>лет уже обладают необходимыми знаниями, навыками, умениями и инструментарием, которые позволили бы правильно воспринимать темы, предлагаемые им в рамках курса «Финансовая грамотность». Именно в выпускных классах можно изучать темы, которые школьниками более раннего возраста не могут быть правильно поняты и уяснены. Кроме того, школьники после окончания школы фактически выходят в самостоятельную жизнь, в которой знания о финансовых институтах и об особенностях взаимодействия с ними становятся чрезвычайно важными для полноценного вхождения в общество и достижения личного финансового благополучия.</w:t>
      </w:r>
    </w:p>
    <w:p w14:paraId="09D18023" w14:textId="77777777" w:rsidR="00F96789" w:rsidRDefault="00F96789" w:rsidP="00E94285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96789"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 учёта рабочей программы воспитания в рабочей программе по финансовой грамотности</w:t>
      </w:r>
    </w:p>
    <w:p w14:paraId="452D6FF1" w14:textId="77777777" w:rsidR="00F96789" w:rsidRDefault="00F96789" w:rsidP="00F96789">
      <w:pPr>
        <w:pStyle w:val="a3"/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6789">
        <w:rPr>
          <w:rFonts w:ascii="Times New Roman" w:eastAsia="Times New Roman" w:hAnsi="Times New Roman" w:cs="Times New Roman"/>
          <w:sz w:val="24"/>
          <w:szCs w:val="24"/>
        </w:rPr>
        <w:t>использовани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F96789">
        <w:rPr>
          <w:rFonts w:ascii="Times New Roman" w:eastAsia="Times New Roman" w:hAnsi="Times New Roman" w:cs="Times New Roman"/>
          <w:sz w:val="24"/>
          <w:szCs w:val="24"/>
        </w:rPr>
        <w:t xml:space="preserve"> разнообразных методик, направленных на поддержку собственной активности школьников в процессе обучения; </w:t>
      </w:r>
    </w:p>
    <w:p w14:paraId="7B2C5759" w14:textId="77777777" w:rsidR="00F96789" w:rsidRDefault="00F96789" w:rsidP="00F96789">
      <w:pPr>
        <w:pStyle w:val="a3"/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6789">
        <w:rPr>
          <w:rFonts w:ascii="Times New Roman" w:eastAsia="Times New Roman" w:hAnsi="Times New Roman" w:cs="Times New Roman"/>
          <w:sz w:val="24"/>
          <w:szCs w:val="24"/>
        </w:rPr>
        <w:t xml:space="preserve">прикладной характер обучения – создание учебных ситуаций, основанных на реальной практике, и применение полученных знаний на практике; </w:t>
      </w:r>
    </w:p>
    <w:p w14:paraId="6F1FF9A0" w14:textId="77777777" w:rsidR="00F96789" w:rsidRDefault="00F96789" w:rsidP="00F96789">
      <w:pPr>
        <w:pStyle w:val="a3"/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6789">
        <w:rPr>
          <w:rFonts w:ascii="Times New Roman" w:eastAsia="Times New Roman" w:hAnsi="Times New Roman" w:cs="Times New Roman"/>
          <w:sz w:val="24"/>
          <w:szCs w:val="24"/>
        </w:rPr>
        <w:t>использование разнообразных видов деятельности на уроке: обучение в сотрудничестве, работа в команде, самостоятельная работа вне школы, получение знаний из различных источников (библиотеки, Интернет, семейный опыт)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8B8588D" w14:textId="77777777" w:rsidR="00F96789" w:rsidRPr="00F96789" w:rsidRDefault="00F96789" w:rsidP="00F96789">
      <w:pPr>
        <w:pStyle w:val="a3"/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F96789">
        <w:rPr>
          <w:rFonts w:ascii="Times New Roman" w:eastAsia="Times New Roman" w:hAnsi="Times New Roman" w:cs="Times New Roman"/>
          <w:sz w:val="24"/>
          <w:szCs w:val="24"/>
        </w:rPr>
        <w:t xml:space="preserve">ормирование общей культуры личности </w:t>
      </w:r>
      <w:r>
        <w:rPr>
          <w:rFonts w:ascii="Times New Roman" w:eastAsia="Times New Roman" w:hAnsi="Times New Roman" w:cs="Times New Roman"/>
          <w:sz w:val="24"/>
          <w:szCs w:val="24"/>
        </w:rPr>
        <w:t>выпускника</w:t>
      </w:r>
      <w:r w:rsidRPr="00F96789">
        <w:rPr>
          <w:rFonts w:ascii="Times New Roman" w:eastAsia="Times New Roman" w:hAnsi="Times New Roman" w:cs="Times New Roman"/>
          <w:sz w:val="24"/>
          <w:szCs w:val="24"/>
        </w:rPr>
        <w:t>, в том числеразвития их социальных, нравственных,эстетических, интеллектуальных, физических качеств, инициативности,самостоятельности и ответственности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329E295" w14:textId="77777777" w:rsidR="00F96789" w:rsidRDefault="00F96789" w:rsidP="00F96789">
      <w:pPr>
        <w:pStyle w:val="a3"/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6789">
        <w:rPr>
          <w:rFonts w:ascii="Times New Roman" w:eastAsia="Times New Roman" w:hAnsi="Times New Roman" w:cs="Times New Roman"/>
          <w:sz w:val="24"/>
          <w:szCs w:val="24"/>
        </w:rPr>
        <w:t>применение технологии модерации, при которой ученики являются равноправными участниками образовательного процесса.</w:t>
      </w:r>
      <w:r w:rsidR="006A442F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8E61AF0" w14:textId="77777777" w:rsidR="00F96789" w:rsidRDefault="006A442F" w:rsidP="00E94285">
      <w:pPr>
        <w:pStyle w:val="a3"/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A442F">
        <w:rPr>
          <w:rFonts w:ascii="Times New Roman" w:eastAsia="Times New Roman" w:hAnsi="Times New Roman" w:cs="Times New Roman"/>
          <w:sz w:val="24"/>
          <w:szCs w:val="24"/>
        </w:rPr>
        <w:t>решение практико-ориентированных финансовых задач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 целью </w:t>
      </w:r>
      <w:r w:rsidRPr="006A442F">
        <w:rPr>
          <w:rFonts w:ascii="Times New Roman" w:eastAsia="Times New Roman" w:hAnsi="Times New Roman" w:cs="Times New Roman"/>
          <w:sz w:val="24"/>
          <w:szCs w:val="24"/>
        </w:rPr>
        <w:t>адапт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ации </w:t>
      </w:r>
      <w:r w:rsidRPr="006A442F">
        <w:rPr>
          <w:rFonts w:ascii="Times New Roman" w:eastAsia="Times New Roman" w:hAnsi="Times New Roman" w:cs="Times New Roman"/>
          <w:sz w:val="24"/>
          <w:szCs w:val="24"/>
        </w:rPr>
        <w:t>обучающихся к жизненным ситуациям, с которыми приходится сталкиваться каждый день.</w:t>
      </w:r>
    </w:p>
    <w:p w14:paraId="3EA4347E" w14:textId="77777777" w:rsidR="006A442F" w:rsidRPr="006A442F" w:rsidRDefault="006A442F" w:rsidP="0018273A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C7E8E4E" w14:textId="77777777" w:rsidR="00C14E2A" w:rsidRPr="00C14E2A" w:rsidRDefault="00C14E2A" w:rsidP="00C14E2A">
      <w:pPr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C14E2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Описание места учебного предмета в учебном плане. </w:t>
      </w:r>
    </w:p>
    <w:p w14:paraId="5E261994" w14:textId="77777777" w:rsidR="007420EF" w:rsidRPr="00D4527A" w:rsidRDefault="009757A2" w:rsidP="007420E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4527A">
        <w:rPr>
          <w:rFonts w:ascii="Times New Roman" w:eastAsia="Times New Roman" w:hAnsi="Times New Roman" w:cs="Times New Roman"/>
          <w:sz w:val="24"/>
          <w:szCs w:val="24"/>
        </w:rPr>
        <w:t xml:space="preserve">Учебный план составлен в рамках ФГОС ООО. </w:t>
      </w:r>
      <w:r w:rsidR="009274DB" w:rsidRPr="00D4527A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FB377C" w:rsidRPr="00D4527A">
        <w:rPr>
          <w:rFonts w:ascii="Times New Roman" w:eastAsia="Times New Roman" w:hAnsi="Times New Roman" w:cs="Times New Roman"/>
          <w:sz w:val="24"/>
          <w:szCs w:val="24"/>
        </w:rPr>
        <w:t>9</w:t>
      </w:r>
      <w:r w:rsidR="002664CF">
        <w:rPr>
          <w:rFonts w:ascii="Times New Roman" w:eastAsia="Times New Roman" w:hAnsi="Times New Roman" w:cs="Times New Roman"/>
          <w:sz w:val="24"/>
          <w:szCs w:val="24"/>
        </w:rPr>
        <w:t>б</w:t>
      </w:r>
      <w:r w:rsidR="00213FA6" w:rsidRPr="00D4527A">
        <w:rPr>
          <w:rFonts w:ascii="Times New Roman" w:eastAsia="Times New Roman" w:hAnsi="Times New Roman" w:cs="Times New Roman"/>
          <w:sz w:val="24"/>
          <w:szCs w:val="24"/>
        </w:rPr>
        <w:t xml:space="preserve"> классе </w:t>
      </w:r>
      <w:r w:rsidR="009274DB" w:rsidRPr="00D4527A">
        <w:rPr>
          <w:rFonts w:ascii="Times New Roman" w:eastAsia="Times New Roman" w:hAnsi="Times New Roman" w:cs="Times New Roman"/>
          <w:sz w:val="24"/>
          <w:szCs w:val="24"/>
        </w:rPr>
        <w:t xml:space="preserve">на изучение </w:t>
      </w:r>
      <w:r w:rsidR="00846CA4" w:rsidRPr="00D4527A">
        <w:rPr>
          <w:rFonts w:ascii="Times New Roman" w:eastAsia="Times New Roman" w:hAnsi="Times New Roman" w:cs="Times New Roman"/>
          <w:sz w:val="24"/>
          <w:szCs w:val="24"/>
        </w:rPr>
        <w:t xml:space="preserve"> курса «Финансовая грамотн</w:t>
      </w:r>
      <w:r w:rsidR="006303EF" w:rsidRPr="00D4527A">
        <w:rPr>
          <w:rFonts w:ascii="Times New Roman" w:eastAsia="Times New Roman" w:hAnsi="Times New Roman" w:cs="Times New Roman"/>
          <w:sz w:val="24"/>
          <w:szCs w:val="24"/>
        </w:rPr>
        <w:t xml:space="preserve">ость» </w:t>
      </w:r>
      <w:r w:rsidR="00C14E2A" w:rsidRPr="00D4527A">
        <w:rPr>
          <w:rFonts w:ascii="Times New Roman" w:eastAsia="Times New Roman" w:hAnsi="Times New Roman" w:cs="Times New Roman"/>
          <w:sz w:val="24"/>
          <w:szCs w:val="24"/>
        </w:rPr>
        <w:t xml:space="preserve">отводится </w:t>
      </w:r>
      <w:r w:rsidR="00FB377C" w:rsidRPr="00D4527A">
        <w:rPr>
          <w:rFonts w:ascii="Times New Roman" w:eastAsia="Times New Roman" w:hAnsi="Times New Roman" w:cs="Times New Roman"/>
          <w:sz w:val="24"/>
          <w:szCs w:val="24"/>
        </w:rPr>
        <w:t>3</w:t>
      </w:r>
      <w:r w:rsidR="002664CF">
        <w:rPr>
          <w:rFonts w:ascii="Times New Roman" w:eastAsia="Times New Roman" w:hAnsi="Times New Roman" w:cs="Times New Roman"/>
          <w:sz w:val="24"/>
          <w:szCs w:val="24"/>
        </w:rPr>
        <w:t>4</w:t>
      </w:r>
      <w:r w:rsidR="00213FA6" w:rsidRPr="00D4527A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="002664CF">
        <w:rPr>
          <w:rFonts w:ascii="Times New Roman" w:eastAsia="Times New Roman" w:hAnsi="Times New Roman" w:cs="Times New Roman"/>
          <w:sz w:val="24"/>
          <w:szCs w:val="24"/>
        </w:rPr>
        <w:t>а</w:t>
      </w:r>
      <w:r w:rsidR="00D4527A" w:rsidRPr="00D4527A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76B03B66" w14:textId="77777777" w:rsidR="00213FA6" w:rsidRDefault="00213FA6" w:rsidP="00C14E2A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1E3A2D3" w14:textId="77777777" w:rsidR="004F032C" w:rsidRDefault="004F032C" w:rsidP="00E9428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EA72B5" w14:textId="77777777" w:rsidR="004F032C" w:rsidRDefault="004F032C" w:rsidP="00E9428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13F85D5" w14:textId="77777777" w:rsidR="004F032C" w:rsidRDefault="004F032C" w:rsidP="00E9428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FE34CA" w14:textId="77777777" w:rsidR="004639B4" w:rsidRDefault="004639B4" w:rsidP="00E9428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3BFF41" w14:textId="77777777" w:rsidR="002664CF" w:rsidRDefault="002664CF" w:rsidP="00E9428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BC1A3B" w14:textId="77777777" w:rsidR="002664CF" w:rsidRDefault="002664CF" w:rsidP="00E9428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473D6C" w14:textId="77777777" w:rsidR="009274DB" w:rsidRDefault="009274DB" w:rsidP="00AE267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74D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Содержание </w:t>
      </w:r>
      <w:r w:rsidR="00846CA4">
        <w:rPr>
          <w:rFonts w:ascii="Times New Roman" w:eastAsia="Times New Roman" w:hAnsi="Times New Roman" w:cs="Times New Roman"/>
          <w:b/>
          <w:sz w:val="24"/>
          <w:szCs w:val="24"/>
        </w:rPr>
        <w:t xml:space="preserve"> ку</w:t>
      </w:r>
      <w:r w:rsidR="00C14E2A">
        <w:rPr>
          <w:rFonts w:ascii="Times New Roman" w:eastAsia="Times New Roman" w:hAnsi="Times New Roman" w:cs="Times New Roman"/>
          <w:b/>
          <w:sz w:val="24"/>
          <w:szCs w:val="24"/>
        </w:rPr>
        <w:t>рса «Финансовая грамотность» (</w:t>
      </w:r>
      <w:r w:rsidR="00CB0D58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2664CF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9274DB">
        <w:rPr>
          <w:rFonts w:ascii="Times New Roman" w:eastAsia="Times New Roman" w:hAnsi="Times New Roman" w:cs="Times New Roman"/>
          <w:b/>
          <w:sz w:val="24"/>
          <w:szCs w:val="24"/>
        </w:rPr>
        <w:t>ч)</w:t>
      </w:r>
    </w:p>
    <w:p w14:paraId="7A0C38F7" w14:textId="77777777" w:rsidR="005C3448" w:rsidRDefault="007420EF" w:rsidP="00E9428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Раздел</w:t>
      </w:r>
      <w:r w:rsidR="00953311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5C3448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bookmarkStart w:id="0" w:name="_Hlk120458596"/>
      <w:r w:rsidR="005C3448">
        <w:rPr>
          <w:rFonts w:ascii="Times New Roman" w:eastAsia="Times New Roman" w:hAnsi="Times New Roman" w:cs="Times New Roman"/>
          <w:b/>
          <w:sz w:val="24"/>
          <w:szCs w:val="24"/>
        </w:rPr>
        <w:t>Банки: чем они могут быть вам полезны в жизни</w:t>
      </w:r>
      <w:bookmarkEnd w:id="0"/>
    </w:p>
    <w:p w14:paraId="41F248AD" w14:textId="77777777" w:rsidR="009F7456" w:rsidRPr="009F7456" w:rsidRDefault="009F7456" w:rsidP="009F7456">
      <w:pPr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F7456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такое банк и чем он может быть полезен.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Как выбрать надежный банк. Что такое банковский вклад. </w:t>
      </w:r>
      <w:r w:rsidRPr="009F7456">
        <w:rPr>
          <w:rFonts w:ascii="Times New Roman" w:eastAsia="Times New Roman" w:hAnsi="Times New Roman" w:cs="Times New Roman"/>
          <w:bCs/>
          <w:sz w:val="24"/>
          <w:szCs w:val="24"/>
        </w:rPr>
        <w:t xml:space="preserve">Какие бывают банковские вклады и каковы их условия.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Вклад до востребования или на срок. Накопительный или сберегательный вклад. Как сравнить условия вкладов. </w:t>
      </w:r>
      <w:r w:rsidRPr="009F7456">
        <w:rPr>
          <w:rFonts w:ascii="Times New Roman" w:eastAsia="Times New Roman" w:hAnsi="Times New Roman" w:cs="Times New Roman"/>
          <w:bCs/>
          <w:sz w:val="24"/>
          <w:szCs w:val="24"/>
        </w:rPr>
        <w:t xml:space="preserve">Отчего зависят ставки по вкладам.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Как сравнить ставку по вкладу с уровнем инфляции. Простой и сложный процент. </w:t>
      </w:r>
      <w:r w:rsidRPr="009F7456">
        <w:rPr>
          <w:rFonts w:ascii="Times New Roman" w:eastAsia="Times New Roman" w:hAnsi="Times New Roman" w:cs="Times New Roman"/>
          <w:bCs/>
          <w:sz w:val="24"/>
          <w:szCs w:val="24"/>
        </w:rPr>
        <w:t>Как выбрать вклад и оформить документы.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Как вернуть деньги, если банк разорился. </w:t>
      </w:r>
    </w:p>
    <w:p w14:paraId="06DAF2E3" w14:textId="77777777" w:rsidR="007420EF" w:rsidRPr="007420EF" w:rsidRDefault="007420EF" w:rsidP="007420EF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420EF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2. Что такое кредит и ипотека</w:t>
      </w:r>
    </w:p>
    <w:p w14:paraId="18A4A05F" w14:textId="77777777" w:rsidR="006A442F" w:rsidRDefault="007420EF" w:rsidP="00E9428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420EF">
        <w:rPr>
          <w:rFonts w:ascii="Times New Roman" w:eastAsia="Times New Roman" w:hAnsi="Times New Roman" w:cs="Times New Roman"/>
          <w:sz w:val="24"/>
          <w:szCs w:val="24"/>
        </w:rPr>
        <w:t>Что такое кредит и как оценить его условия.</w:t>
      </w:r>
      <w:r w:rsidR="009F7456">
        <w:rPr>
          <w:rFonts w:ascii="Times New Roman" w:eastAsia="Times New Roman" w:hAnsi="Times New Roman" w:cs="Times New Roman"/>
          <w:sz w:val="24"/>
          <w:szCs w:val="24"/>
        </w:rPr>
        <w:t xml:space="preserve"> Какие типы кредитов предоставляют российские банки. Какие документы нужны для получения кредита. Как оценить полную стоимость кредита. </w:t>
      </w:r>
      <w:r w:rsidRPr="007420EF">
        <w:rPr>
          <w:rFonts w:ascii="Times New Roman" w:eastAsia="Times New Roman" w:hAnsi="Times New Roman" w:cs="Times New Roman"/>
          <w:sz w:val="24"/>
          <w:szCs w:val="24"/>
        </w:rPr>
        <w:t>Как понять, сможете ли вы выплатить кредит.</w:t>
      </w:r>
      <w:r w:rsidR="009F7456">
        <w:rPr>
          <w:rFonts w:ascii="Times New Roman" w:eastAsia="Times New Roman" w:hAnsi="Times New Roman" w:cs="Times New Roman"/>
          <w:sz w:val="24"/>
          <w:szCs w:val="24"/>
        </w:rPr>
        <w:t xml:space="preserve"> Способы погашения кредита. Что делать, если нет возможности платить по кредиту. </w:t>
      </w:r>
      <w:r w:rsidRPr="007420EF">
        <w:rPr>
          <w:rFonts w:ascii="Times New Roman" w:eastAsia="Times New Roman" w:hAnsi="Times New Roman" w:cs="Times New Roman"/>
          <w:sz w:val="24"/>
          <w:szCs w:val="24"/>
        </w:rPr>
        <w:t>Ипотека: как решить жилищную проблему и не попасть в беду.</w:t>
      </w:r>
      <w:r w:rsidR="009F7456">
        <w:rPr>
          <w:rFonts w:ascii="Times New Roman" w:eastAsia="Times New Roman" w:hAnsi="Times New Roman" w:cs="Times New Roman"/>
          <w:sz w:val="24"/>
          <w:szCs w:val="24"/>
        </w:rPr>
        <w:t xml:space="preserve"> На каких условиях предоставляется ипотека. </w:t>
      </w:r>
      <w:r w:rsidR="00EA1E04">
        <w:rPr>
          <w:rFonts w:ascii="Times New Roman" w:eastAsia="Times New Roman" w:hAnsi="Times New Roman" w:cs="Times New Roman"/>
          <w:sz w:val="24"/>
          <w:szCs w:val="24"/>
        </w:rPr>
        <w:t xml:space="preserve">Как рассчитать полную стоимость ипотеки. Как сравнивать условия ипотеки. Что такое инвестирование. </w:t>
      </w:r>
      <w:r w:rsidRPr="007420EF">
        <w:rPr>
          <w:rFonts w:ascii="Times New Roman" w:eastAsia="Times New Roman" w:hAnsi="Times New Roman" w:cs="Times New Roman"/>
          <w:sz w:val="24"/>
          <w:szCs w:val="24"/>
        </w:rPr>
        <w:t>Как банки могут помочь в инвестировании и управлении сбережениями.</w:t>
      </w:r>
      <w:r w:rsidR="00EA1E04">
        <w:rPr>
          <w:rFonts w:ascii="Times New Roman" w:eastAsia="Times New Roman" w:hAnsi="Times New Roman" w:cs="Times New Roman"/>
          <w:sz w:val="24"/>
          <w:szCs w:val="24"/>
        </w:rPr>
        <w:t xml:space="preserve"> Чем полезны банковские карты. Виды банковских карт. Как выбрать банковскую карту. </w:t>
      </w:r>
    </w:p>
    <w:p w14:paraId="7EA90EEF" w14:textId="77777777" w:rsidR="00FB377C" w:rsidRDefault="00FB377C" w:rsidP="00FB377C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3448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5C3448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bookmarkStart w:id="1" w:name="_Hlk120458607"/>
      <w:r w:rsidRPr="005C3448">
        <w:rPr>
          <w:rFonts w:ascii="Times New Roman" w:eastAsia="Times New Roman" w:hAnsi="Times New Roman" w:cs="Times New Roman"/>
          <w:b/>
          <w:sz w:val="24"/>
          <w:szCs w:val="24"/>
        </w:rPr>
        <w:t>Фондовый рынок: как его использовать для роста доходов</w:t>
      </w:r>
      <w:bookmarkEnd w:id="1"/>
    </w:p>
    <w:p w14:paraId="36AEF065" w14:textId="77777777" w:rsidR="00FB377C" w:rsidRPr="005C3448" w:rsidRDefault="00FB377C" w:rsidP="00FB377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448">
        <w:rPr>
          <w:rFonts w:ascii="Times New Roman" w:eastAsia="Times New Roman" w:hAnsi="Times New Roman" w:cs="Times New Roman"/>
          <w:sz w:val="24"/>
          <w:szCs w:val="24"/>
        </w:rPr>
        <w:t>Что такое ценные бумаги и какие они бывают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C3448">
        <w:rPr>
          <w:rFonts w:ascii="Times New Roman" w:eastAsia="Times New Roman" w:hAnsi="Times New Roman" w:cs="Times New Roman"/>
          <w:sz w:val="24"/>
          <w:szCs w:val="24"/>
        </w:rPr>
        <w:t>Профессиональн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ые участники рынка ценных бумаг. </w:t>
      </w:r>
      <w:r w:rsidRPr="005C3448">
        <w:rPr>
          <w:rFonts w:ascii="Times New Roman" w:eastAsia="Times New Roman" w:hAnsi="Times New Roman" w:cs="Times New Roman"/>
          <w:sz w:val="24"/>
          <w:szCs w:val="24"/>
        </w:rPr>
        <w:t>Граждане на рынке ценных бумаг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C3448">
        <w:rPr>
          <w:rFonts w:ascii="Times New Roman" w:eastAsia="Times New Roman" w:hAnsi="Times New Roman" w:cs="Times New Roman"/>
          <w:sz w:val="24"/>
          <w:szCs w:val="24"/>
        </w:rPr>
        <w:t>Зачем нужны паевые инвестиционные фонды и общие фонды банковского управления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C3448">
        <w:rPr>
          <w:rFonts w:ascii="Times New Roman" w:eastAsia="Times New Roman" w:hAnsi="Times New Roman" w:cs="Times New Roman"/>
          <w:sz w:val="24"/>
          <w:szCs w:val="24"/>
        </w:rPr>
        <w:t>Операции на валютном рынке: риски и возможности</w:t>
      </w:r>
    </w:p>
    <w:p w14:paraId="7049190C" w14:textId="77777777" w:rsidR="00FB377C" w:rsidRDefault="00FB377C" w:rsidP="00FB377C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4.  </w:t>
      </w:r>
      <w:bookmarkStart w:id="2" w:name="_Hlk120458621"/>
      <w:r w:rsidRPr="005C3448">
        <w:rPr>
          <w:rFonts w:ascii="Times New Roman" w:eastAsia="Times New Roman" w:hAnsi="Times New Roman" w:cs="Times New Roman"/>
          <w:b/>
          <w:sz w:val="24"/>
          <w:szCs w:val="24"/>
        </w:rPr>
        <w:t>Налоги: почему их надо платить и чем грозит неуплата</w:t>
      </w:r>
      <w:bookmarkEnd w:id="2"/>
    </w:p>
    <w:p w14:paraId="3F52D0B4" w14:textId="77777777" w:rsidR="00FB377C" w:rsidRDefault="00FB377C" w:rsidP="00FB377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448">
        <w:rPr>
          <w:rFonts w:ascii="Times New Roman" w:eastAsia="Times New Roman" w:hAnsi="Times New Roman" w:cs="Times New Roman"/>
          <w:sz w:val="24"/>
          <w:szCs w:val="24"/>
        </w:rPr>
        <w:t>Что такое налоги и почему их нужно платить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C3448">
        <w:rPr>
          <w:rFonts w:ascii="Times New Roman" w:eastAsia="Times New Roman" w:hAnsi="Times New Roman" w:cs="Times New Roman"/>
          <w:sz w:val="24"/>
          <w:szCs w:val="24"/>
        </w:rPr>
        <w:t>Основы налогообложения граждан.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Налоговые вычеты, или к</w:t>
      </w:r>
      <w:r w:rsidRPr="005C3448">
        <w:rPr>
          <w:rFonts w:ascii="Times New Roman" w:eastAsia="Times New Roman" w:hAnsi="Times New Roman" w:cs="Times New Roman"/>
          <w:sz w:val="24"/>
          <w:szCs w:val="24"/>
        </w:rPr>
        <w:t>ак вернуть налоги в семейный бюджет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71D603B" w14:textId="77777777" w:rsidR="00FB377C" w:rsidRDefault="00FB377C" w:rsidP="00FB377C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2672">
        <w:rPr>
          <w:rFonts w:ascii="Times New Roman" w:eastAsia="Times New Roman" w:hAnsi="Times New Roman" w:cs="Times New Roman"/>
          <w:b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ема 5. </w:t>
      </w:r>
      <w:bookmarkStart w:id="3" w:name="_Hlk120458681"/>
      <w:r w:rsidRPr="00AE2672">
        <w:rPr>
          <w:rFonts w:ascii="Times New Roman" w:eastAsia="Times New Roman" w:hAnsi="Times New Roman" w:cs="Times New Roman"/>
          <w:b/>
          <w:sz w:val="24"/>
          <w:szCs w:val="24"/>
        </w:rPr>
        <w:t>Страхование: что и как надо страховать, чтобы не попасть в беду</w:t>
      </w:r>
      <w:bookmarkEnd w:id="3"/>
    </w:p>
    <w:p w14:paraId="6D01A547" w14:textId="77777777" w:rsidR="00FB377C" w:rsidRDefault="00FB377C" w:rsidP="00FB377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672">
        <w:rPr>
          <w:rFonts w:ascii="Times New Roman" w:eastAsia="Times New Roman" w:hAnsi="Times New Roman" w:cs="Times New Roman"/>
          <w:sz w:val="24"/>
          <w:szCs w:val="24"/>
        </w:rPr>
        <w:t>Страховой рынок России: коротко о главном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E2672">
        <w:rPr>
          <w:rFonts w:ascii="Times New Roman" w:eastAsia="Times New Roman" w:hAnsi="Times New Roman" w:cs="Times New Roman"/>
          <w:sz w:val="24"/>
          <w:szCs w:val="24"/>
        </w:rPr>
        <w:t>Имущественное страхование: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как защитить нажитое состояние. </w:t>
      </w:r>
      <w:r w:rsidRPr="00AE2672">
        <w:rPr>
          <w:rFonts w:ascii="Times New Roman" w:eastAsia="Times New Roman" w:hAnsi="Times New Roman" w:cs="Times New Roman"/>
          <w:sz w:val="24"/>
          <w:szCs w:val="24"/>
        </w:rPr>
        <w:t>Здоровье и жизнь — высшие блага: поговорим о личном страховании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E2672">
        <w:rPr>
          <w:rFonts w:ascii="Times New Roman" w:eastAsia="Times New Roman" w:hAnsi="Times New Roman" w:cs="Times New Roman"/>
          <w:sz w:val="24"/>
          <w:szCs w:val="24"/>
        </w:rPr>
        <w:t>Если нанесён ущерб третьим лицам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E2672">
        <w:rPr>
          <w:rFonts w:ascii="Times New Roman" w:eastAsia="Times New Roman" w:hAnsi="Times New Roman" w:cs="Times New Roman"/>
          <w:sz w:val="24"/>
          <w:szCs w:val="24"/>
        </w:rPr>
        <w:t>Доверяй, но проверяй, или несколько советов по выбору страховщика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32E7992" w14:textId="77777777" w:rsidR="00FB377C" w:rsidRPr="00AE2672" w:rsidRDefault="00FB377C" w:rsidP="00FB377C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2672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AE2672">
        <w:rPr>
          <w:rFonts w:ascii="Times New Roman" w:eastAsia="Times New Roman" w:hAnsi="Times New Roman" w:cs="Times New Roman"/>
          <w:b/>
          <w:sz w:val="24"/>
          <w:szCs w:val="24"/>
        </w:rPr>
        <w:t>. Собственный бизнес: как создать и не потерять</w:t>
      </w:r>
    </w:p>
    <w:p w14:paraId="58FABBB7" w14:textId="77777777" w:rsidR="00FB377C" w:rsidRDefault="00FB377C" w:rsidP="00FB377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2672">
        <w:rPr>
          <w:rFonts w:ascii="Times New Roman" w:eastAsia="Times New Roman" w:hAnsi="Times New Roman" w:cs="Times New Roman"/>
          <w:sz w:val="24"/>
          <w:szCs w:val="24"/>
        </w:rPr>
        <w:t>Создание собственного бизнеса: что и как надо сделать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E2672">
        <w:rPr>
          <w:rFonts w:ascii="Times New Roman" w:eastAsia="Times New Roman" w:hAnsi="Times New Roman" w:cs="Times New Roman"/>
          <w:sz w:val="24"/>
          <w:szCs w:val="24"/>
        </w:rPr>
        <w:t>Пишем бизнес-план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E2672">
        <w:rPr>
          <w:rFonts w:ascii="Times New Roman" w:eastAsia="Times New Roman" w:hAnsi="Times New Roman" w:cs="Times New Roman"/>
          <w:sz w:val="24"/>
          <w:szCs w:val="24"/>
        </w:rPr>
        <w:t>Расходы и доходы в собственном бизнесе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E2672">
        <w:rPr>
          <w:rFonts w:ascii="Times New Roman" w:eastAsia="Times New Roman" w:hAnsi="Times New Roman" w:cs="Times New Roman"/>
          <w:sz w:val="24"/>
          <w:szCs w:val="24"/>
        </w:rPr>
        <w:t>Налогообложение малого и среднего бизнеса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AE2672">
        <w:rPr>
          <w:rFonts w:ascii="Times New Roman" w:eastAsia="Times New Roman" w:hAnsi="Times New Roman" w:cs="Times New Roman"/>
          <w:sz w:val="24"/>
          <w:szCs w:val="24"/>
        </w:rPr>
        <w:t>С какими финансовыми рисками может встретиться бизнесмен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600480E" w14:textId="77777777" w:rsidR="00FB377C" w:rsidRPr="0013794A" w:rsidRDefault="00FB377C" w:rsidP="00E9428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D8FC20" w14:textId="77777777" w:rsidR="00CB0D58" w:rsidRDefault="00CB0D58" w:rsidP="0013794A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64D5CEC" w14:textId="77777777" w:rsidR="0013794A" w:rsidRDefault="0013794A" w:rsidP="0013794A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A442F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Формы организации внеурочной деятельности</w:t>
      </w:r>
    </w:p>
    <w:p w14:paraId="40F2A8F8" w14:textId="77777777" w:rsidR="0013794A" w:rsidRPr="000B5854" w:rsidRDefault="0013794A" w:rsidP="0013794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5854">
        <w:rPr>
          <w:rFonts w:ascii="Times New Roman" w:eastAsia="Calibri" w:hAnsi="Times New Roman" w:cs="Times New Roman"/>
          <w:sz w:val="24"/>
          <w:szCs w:val="24"/>
        </w:rPr>
        <w:t>-  Беседа</w:t>
      </w:r>
    </w:p>
    <w:p w14:paraId="384906C3" w14:textId="77777777" w:rsidR="0013794A" w:rsidRPr="000B5854" w:rsidRDefault="0013794A" w:rsidP="0013794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5854">
        <w:rPr>
          <w:rFonts w:ascii="Times New Roman" w:eastAsia="Calibri" w:hAnsi="Times New Roman" w:cs="Times New Roman"/>
          <w:sz w:val="24"/>
          <w:szCs w:val="24"/>
        </w:rPr>
        <w:t>- Тестирование</w:t>
      </w:r>
    </w:p>
    <w:p w14:paraId="64954A6B" w14:textId="77777777" w:rsidR="0013794A" w:rsidRPr="006A442F" w:rsidRDefault="0013794A" w:rsidP="0013794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A442F">
        <w:rPr>
          <w:rFonts w:ascii="Times New Roman" w:eastAsia="Calibri" w:hAnsi="Times New Roman" w:cs="Times New Roman"/>
          <w:sz w:val="24"/>
          <w:szCs w:val="24"/>
        </w:rPr>
        <w:t>Круглые столы</w:t>
      </w:r>
    </w:p>
    <w:p w14:paraId="4E54D412" w14:textId="77777777" w:rsidR="0013794A" w:rsidRPr="006A442F" w:rsidRDefault="0013794A" w:rsidP="0013794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Интерактивные занятия</w:t>
      </w:r>
    </w:p>
    <w:p w14:paraId="27589147" w14:textId="77777777" w:rsidR="0013794A" w:rsidRPr="006A442F" w:rsidRDefault="0013794A" w:rsidP="0013794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A442F">
        <w:rPr>
          <w:rFonts w:ascii="Times New Roman" w:eastAsia="Calibri" w:hAnsi="Times New Roman" w:cs="Times New Roman"/>
          <w:sz w:val="24"/>
          <w:szCs w:val="24"/>
        </w:rPr>
        <w:t>Диспуты</w:t>
      </w:r>
    </w:p>
    <w:p w14:paraId="0BCA295D" w14:textId="77777777" w:rsidR="0013794A" w:rsidRDefault="0013794A" w:rsidP="0013794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A83092">
        <w:rPr>
          <w:rFonts w:ascii="Times New Roman" w:eastAsia="Calibri" w:hAnsi="Times New Roman" w:cs="Times New Roman"/>
          <w:sz w:val="24"/>
          <w:szCs w:val="24"/>
        </w:rPr>
        <w:t>Викторина</w:t>
      </w:r>
    </w:p>
    <w:p w14:paraId="65A17CB8" w14:textId="77777777" w:rsidR="0013794A" w:rsidRPr="006A442F" w:rsidRDefault="0013794A" w:rsidP="0013794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 Решение практических задач</w:t>
      </w:r>
    </w:p>
    <w:p w14:paraId="7F3A97ED" w14:textId="77777777" w:rsidR="0013794A" w:rsidRDefault="0013794A" w:rsidP="0013794A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A442F">
        <w:rPr>
          <w:rFonts w:ascii="Times New Roman" w:eastAsia="Calibri" w:hAnsi="Times New Roman" w:cs="Times New Roman"/>
          <w:sz w:val="24"/>
          <w:szCs w:val="24"/>
        </w:rPr>
        <w:t>Проектная деятельность</w:t>
      </w:r>
    </w:p>
    <w:p w14:paraId="4C35EEA2" w14:textId="77777777" w:rsidR="00E52072" w:rsidRDefault="00E52072" w:rsidP="00E5207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Формы результатов работы обучающихся в рамках освоения курса</w:t>
      </w:r>
    </w:p>
    <w:p w14:paraId="4C108F6C" w14:textId="77777777" w:rsidR="00E52072" w:rsidRDefault="00E52072" w:rsidP="00E5207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«Финансовая грамотность»</w:t>
      </w:r>
    </w:p>
    <w:p w14:paraId="325B0285" w14:textId="77777777" w:rsidR="00E52072" w:rsidRPr="009274DB" w:rsidRDefault="00E52072" w:rsidP="00E5207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Защита индивидуального проекта</w:t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52072" w:rsidRPr="009274DB" w14:paraId="65F018F1" w14:textId="77777777" w:rsidTr="0011331E">
        <w:tc>
          <w:tcPr>
            <w:tcW w:w="3190" w:type="dxa"/>
          </w:tcPr>
          <w:p w14:paraId="687C6B73" w14:textId="77777777" w:rsidR="00E52072" w:rsidRPr="009274DB" w:rsidRDefault="00E52072" w:rsidP="001133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4DB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</w:t>
            </w:r>
          </w:p>
        </w:tc>
        <w:tc>
          <w:tcPr>
            <w:tcW w:w="3190" w:type="dxa"/>
          </w:tcPr>
          <w:p w14:paraId="08331164" w14:textId="77777777" w:rsidR="00E52072" w:rsidRPr="009274DB" w:rsidRDefault="00E52072" w:rsidP="001133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4DB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проекта</w:t>
            </w:r>
          </w:p>
        </w:tc>
        <w:tc>
          <w:tcPr>
            <w:tcW w:w="3191" w:type="dxa"/>
          </w:tcPr>
          <w:p w14:paraId="2A2EF169" w14:textId="77777777" w:rsidR="00E52072" w:rsidRPr="009274DB" w:rsidRDefault="00E52072" w:rsidP="001133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4DB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E52072" w:rsidRPr="009274DB" w14:paraId="7CC38722" w14:textId="77777777" w:rsidTr="0011331E">
        <w:tc>
          <w:tcPr>
            <w:tcW w:w="3190" w:type="dxa"/>
          </w:tcPr>
          <w:p w14:paraId="46F9C08C" w14:textId="77777777" w:rsidR="00E52072" w:rsidRPr="009274DB" w:rsidRDefault="00E52072" w:rsidP="001133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4DB">
              <w:rPr>
                <w:rFonts w:ascii="Times New Roman" w:eastAsia="Times New Roman" w:hAnsi="Times New Roman" w:cs="Times New Roman"/>
                <w:sz w:val="24"/>
                <w:szCs w:val="24"/>
              </w:rPr>
              <w:t>1. Предметный проект</w:t>
            </w:r>
          </w:p>
        </w:tc>
        <w:tc>
          <w:tcPr>
            <w:tcW w:w="3190" w:type="dxa"/>
          </w:tcPr>
          <w:p w14:paraId="765CA362" w14:textId="37EFFEC7" w:rsidR="00E52072" w:rsidRPr="009274DB" w:rsidRDefault="00E52072" w:rsidP="001133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бизнес-плана</w:t>
            </w:r>
          </w:p>
        </w:tc>
        <w:tc>
          <w:tcPr>
            <w:tcW w:w="3191" w:type="dxa"/>
          </w:tcPr>
          <w:p w14:paraId="5AF4CF5A" w14:textId="77777777" w:rsidR="00E52072" w:rsidRPr="009274DB" w:rsidRDefault="00E52072" w:rsidP="001133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C14E2A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C14E2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C14E2A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14:paraId="05E34D52" w14:textId="77777777" w:rsidR="0013794A" w:rsidRPr="009274DB" w:rsidRDefault="0013794A" w:rsidP="00E94285">
      <w:pPr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C19FDC1" w14:textId="77777777" w:rsidR="0013794A" w:rsidRDefault="0013794A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C28D372" w14:textId="77777777" w:rsidR="0013794A" w:rsidRDefault="0013794A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44797C" w14:textId="77777777" w:rsidR="0013794A" w:rsidRDefault="0013794A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F53EF1" w14:textId="77777777" w:rsidR="0013794A" w:rsidRDefault="0013794A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17CACE6" w14:textId="77777777" w:rsidR="0013794A" w:rsidRDefault="0013794A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701A515" w14:textId="77777777" w:rsidR="0013794A" w:rsidRDefault="0013794A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26F2F1" w14:textId="77777777" w:rsidR="00FB377C" w:rsidRDefault="00FB377C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242D8FF" w14:textId="77777777" w:rsidR="00FB377C" w:rsidRDefault="00FB377C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98B997C" w14:textId="77777777" w:rsidR="00FB377C" w:rsidRDefault="00FB377C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B8C04A3" w14:textId="77777777" w:rsidR="00FB377C" w:rsidRDefault="00FB377C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59AABD9" w14:textId="77777777" w:rsidR="00FB377C" w:rsidRDefault="00FB377C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9BF5403" w14:textId="77777777" w:rsidR="00FB377C" w:rsidRDefault="00FB377C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06C90F" w14:textId="77777777" w:rsidR="00FB377C" w:rsidRDefault="00FB377C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B5C39B7" w14:textId="77777777" w:rsidR="00FB377C" w:rsidRDefault="00FB377C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1EDF38" w14:textId="77777777" w:rsidR="00FB377C" w:rsidRDefault="00FB377C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7665AF4" w14:textId="77777777" w:rsidR="00FB377C" w:rsidRDefault="00FB377C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CBC4D56" w14:textId="77777777" w:rsidR="00FB377C" w:rsidRDefault="00FB377C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EF981C" w14:textId="77777777" w:rsidR="00774E6E" w:rsidRDefault="00774E6E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8AB4908" w14:textId="77777777" w:rsidR="00774E6E" w:rsidRDefault="00774E6E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E1D9019" w14:textId="77777777" w:rsidR="00774E6E" w:rsidRDefault="00774E6E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A5D4137" w14:textId="77777777" w:rsidR="0013794A" w:rsidRDefault="0013794A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9A66551" w14:textId="77777777" w:rsidR="0013794A" w:rsidRDefault="0013794A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D2CDC2" w14:textId="77777777" w:rsidR="00E52072" w:rsidRDefault="00E52072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F89868D" w14:textId="0D0DE33A" w:rsidR="004F032C" w:rsidRPr="004F032C" w:rsidRDefault="009274DB" w:rsidP="00AE2672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274D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Планируемые резуль</w:t>
      </w:r>
      <w:r w:rsidR="002268F7">
        <w:rPr>
          <w:rFonts w:ascii="Times New Roman" w:eastAsia="Times New Roman" w:hAnsi="Times New Roman" w:cs="Times New Roman"/>
          <w:b/>
          <w:sz w:val="24"/>
          <w:szCs w:val="24"/>
        </w:rPr>
        <w:t xml:space="preserve">таты изучения </w:t>
      </w:r>
      <w:r w:rsidR="005447E0">
        <w:rPr>
          <w:rFonts w:ascii="Times New Roman" w:eastAsia="Times New Roman" w:hAnsi="Times New Roman" w:cs="Times New Roman"/>
          <w:b/>
          <w:sz w:val="24"/>
          <w:szCs w:val="24"/>
        </w:rPr>
        <w:t>курса «Финансовая грамотность»</w:t>
      </w:r>
    </w:p>
    <w:p w14:paraId="69FBBCEA" w14:textId="77777777" w:rsidR="004F032C" w:rsidRPr="00CE040E" w:rsidRDefault="004F032C" w:rsidP="00AE2672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л</w:t>
      </w:r>
      <w:r w:rsidRPr="00CE04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ичностным результатам освоения курса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относятся</w:t>
      </w:r>
      <w:r w:rsidRPr="00CE04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798B5A36" w14:textId="77777777" w:rsidR="004F032C" w:rsidRPr="00CE040E" w:rsidRDefault="004F032C" w:rsidP="004F032C">
      <w:pPr>
        <w:numPr>
          <w:ilvl w:val="0"/>
          <w:numId w:val="2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4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принципов функционирования финансовой системы современного государства;</w:t>
      </w:r>
    </w:p>
    <w:p w14:paraId="7210B776" w14:textId="77777777" w:rsidR="004F032C" w:rsidRPr="00CE040E" w:rsidRDefault="004F032C" w:rsidP="004F032C">
      <w:pPr>
        <w:numPr>
          <w:ilvl w:val="0"/>
          <w:numId w:val="2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4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личной ответственности за решения, принимаемые в процессе взаимодействия с финансовыми институтами;</w:t>
      </w:r>
    </w:p>
    <w:p w14:paraId="065B0ECD" w14:textId="77777777" w:rsidR="004F032C" w:rsidRPr="00CE040E" w:rsidRDefault="004F032C" w:rsidP="004F032C">
      <w:pPr>
        <w:numPr>
          <w:ilvl w:val="0"/>
          <w:numId w:val="2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4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прав и обязанностей в сфере финансов.</w:t>
      </w:r>
    </w:p>
    <w:p w14:paraId="6E53755C" w14:textId="77777777" w:rsidR="004F032C" w:rsidRPr="00CE040E" w:rsidRDefault="004F032C" w:rsidP="004F03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 метапредметным</w:t>
      </w:r>
      <w:r w:rsidRPr="00CE04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результатам освоения курса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относятся</w:t>
      </w:r>
      <w:r w:rsidRPr="00CE04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12CA2EAE" w14:textId="77777777" w:rsidR="004F032C" w:rsidRPr="00CE040E" w:rsidRDefault="004F032C" w:rsidP="004F032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40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умением решать практические финансовые задачи:</w:t>
      </w:r>
    </w:p>
    <w:p w14:paraId="716D7E2F" w14:textId="77777777" w:rsidR="004F032C" w:rsidRPr="00CE040E" w:rsidRDefault="004F032C" w:rsidP="004F032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40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информацией финансового характера, своевременный анализ и адаптация к собственным потребностям,</w:t>
      </w:r>
    </w:p>
    <w:p w14:paraId="108EBB07" w14:textId="77777777" w:rsidR="004F032C" w:rsidRPr="00CE040E" w:rsidRDefault="004F032C" w:rsidP="004F032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40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стратегических целей в области управления личными финансами;</w:t>
      </w:r>
    </w:p>
    <w:p w14:paraId="4EA9A906" w14:textId="77777777" w:rsidR="004F032C" w:rsidRPr="00CE040E" w:rsidRDefault="004F032C" w:rsidP="004F032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4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постановка стратегических задач для достижения личных финансовых целей;</w:t>
      </w:r>
    </w:p>
    <w:p w14:paraId="5DC62ED5" w14:textId="77777777" w:rsidR="004F032C" w:rsidRPr="00CE040E" w:rsidRDefault="004F032C" w:rsidP="004F032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40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использования различных инструментов в процессе реализации стратегических целей и тактических задач в области управления личными финансами;</w:t>
      </w:r>
    </w:p>
    <w:p w14:paraId="16FF918D" w14:textId="77777777" w:rsidR="004F032C" w:rsidRPr="00CE040E" w:rsidRDefault="004F032C" w:rsidP="004F032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40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подбор альтернативных путей достижения поставленных целей и решения задач;</w:t>
      </w:r>
    </w:p>
    <w:p w14:paraId="657F7E79" w14:textId="77777777" w:rsidR="004F032C" w:rsidRPr="00CE040E" w:rsidRDefault="004F032C" w:rsidP="004F032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40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коммуникативными компетенциями:</w:t>
      </w:r>
    </w:p>
    <w:p w14:paraId="6723E742" w14:textId="77777777" w:rsidR="004F032C" w:rsidRPr="00CE040E" w:rsidRDefault="004F032C" w:rsidP="004F032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4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нахождение источников информации для достижения поставленных целей и решения задач, коммуникативное взаимодействие с окружающими для подбора информации и обмена ею;</w:t>
      </w:r>
    </w:p>
    <w:p w14:paraId="676BC01E" w14:textId="77777777" w:rsidR="004F032C" w:rsidRPr="00CE040E" w:rsidRDefault="004F032C" w:rsidP="004F032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40E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интерпретация финансовой информации из различных источников.</w:t>
      </w:r>
    </w:p>
    <w:p w14:paraId="2BB62361" w14:textId="77777777" w:rsidR="004F032C" w:rsidRPr="00CE040E" w:rsidRDefault="0039216D" w:rsidP="004F03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</w:t>
      </w:r>
      <w:r w:rsidR="004F032C" w:rsidRPr="00CE04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предметным результатам освоения курса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относятся</w:t>
      </w:r>
      <w:r w:rsidR="004F032C" w:rsidRPr="00CE04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14:paraId="057809F9" w14:textId="77777777" w:rsidR="004F032C" w:rsidRPr="00CE040E" w:rsidRDefault="004F032C" w:rsidP="00AE2672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040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основными понятиями и инструментами взаимодействия с участниками финансовых отношений;</w:t>
      </w:r>
    </w:p>
    <w:p w14:paraId="69233EBE" w14:textId="77777777" w:rsidR="0039216D" w:rsidRPr="00AE2672" w:rsidRDefault="004F032C" w:rsidP="00AE2672">
      <w:pPr>
        <w:pStyle w:val="a3"/>
        <w:numPr>
          <w:ilvl w:val="0"/>
          <w:numId w:val="2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2672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владение основными принципами принятия оптимальных финансовых решений в процессе своей жизнедеятельности</w:t>
      </w:r>
    </w:p>
    <w:p w14:paraId="082ADC17" w14:textId="77777777" w:rsidR="009274DB" w:rsidRPr="009274DB" w:rsidRDefault="0039216D" w:rsidP="00E9428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Выпускник</w:t>
      </w:r>
      <w:r w:rsidR="009274DB" w:rsidRPr="009274DB">
        <w:rPr>
          <w:rFonts w:ascii="Times New Roman" w:eastAsia="Times New Roman" w:hAnsi="Times New Roman" w:cs="Times New Roman"/>
          <w:b/>
          <w:sz w:val="24"/>
          <w:szCs w:val="24"/>
        </w:rPr>
        <w:t xml:space="preserve"> научится: </w:t>
      </w:r>
    </w:p>
    <w:p w14:paraId="6F4A0265" w14:textId="77777777" w:rsidR="005447E0" w:rsidRPr="005447E0" w:rsidRDefault="005447E0" w:rsidP="00E94285">
      <w:pPr>
        <w:pStyle w:val="a3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47E0">
        <w:rPr>
          <w:rFonts w:ascii="Times New Roman" w:eastAsia="Times New Roman" w:hAnsi="Times New Roman" w:cs="Times New Roman"/>
          <w:sz w:val="24"/>
          <w:szCs w:val="24"/>
        </w:rPr>
        <w:t>понимать функции денег, банковскую систему, причины различий в уровне оплаты труда, основные виды налогов, организационно-правовые формы предпринимательства, виды ценных бумаг, факторы экономического роста;</w:t>
      </w:r>
    </w:p>
    <w:p w14:paraId="054AC4B2" w14:textId="77777777" w:rsidR="005447E0" w:rsidRPr="005447E0" w:rsidRDefault="005447E0" w:rsidP="00E94285">
      <w:pPr>
        <w:pStyle w:val="a3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47E0">
        <w:rPr>
          <w:rFonts w:ascii="Times New Roman" w:eastAsia="Times New Roman" w:hAnsi="Times New Roman" w:cs="Times New Roman"/>
          <w:sz w:val="24"/>
          <w:szCs w:val="24"/>
        </w:rPr>
        <w:t>уметь  приводить примеры: факторов производства и факторных доходов, общественных благ, российских предприятий разных организационных форм, глобальных экономических проблем;</w:t>
      </w:r>
    </w:p>
    <w:p w14:paraId="206898A3" w14:textId="77777777" w:rsidR="005447E0" w:rsidRPr="005447E0" w:rsidRDefault="005447E0" w:rsidP="00E94285">
      <w:pPr>
        <w:pStyle w:val="a3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47E0">
        <w:rPr>
          <w:rFonts w:ascii="Times New Roman" w:eastAsia="Times New Roman" w:hAnsi="Times New Roman" w:cs="Times New Roman"/>
          <w:sz w:val="24"/>
          <w:szCs w:val="24"/>
        </w:rPr>
        <w:t>описывать: действие рыночного механизма, основные формы заработной платы истимулирования труда, инфляцию, основные статьи госбюджета России, экономический рост, глобализацию мировой экономики;</w:t>
      </w:r>
    </w:p>
    <w:p w14:paraId="67B472FD" w14:textId="77777777" w:rsidR="00AE2672" w:rsidRPr="00F93099" w:rsidRDefault="005447E0" w:rsidP="00E94285">
      <w:pPr>
        <w:pStyle w:val="a3"/>
        <w:numPr>
          <w:ilvl w:val="0"/>
          <w:numId w:val="12"/>
        </w:num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47E0">
        <w:rPr>
          <w:rFonts w:ascii="Times New Roman" w:eastAsia="Times New Roman" w:hAnsi="Times New Roman" w:cs="Times New Roman"/>
          <w:sz w:val="24"/>
          <w:szCs w:val="24"/>
        </w:rPr>
        <w:t>объяснять: взаимовыгодность добровольного обмена, причины неравенства доходов, виды инфляции, проблемы международной торговли.</w:t>
      </w:r>
    </w:p>
    <w:p w14:paraId="16512DEB" w14:textId="77777777" w:rsidR="00E52072" w:rsidRDefault="00E52072" w:rsidP="00E9428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EB6F3F9" w14:textId="77777777" w:rsidR="00E52072" w:rsidRDefault="00E52072" w:rsidP="00E9428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AC4295" w14:textId="435B401A" w:rsidR="00AE2672" w:rsidRDefault="0039216D" w:rsidP="00E9428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Выпускник </w:t>
      </w:r>
      <w:r w:rsidR="009274DB" w:rsidRPr="009274DB">
        <w:rPr>
          <w:rFonts w:ascii="Times New Roman" w:eastAsia="Times New Roman" w:hAnsi="Times New Roman" w:cs="Times New Roman"/>
          <w:b/>
          <w:sz w:val="24"/>
          <w:szCs w:val="24"/>
        </w:rPr>
        <w:t>по</w:t>
      </w:r>
      <w:r w:rsidR="00697A03">
        <w:rPr>
          <w:rFonts w:ascii="Times New Roman" w:eastAsia="Times New Roman" w:hAnsi="Times New Roman" w:cs="Times New Roman"/>
          <w:b/>
          <w:sz w:val="24"/>
          <w:szCs w:val="24"/>
        </w:rPr>
        <w:t>лучит возможность научиться:</w:t>
      </w:r>
    </w:p>
    <w:p w14:paraId="3B830C78" w14:textId="77777777" w:rsidR="005447E0" w:rsidRPr="00697A03" w:rsidRDefault="005447E0" w:rsidP="00E9428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E2672">
        <w:rPr>
          <w:rFonts w:ascii="Times New Roman" w:eastAsia="Times New Roman" w:hAnsi="Times New Roman" w:cs="Times New Roman"/>
          <w:i/>
          <w:sz w:val="24"/>
          <w:szCs w:val="24"/>
        </w:rPr>
        <w:t>использовать приобретенные знания и умения в практической деятельности и повседневной жизни для</w:t>
      </w:r>
      <w:r w:rsidRPr="005447E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D82363B" w14:textId="77777777" w:rsidR="005447E0" w:rsidRPr="0039216D" w:rsidRDefault="005447E0" w:rsidP="00E94285">
      <w:pPr>
        <w:pStyle w:val="a3"/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9216D">
        <w:rPr>
          <w:rFonts w:ascii="Times New Roman" w:eastAsia="Times New Roman" w:hAnsi="Times New Roman" w:cs="Times New Roman"/>
          <w:i/>
          <w:sz w:val="24"/>
          <w:szCs w:val="24"/>
        </w:rPr>
        <w:t>получения и оценки экономической информации;</w:t>
      </w:r>
    </w:p>
    <w:p w14:paraId="776738B7" w14:textId="77777777" w:rsidR="006303EF" w:rsidRPr="0039216D" w:rsidRDefault="005447E0" w:rsidP="00E94285">
      <w:pPr>
        <w:pStyle w:val="a3"/>
        <w:numPr>
          <w:ilvl w:val="0"/>
          <w:numId w:val="13"/>
        </w:numPr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9216D">
        <w:rPr>
          <w:rFonts w:ascii="Times New Roman" w:eastAsia="Times New Roman" w:hAnsi="Times New Roman" w:cs="Times New Roman"/>
          <w:i/>
          <w:sz w:val="24"/>
          <w:szCs w:val="24"/>
        </w:rPr>
        <w:t>составления семейного бюджета;оценки собственных экономических действий в качестве потребителя, члена семьи и гражданина.</w:t>
      </w:r>
    </w:p>
    <w:p w14:paraId="4DF7C907" w14:textId="77777777" w:rsidR="00213FA6" w:rsidRDefault="00213FA6" w:rsidP="0013794A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3F7FD11" w14:textId="77777777" w:rsidR="00213FA6" w:rsidRDefault="00213FA6" w:rsidP="002268F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BB45ED4" w14:textId="77777777" w:rsidR="0039216D" w:rsidRDefault="0039216D" w:rsidP="002268F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1A6A2FD" w14:textId="77777777" w:rsidR="0039216D" w:rsidRDefault="0039216D" w:rsidP="00EA1E04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C791B0" w14:textId="77777777" w:rsidR="0039216D" w:rsidRDefault="0039216D" w:rsidP="002268F7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32CD53E" w14:textId="77777777" w:rsidR="00F93099" w:rsidRPr="00E52072" w:rsidRDefault="00F93099" w:rsidP="00EA1E04"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sectPr w:rsidR="00F93099" w:rsidRPr="00E5207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9FD9039" w14:textId="77777777" w:rsidR="00F93099" w:rsidRPr="00E52072" w:rsidRDefault="00F93099" w:rsidP="00EA1E04">
      <w:pPr>
        <w:spacing w:after="0" w:line="24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5207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ТЕМАТИЧЕСКОЕ ПЛАНИРОВАНИЕ</w:t>
      </w:r>
    </w:p>
    <w:p w14:paraId="0F92DFB5" w14:textId="77777777" w:rsidR="00F93099" w:rsidRPr="00E52072" w:rsidRDefault="00FB377C" w:rsidP="00F93099">
      <w:pPr>
        <w:spacing w:after="0" w:line="240" w:lineRule="atLeast"/>
        <w:ind w:left="567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5207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9 </w:t>
      </w:r>
      <w:r w:rsidR="00E26D4C" w:rsidRPr="00E5207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б </w:t>
      </w:r>
      <w:r w:rsidR="00F93099" w:rsidRPr="00E52072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/>
        </w:rPr>
        <w:t xml:space="preserve">КЛАСС </w:t>
      </w:r>
    </w:p>
    <w:tbl>
      <w:tblPr>
        <w:tblW w:w="14187" w:type="dxa"/>
        <w:tblCellSpacing w:w="20" w:type="nil"/>
        <w:tblInd w:w="6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0"/>
        <w:gridCol w:w="3924"/>
        <w:gridCol w:w="1491"/>
        <w:gridCol w:w="14"/>
        <w:gridCol w:w="1546"/>
        <w:gridCol w:w="1916"/>
        <w:gridCol w:w="4496"/>
      </w:tblGrid>
      <w:tr w:rsidR="004233F3" w:rsidRPr="00E52072" w14:paraId="632F4F55" w14:textId="77777777" w:rsidTr="00EF0DE7">
        <w:trPr>
          <w:trHeight w:val="51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109CE61E" w14:textId="77777777" w:rsidR="004233F3" w:rsidRPr="00E52072" w:rsidRDefault="004233F3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520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№ п/п </w:t>
            </w:r>
          </w:p>
          <w:p w14:paraId="6E34CBB0" w14:textId="77777777" w:rsidR="004233F3" w:rsidRPr="00E52072" w:rsidRDefault="004233F3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7A770104" w14:textId="77777777" w:rsidR="004233F3" w:rsidRPr="00E52072" w:rsidRDefault="004233F3" w:rsidP="004233F3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Тема занятия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bottom"/>
          </w:tcPr>
          <w:p w14:paraId="426EEDD0" w14:textId="77777777" w:rsidR="004233F3" w:rsidRPr="00E52072" w:rsidRDefault="004233F3" w:rsidP="00D33F78">
            <w:pPr>
              <w:spacing w:after="0" w:line="240" w:lineRule="exact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  <w:p w14:paraId="34A62C0A" w14:textId="77777777" w:rsidR="004233F3" w:rsidRPr="00E52072" w:rsidRDefault="004233F3" w:rsidP="00D33F78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520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Количество</w:t>
            </w:r>
            <w:proofErr w:type="spellEnd"/>
            <w:r w:rsidRPr="00E520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520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  <w:p w14:paraId="65F44F8D" w14:textId="77777777" w:rsidR="004233F3" w:rsidRPr="00E52072" w:rsidRDefault="004233F3" w:rsidP="004233F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95" w:type="dxa"/>
            <w:gridSpan w:val="2"/>
            <w:tcMar>
              <w:top w:w="50" w:type="dxa"/>
              <w:left w:w="100" w:type="dxa"/>
            </w:tcMar>
            <w:vAlign w:val="bottom"/>
          </w:tcPr>
          <w:p w14:paraId="689CBED8" w14:textId="77777777" w:rsidR="004233F3" w:rsidRPr="00E52072" w:rsidRDefault="004233F3" w:rsidP="004233F3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Дата изучения</w:t>
            </w:r>
          </w:p>
        </w:tc>
        <w:tc>
          <w:tcPr>
            <w:tcW w:w="1922" w:type="dxa"/>
            <w:vAlign w:val="bottom"/>
          </w:tcPr>
          <w:p w14:paraId="60525084" w14:textId="77777777" w:rsidR="004233F3" w:rsidRPr="00E52072" w:rsidRDefault="004233F3" w:rsidP="004233F3">
            <w:pPr>
              <w:spacing w:after="0" w:line="240" w:lineRule="exact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4289" w:type="dxa"/>
            <w:vAlign w:val="bottom"/>
          </w:tcPr>
          <w:p w14:paraId="50E7AEF2" w14:textId="77777777" w:rsidR="004233F3" w:rsidRPr="00E52072" w:rsidRDefault="004233F3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520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Электронные</w:t>
            </w:r>
            <w:proofErr w:type="spellEnd"/>
            <w:r w:rsidRPr="00E520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E520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цифровые</w:t>
            </w:r>
            <w:proofErr w:type="spellEnd"/>
            <w:r w:rsidRPr="00E520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) </w:t>
            </w:r>
            <w:proofErr w:type="spellStart"/>
            <w:r w:rsidRPr="00E520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образовательные</w:t>
            </w:r>
            <w:proofErr w:type="spellEnd"/>
            <w:r w:rsidRPr="00E520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520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/>
              </w:rPr>
              <w:t>ресурсы</w:t>
            </w:r>
            <w:proofErr w:type="spellEnd"/>
          </w:p>
        </w:tc>
      </w:tr>
      <w:tr w:rsidR="00F93099" w:rsidRPr="00E52072" w14:paraId="11052A69" w14:textId="77777777" w:rsidTr="00D33F78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bottom"/>
          </w:tcPr>
          <w:p w14:paraId="29034C6B" w14:textId="77777777" w:rsidR="004233F3" w:rsidRPr="00E52072" w:rsidRDefault="004233F3" w:rsidP="004233F3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14:paraId="7E9764DB" w14:textId="77777777" w:rsidR="00F93099" w:rsidRPr="00E52072" w:rsidRDefault="00F93099" w:rsidP="004233F3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E5207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Банки: чем они могут быть вам полезны в жизни</w:t>
            </w:r>
          </w:p>
        </w:tc>
      </w:tr>
      <w:tr w:rsidR="00F93099" w:rsidRPr="00E52072" w14:paraId="697E6073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0E38B392" w14:textId="77777777" w:rsidR="00F93099" w:rsidRPr="00E52072" w:rsidRDefault="00F93099" w:rsidP="00D33F78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bookmarkStart w:id="4" w:name="_Hlk147770981"/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304DAF13" w14:textId="77777777" w:rsidR="004233F3" w:rsidRPr="00E52072" w:rsidRDefault="004233F3" w:rsidP="004233F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банк.</w:t>
            </w:r>
          </w:p>
          <w:p w14:paraId="2F4226DF" w14:textId="77777777" w:rsidR="00F93099" w:rsidRPr="00E52072" w:rsidRDefault="00F93099" w:rsidP="004233F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17DA10FB" w14:textId="77777777" w:rsidR="00F93099" w:rsidRPr="00E52072" w:rsidRDefault="00402F47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23CA2A1A" w14:textId="77777777" w:rsidR="00F93099" w:rsidRPr="00E52072" w:rsidRDefault="002664CF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A83092"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1DBDF4C6" w14:textId="77777777" w:rsidR="00F93099" w:rsidRPr="00E52072" w:rsidRDefault="004233F3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1B6414CB" w14:textId="77777777" w:rsidR="00F93099" w:rsidRPr="00E52072" w:rsidRDefault="006305AD" w:rsidP="006305AD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hyperlink r:id="rId8" w:history="1"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https://fingramota.org/servisy/finansovaya-gramotnost-uchebnik-10-11-klass</w:t>
              </w:r>
            </w:hyperlink>
          </w:p>
        </w:tc>
      </w:tr>
      <w:tr w:rsidR="00FB377C" w:rsidRPr="00E52072" w14:paraId="6628F564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3046F82A" w14:textId="77777777" w:rsidR="00FB377C" w:rsidRPr="00E52072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2DAB3BAD" w14:textId="77777777" w:rsidR="00FB377C" w:rsidRPr="00E52072" w:rsidRDefault="00FB377C" w:rsidP="004233F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Чем полезны банки.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1D1D1C37" w14:textId="77777777" w:rsidR="00FB377C" w:rsidRPr="00E52072" w:rsidRDefault="00402F47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00D01E96" w14:textId="77777777" w:rsidR="00FB377C" w:rsidRPr="00E52072" w:rsidRDefault="002664CF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FB377C"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4B32013C" w14:textId="77777777" w:rsidR="00FB377C" w:rsidRPr="00E52072" w:rsidRDefault="00FB377C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58664319" w14:textId="77777777" w:rsidR="00FB377C" w:rsidRPr="00E52072" w:rsidRDefault="00FB377C" w:rsidP="006305A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fingramota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org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servisy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finansovaya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gramotnost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uchebnik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-10-11-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klass</w:t>
              </w:r>
              <w:proofErr w:type="spellEnd"/>
            </w:hyperlink>
          </w:p>
        </w:tc>
      </w:tr>
      <w:tr w:rsidR="00F93099" w:rsidRPr="00E52072" w14:paraId="67AD39D1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4C5AD8F7" w14:textId="77777777" w:rsidR="00F93099" w:rsidRPr="00E52072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54425B30" w14:textId="77777777" w:rsidR="004233F3" w:rsidRPr="00E52072" w:rsidRDefault="004233F3" w:rsidP="004233F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Как выбрать надежный банк.</w:t>
            </w:r>
          </w:p>
          <w:p w14:paraId="10B12A04" w14:textId="77777777" w:rsidR="00F93099" w:rsidRPr="00E52072" w:rsidRDefault="00F93099" w:rsidP="004233F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77A58C4E" w14:textId="77777777" w:rsidR="00F93099" w:rsidRPr="00E52072" w:rsidRDefault="00402F47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250476A9" w14:textId="77777777" w:rsidR="00F93099" w:rsidRPr="00E52072" w:rsidRDefault="00D4527A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664CF"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A83092"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374901A5" w14:textId="77777777" w:rsidR="00F93099" w:rsidRPr="00E52072" w:rsidRDefault="00105E44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06D0DF07" w14:textId="77777777" w:rsidR="006305AD" w:rsidRPr="00E52072" w:rsidRDefault="006305AD" w:rsidP="006305AD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608B8FB" w14:textId="77777777" w:rsidR="00F93099" w:rsidRPr="00E52072" w:rsidRDefault="006305AD" w:rsidP="006305AD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0" w:history="1"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fingramota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org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servisy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finansovaya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gramotnost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uchebnik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-10-11-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klass</w:t>
              </w:r>
              <w:proofErr w:type="spellEnd"/>
            </w:hyperlink>
          </w:p>
        </w:tc>
      </w:tr>
      <w:tr w:rsidR="00FB377C" w:rsidRPr="00E52072" w14:paraId="62780865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7B8FEF73" w14:textId="77777777" w:rsidR="00FB377C" w:rsidRPr="00E52072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5BE1F787" w14:textId="77777777" w:rsidR="00FB377C" w:rsidRPr="00E52072" w:rsidRDefault="00FB377C" w:rsidP="004233F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банковский вклад.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06E1CD7D" w14:textId="77777777" w:rsidR="00FB377C" w:rsidRPr="00E52072" w:rsidRDefault="00402F47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1F94E6EA" w14:textId="77777777" w:rsidR="00FB377C" w:rsidRPr="00E52072" w:rsidRDefault="00D4527A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664CF"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5A18CB"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2E6B62D2" w14:textId="77777777" w:rsidR="00FB377C" w:rsidRPr="00E52072" w:rsidRDefault="00FB377C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68BAD486" w14:textId="77777777" w:rsidR="00FB377C" w:rsidRPr="00E52072" w:rsidRDefault="00FB377C" w:rsidP="006305AD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1" w:history="1"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https://fingramota.org/servisy/finansovaya-gramotnost-uchebnik-10-11-klass</w:t>
              </w:r>
            </w:hyperlink>
          </w:p>
        </w:tc>
      </w:tr>
      <w:tr w:rsidR="00953311" w:rsidRPr="00E52072" w14:paraId="1EFF5ADD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31E7043A" w14:textId="77777777" w:rsidR="00953311" w:rsidRPr="00E52072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0699F061" w14:textId="77777777" w:rsidR="00953311" w:rsidRPr="00E52072" w:rsidRDefault="004233F3" w:rsidP="00264FB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Условия вкладов. 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5AA75B67" w14:textId="77777777" w:rsidR="00953311" w:rsidRPr="00E52072" w:rsidRDefault="00402F47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616A7806" w14:textId="77777777" w:rsidR="00953311" w:rsidRPr="00E52072" w:rsidRDefault="002664CF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5A18CB"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4C8B76D0" w14:textId="77777777" w:rsidR="00953311" w:rsidRPr="00E52072" w:rsidRDefault="00105E44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интерактивное занятие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1D59F456" w14:textId="77777777" w:rsidR="00953311" w:rsidRPr="00E52072" w:rsidRDefault="006305AD" w:rsidP="006305AD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2" w:history="1"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fingramota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org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servisy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finansovaya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gramotnost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uchebnik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-10-11-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klass</w:t>
              </w:r>
              <w:proofErr w:type="spellEnd"/>
            </w:hyperlink>
          </w:p>
        </w:tc>
      </w:tr>
      <w:tr w:rsidR="00FB377C" w:rsidRPr="00E52072" w14:paraId="45438EA9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454D9F09" w14:textId="77777777" w:rsidR="00FB377C" w:rsidRPr="00E52072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4DDAF270" w14:textId="77777777" w:rsidR="00FB377C" w:rsidRPr="00E52072" w:rsidRDefault="00FB377C" w:rsidP="00264FB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Виды вкладов. 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6393882E" w14:textId="77777777" w:rsidR="00FB377C" w:rsidRPr="00E52072" w:rsidRDefault="00402F47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2DDC3038" w14:textId="77777777" w:rsidR="00FB377C" w:rsidRPr="00E52072" w:rsidRDefault="002664CF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5A18CB"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73329035" w14:textId="77777777" w:rsidR="00FB377C" w:rsidRPr="00E52072" w:rsidRDefault="00FB377C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интерактивное занятие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75D34679" w14:textId="77777777" w:rsidR="00FB377C" w:rsidRPr="00E52072" w:rsidRDefault="00FB377C" w:rsidP="006305A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Pr="00E52072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https://fingramota.org/servisy/finansovaya-gramotnost-uchebnik-10-11-klass</w:t>
              </w:r>
            </w:hyperlink>
          </w:p>
        </w:tc>
      </w:tr>
      <w:tr w:rsidR="00FB377C" w:rsidRPr="00E52072" w14:paraId="2552E577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4BC4C93A" w14:textId="77777777" w:rsidR="00FB377C" w:rsidRPr="00E52072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57689C1F" w14:textId="77777777" w:rsidR="00FB377C" w:rsidRPr="00E52072" w:rsidRDefault="00FB377C" w:rsidP="00264FB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Вклад до востребования или на срок.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633A3A3C" w14:textId="77777777" w:rsidR="00FB377C" w:rsidRPr="00E52072" w:rsidRDefault="00402F47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4BD8FBFE" w14:textId="77777777" w:rsidR="00FB377C" w:rsidRPr="00E52072" w:rsidRDefault="00D4527A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664CF"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5A18CB"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5E482433" w14:textId="77777777" w:rsidR="00FB377C" w:rsidRPr="00E52072" w:rsidRDefault="00EF0DE7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10A1AC12" w14:textId="77777777" w:rsidR="00FB377C" w:rsidRPr="00E52072" w:rsidRDefault="00FB377C" w:rsidP="006305A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Pr="00E52072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https://fingramota.org/servisy/finansovaya-gramotnost-uchebnik-10-11-klass</w:t>
              </w:r>
            </w:hyperlink>
          </w:p>
        </w:tc>
      </w:tr>
      <w:tr w:rsidR="00FB377C" w:rsidRPr="00E52072" w14:paraId="26EDDD91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7839BF2C" w14:textId="77777777" w:rsidR="00FB377C" w:rsidRPr="00E52072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5A67FCFC" w14:textId="77777777" w:rsidR="00FB377C" w:rsidRPr="00E52072" w:rsidRDefault="00FB377C" w:rsidP="00264FB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Накопительный или сберегательный вклад.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62612F14" w14:textId="77777777" w:rsidR="00FB377C" w:rsidRPr="00E52072" w:rsidRDefault="00402F47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455802CF" w14:textId="77777777" w:rsidR="00FB377C" w:rsidRPr="00E52072" w:rsidRDefault="00D4527A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664CF"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A18CB"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5C70924B" w14:textId="77777777" w:rsidR="00FB377C" w:rsidRPr="00E52072" w:rsidRDefault="00EF0DE7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65A931F1" w14:textId="77777777" w:rsidR="00FB377C" w:rsidRPr="00E52072" w:rsidRDefault="00EF0DE7" w:rsidP="006305A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Pr="00E52072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https://fingramota.org/servisy/finansovaya-gramotnost-uchebnik-10-11-klass</w:t>
              </w:r>
            </w:hyperlink>
          </w:p>
        </w:tc>
      </w:tr>
      <w:tr w:rsidR="00953311" w:rsidRPr="00E52072" w14:paraId="259F1BC6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0E59D68D" w14:textId="77777777" w:rsidR="00953311" w:rsidRPr="00E52072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27888EA7" w14:textId="77777777" w:rsidR="00953311" w:rsidRPr="00E52072" w:rsidRDefault="004233F3" w:rsidP="004233F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Как сравнить условия вкладов.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3CD575AF" w14:textId="77777777" w:rsidR="00953311" w:rsidRPr="00E52072" w:rsidRDefault="00402F47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64108C52" w14:textId="77777777" w:rsidR="00953311" w:rsidRPr="00E52072" w:rsidRDefault="002664CF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5A18CB"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69E40625" w14:textId="77777777" w:rsidR="00953311" w:rsidRPr="00E52072" w:rsidRDefault="00A83092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6BCCA9E8" w14:textId="77777777" w:rsidR="00953311" w:rsidRPr="00E52072" w:rsidRDefault="006305AD" w:rsidP="006305AD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6" w:history="1"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fingramota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org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servisy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finansovaya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gramotnost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uchebnik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-10-11-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klass</w:t>
              </w:r>
              <w:proofErr w:type="spellEnd"/>
            </w:hyperlink>
          </w:p>
        </w:tc>
      </w:tr>
      <w:tr w:rsidR="00EF0DE7" w:rsidRPr="00E52072" w14:paraId="02E38BDC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63F94362" w14:textId="77777777" w:rsidR="00EF0DE7" w:rsidRPr="00E52072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6C9AF93D" w14:textId="77777777" w:rsidR="00EF0DE7" w:rsidRPr="00E52072" w:rsidRDefault="00EF0DE7" w:rsidP="004233F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Доход по вкладу.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105895EB" w14:textId="77777777" w:rsidR="00EF0DE7" w:rsidRPr="00E52072" w:rsidRDefault="00402F47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317C1C7B" w14:textId="77777777" w:rsidR="00EF0DE7" w:rsidRPr="00E52072" w:rsidRDefault="00D4527A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664CF"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A18CB"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015D78CC" w14:textId="77777777" w:rsidR="00EF0DE7" w:rsidRPr="00E52072" w:rsidRDefault="00EF0DE7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79EFE2FA" w14:textId="77777777" w:rsidR="00EF0DE7" w:rsidRPr="00E52072" w:rsidRDefault="00EF0DE7" w:rsidP="006305AD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Pr="00E52072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https://fingramota.org/servisy/finansovaya-gramotnost-uchebnik-10-11-klass</w:t>
              </w:r>
            </w:hyperlink>
          </w:p>
        </w:tc>
      </w:tr>
      <w:tr w:rsidR="004233F3" w:rsidRPr="00E52072" w14:paraId="1223E684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6E791950" w14:textId="77777777" w:rsidR="004233F3" w:rsidRPr="00E52072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36CCFA37" w14:textId="77777777" w:rsidR="004233F3" w:rsidRPr="00E52072" w:rsidRDefault="00EF0DE7" w:rsidP="004233F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Простой и сложный процент.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70A7ECF7" w14:textId="77777777" w:rsidR="004233F3" w:rsidRPr="00E52072" w:rsidRDefault="00402F47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753AA987" w14:textId="77777777" w:rsidR="004233F3" w:rsidRPr="00E52072" w:rsidRDefault="002664CF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  <w:r w:rsidR="005A18CB"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66868C2A" w14:textId="77777777" w:rsidR="004233F3" w:rsidRPr="00E52072" w:rsidRDefault="00A83092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52BC054B" w14:textId="77777777" w:rsidR="004233F3" w:rsidRPr="00E52072" w:rsidRDefault="006305AD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8" w:history="1"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fingramota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org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servisy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finansovaya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gramotnost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uchebnik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-10-11-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klass</w:t>
              </w:r>
              <w:proofErr w:type="spellEnd"/>
            </w:hyperlink>
          </w:p>
        </w:tc>
      </w:tr>
      <w:tr w:rsidR="004233F3" w:rsidRPr="00E52072" w14:paraId="543AB1C5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064F0862" w14:textId="77777777" w:rsidR="004233F3" w:rsidRPr="00E52072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21015472" w14:textId="77777777" w:rsidR="004233F3" w:rsidRPr="00E52072" w:rsidRDefault="004233F3" w:rsidP="004233F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От чего зависит ставка по вкладу.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4B115FC5" w14:textId="77777777" w:rsidR="004233F3" w:rsidRPr="00E52072" w:rsidRDefault="00402F47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7493F7E8" w14:textId="77777777" w:rsidR="004233F3" w:rsidRPr="00E52072" w:rsidRDefault="002664CF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  <w:r w:rsidR="00A83092"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6B9A7C56" w14:textId="77777777" w:rsidR="004233F3" w:rsidRPr="00E52072" w:rsidRDefault="00A83092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викторина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20A0CF3A" w14:textId="77777777" w:rsidR="004233F3" w:rsidRPr="00E52072" w:rsidRDefault="006305AD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19" w:history="1"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fingramota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org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servisy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finansovaya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gramotnost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uchebnik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-10-11-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klass</w:t>
              </w:r>
              <w:proofErr w:type="spellEnd"/>
            </w:hyperlink>
          </w:p>
        </w:tc>
      </w:tr>
      <w:tr w:rsidR="004233F3" w:rsidRPr="00E52072" w14:paraId="497060B6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6AC2BA44" w14:textId="77777777" w:rsidR="004233F3" w:rsidRPr="00E52072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4B70AB87" w14:textId="77777777" w:rsidR="004233F3" w:rsidRPr="00E52072" w:rsidRDefault="004233F3" w:rsidP="004233F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Как выбрать банковский вклад.</w:t>
            </w:r>
          </w:p>
          <w:p w14:paraId="3C71384E" w14:textId="77777777" w:rsidR="004233F3" w:rsidRPr="00E52072" w:rsidRDefault="004233F3" w:rsidP="004233F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5E89CF24" w14:textId="77777777" w:rsidR="004233F3" w:rsidRPr="00E52072" w:rsidRDefault="00402F47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67DC8ADE" w14:textId="77777777" w:rsidR="004233F3" w:rsidRPr="00E52072" w:rsidRDefault="002664CF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A83092"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 w:rsidR="005A18CB"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12C84AFB" w14:textId="77777777" w:rsidR="004233F3" w:rsidRPr="00E52072" w:rsidRDefault="00A83092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диспут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28F13AFA" w14:textId="77777777" w:rsidR="004233F3" w:rsidRPr="00E52072" w:rsidRDefault="006305AD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0" w:history="1"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fingramota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org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servisy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finansovaya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gramotnost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uchebnik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-10-11-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klass</w:t>
              </w:r>
              <w:proofErr w:type="spellEnd"/>
            </w:hyperlink>
          </w:p>
        </w:tc>
      </w:tr>
      <w:tr w:rsidR="00EF0DE7" w:rsidRPr="00E52072" w14:paraId="37B08792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773B026D" w14:textId="77777777" w:rsidR="00EF0DE7" w:rsidRPr="00E52072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2DD90769" w14:textId="77777777" w:rsidR="00EF0DE7" w:rsidRPr="00E52072" w:rsidRDefault="00EF0DE7" w:rsidP="004233F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Как оформить банковский вклад.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79FE0BB3" w14:textId="77777777" w:rsidR="00EF0DE7" w:rsidRPr="00E52072" w:rsidRDefault="00EF0DE7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2213D9F3" w14:textId="77777777" w:rsidR="00EF0DE7" w:rsidRPr="00E52072" w:rsidRDefault="00D4527A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664CF"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0.</w:t>
            </w:r>
            <w:r w:rsidR="005A18CB"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6E9D05EF" w14:textId="77777777" w:rsidR="00EF0DE7" w:rsidRPr="00E52072" w:rsidRDefault="00EF0DE7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18F986AE" w14:textId="77777777" w:rsidR="00EF0DE7" w:rsidRPr="00E52072" w:rsidRDefault="00EF0DE7" w:rsidP="00D33F78">
            <w:pPr>
              <w:spacing w:after="0" w:line="240" w:lineRule="exac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Pr="00E52072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https://fingramota.org/servisy/finansovaya-gramotnost-uchebnik-10-11-klass</w:t>
              </w:r>
            </w:hyperlink>
          </w:p>
        </w:tc>
      </w:tr>
      <w:tr w:rsidR="004233F3" w:rsidRPr="00E52072" w14:paraId="3920B25B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0A4DB506" w14:textId="77777777" w:rsidR="004233F3" w:rsidRPr="00E52072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62265782" w14:textId="77777777" w:rsidR="004233F3" w:rsidRPr="00E52072" w:rsidRDefault="004233F3" w:rsidP="004233F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Как вернуть деньги, если банк разорился.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73F7F622" w14:textId="77777777" w:rsidR="004233F3" w:rsidRPr="00E52072" w:rsidRDefault="00402F47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0AAA6360" w14:textId="77777777" w:rsidR="004233F3" w:rsidRPr="00E52072" w:rsidRDefault="002664CF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  <w:r w:rsidR="00A83092"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.1</w:t>
            </w:r>
            <w:r w:rsidR="005A18CB"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45B31871" w14:textId="77777777" w:rsidR="004233F3" w:rsidRPr="00E52072" w:rsidRDefault="00105E44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02BD743B" w14:textId="77777777" w:rsidR="004233F3" w:rsidRPr="00E52072" w:rsidRDefault="006305AD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2" w:history="1"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fingramota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org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servisy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finansovaya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gramotnost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uchebnik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-10-11-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klass</w:t>
              </w:r>
              <w:proofErr w:type="spellEnd"/>
            </w:hyperlink>
          </w:p>
        </w:tc>
      </w:tr>
      <w:tr w:rsidR="00EF0DE7" w:rsidRPr="00E52072" w14:paraId="2F1E04CA" w14:textId="77777777" w:rsidTr="00765E58">
        <w:trPr>
          <w:trHeight w:val="144"/>
          <w:tblCellSpacing w:w="20" w:type="nil"/>
        </w:trPr>
        <w:tc>
          <w:tcPr>
            <w:tcW w:w="14187" w:type="dxa"/>
            <w:gridSpan w:val="7"/>
            <w:tcMar>
              <w:top w:w="50" w:type="dxa"/>
              <w:left w:w="100" w:type="dxa"/>
            </w:tcMar>
            <w:vAlign w:val="bottom"/>
          </w:tcPr>
          <w:p w14:paraId="36672C5F" w14:textId="77777777" w:rsidR="00EF0DE7" w:rsidRPr="00E52072" w:rsidRDefault="00EF0DE7" w:rsidP="00EF0DE7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520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2. Что такое кредит </w:t>
            </w:r>
          </w:p>
        </w:tc>
      </w:tr>
      <w:tr w:rsidR="00EF0DE7" w:rsidRPr="00E52072" w14:paraId="03FC31B6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2DAA8FC7" w14:textId="77777777" w:rsidR="00EF0DE7" w:rsidRPr="00E52072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035A8955" w14:textId="77777777" w:rsidR="00EF0DE7" w:rsidRPr="00E52072" w:rsidRDefault="00EF0DE7" w:rsidP="004233F3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кредит.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435332A8" w14:textId="77777777" w:rsidR="00EF0DE7" w:rsidRPr="00E52072" w:rsidRDefault="00402F47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69CB3A62" w14:textId="77777777" w:rsidR="00EF0DE7" w:rsidRPr="00E52072" w:rsidRDefault="00D4527A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2664CF"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5A18CB"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348BBC43" w14:textId="77777777" w:rsidR="00EF0DE7" w:rsidRPr="00E52072" w:rsidRDefault="00EF0DE7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6FC21713" w14:textId="77777777" w:rsidR="00EF0DE7" w:rsidRPr="00E52072" w:rsidRDefault="00EF0DE7" w:rsidP="00D33F78">
            <w:pPr>
              <w:spacing w:after="0" w:line="240" w:lineRule="exac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Pr="00E52072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https://fingramota.org/servisy/finansovaya-gramotnost-uchebnik-10-11-klass</w:t>
              </w:r>
            </w:hyperlink>
          </w:p>
        </w:tc>
      </w:tr>
      <w:bookmarkEnd w:id="4"/>
      <w:tr w:rsidR="00F93099" w:rsidRPr="00E52072" w14:paraId="089599FA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7D0BC5B1" w14:textId="77777777" w:rsidR="00F93099" w:rsidRPr="00E52072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47AC0871" w14:textId="77777777" w:rsidR="00F93099" w:rsidRPr="00E52072" w:rsidRDefault="00EF0DE7" w:rsidP="00105E44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Кредит: зачем он нужен и где его получить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2DCCBBAE" w14:textId="77777777" w:rsidR="00F93099" w:rsidRPr="00E52072" w:rsidRDefault="00105E44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2248D9E1" w14:textId="77777777" w:rsidR="00F93099" w:rsidRPr="00E52072" w:rsidRDefault="00D4527A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2664CF"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5A18CB"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5FDB5425" w14:textId="77777777" w:rsidR="00F93099" w:rsidRPr="00E52072" w:rsidRDefault="00105E44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7C37ED40" w14:textId="77777777" w:rsidR="00F93099" w:rsidRPr="00E52072" w:rsidRDefault="006305AD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4" w:history="1"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fingramota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org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servisy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finansovaya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gramotnost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uchebnik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-10-11-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klass</w:t>
              </w:r>
              <w:proofErr w:type="spellEnd"/>
            </w:hyperlink>
          </w:p>
        </w:tc>
      </w:tr>
      <w:tr w:rsidR="00F93099" w:rsidRPr="00E52072" w14:paraId="1FA33CE3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6E40CAAF" w14:textId="77777777" w:rsidR="00F93099" w:rsidRPr="00E52072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46AC84A0" w14:textId="77777777" w:rsidR="00F93099" w:rsidRPr="00E52072" w:rsidRDefault="00EF0DE7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Какой кредит выбрать и какие условия кредитования предпочесть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6368BB13" w14:textId="77777777" w:rsidR="00F93099" w:rsidRPr="00E52072" w:rsidRDefault="00105E44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43DDB6A5" w14:textId="77777777" w:rsidR="00F93099" w:rsidRPr="00E52072" w:rsidRDefault="002664CF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5A18CB"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.0</w:t>
            </w:r>
            <w:r w:rsidR="005637EF"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2BB4C39D" w14:textId="77777777" w:rsidR="00F93099" w:rsidRPr="00E52072" w:rsidRDefault="00105E44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интерактивное</w:t>
            </w:r>
            <w:proofErr w:type="spellEnd"/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занятие</w:t>
            </w:r>
            <w:proofErr w:type="spellEnd"/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50C1388C" w14:textId="77777777" w:rsidR="00F93099" w:rsidRPr="00E52072" w:rsidRDefault="006305AD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5" w:history="1"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fingramota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org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servisy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finansovaya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gramotnost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uchebnik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-10-11-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klass</w:t>
              </w:r>
              <w:proofErr w:type="spellEnd"/>
            </w:hyperlink>
          </w:p>
        </w:tc>
      </w:tr>
      <w:tr w:rsidR="00EF0DE7" w:rsidRPr="00E52072" w14:paraId="73359EE4" w14:textId="77777777" w:rsidTr="00D049AD">
        <w:trPr>
          <w:trHeight w:val="144"/>
          <w:tblCellSpacing w:w="20" w:type="nil"/>
        </w:trPr>
        <w:tc>
          <w:tcPr>
            <w:tcW w:w="14187" w:type="dxa"/>
            <w:gridSpan w:val="7"/>
            <w:tcMar>
              <w:top w:w="50" w:type="dxa"/>
              <w:left w:w="100" w:type="dxa"/>
            </w:tcMar>
            <w:vAlign w:val="bottom"/>
          </w:tcPr>
          <w:p w14:paraId="546384C4" w14:textId="77777777" w:rsidR="0085452C" w:rsidRPr="00E52072" w:rsidRDefault="0085452C" w:rsidP="00D33F78">
            <w:pPr>
              <w:spacing w:after="0" w:line="240" w:lineRule="exact"/>
              <w:ind w:left="13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8E924CE" w14:textId="77777777" w:rsidR="00EF0DE7" w:rsidRPr="00E52072" w:rsidRDefault="00EF0DE7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Раздел 3.  Фондовый рынок: как его использовать для роста доходов</w:t>
            </w:r>
          </w:p>
        </w:tc>
      </w:tr>
      <w:tr w:rsidR="007420EF" w:rsidRPr="00E52072" w14:paraId="1BA0BCDC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6B1D8989" w14:textId="77777777" w:rsidR="007420EF" w:rsidRPr="00E52072" w:rsidRDefault="00105E44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5A18CB"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67323E95" w14:textId="77777777" w:rsidR="007420EF" w:rsidRPr="00E52072" w:rsidRDefault="005637E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Times New Roman" w:hAnsi="Times New Roman" w:cs="Times New Roman"/>
                <w:sz w:val="24"/>
                <w:szCs w:val="24"/>
              </w:rPr>
              <w:t>Что такое ценные бумаги и какие они бывают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0D97D70A" w14:textId="77777777" w:rsidR="007420EF" w:rsidRPr="00E52072" w:rsidRDefault="00105E44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1521463E" w14:textId="77777777" w:rsidR="007420EF" w:rsidRPr="00E52072" w:rsidRDefault="00D4527A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="002664CF"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  <w:r w:rsidR="005A18CB"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</w:t>
            </w:r>
            <w:r w:rsidR="005637EF"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3890876C" w14:textId="77777777" w:rsidR="007420EF" w:rsidRPr="00E52072" w:rsidRDefault="00A83092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круглый стол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1BA81E57" w14:textId="77777777" w:rsidR="007420EF" w:rsidRPr="00E52072" w:rsidRDefault="006305AD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6" w:history="1"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fingramota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org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servisy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finansovaya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gramotnost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uchebnik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-10-11-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klass</w:t>
              </w:r>
              <w:proofErr w:type="spellEnd"/>
            </w:hyperlink>
          </w:p>
        </w:tc>
      </w:tr>
      <w:tr w:rsidR="00105E44" w:rsidRPr="00E52072" w14:paraId="6D9D55B2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007A01D1" w14:textId="77777777" w:rsidR="00105E44" w:rsidRPr="00E52072" w:rsidRDefault="00EF0DE7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="005A18CB"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63A463C0" w14:textId="77777777" w:rsidR="00105E44" w:rsidRPr="00E52072" w:rsidRDefault="005637EF" w:rsidP="00105E44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Профессиональные участники рынка ценных бумаг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349398C4" w14:textId="77777777" w:rsidR="00105E44" w:rsidRPr="00E52072" w:rsidRDefault="00105E44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1D58583E" w14:textId="77777777" w:rsidR="00105E44" w:rsidRPr="00E52072" w:rsidRDefault="002664CF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="005A18CB"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</w:t>
            </w:r>
            <w:r w:rsidR="00D4527A"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613E0F79" w14:textId="77777777" w:rsidR="00105E44" w:rsidRPr="00E52072" w:rsidRDefault="005637EF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24E483B4" w14:textId="77777777" w:rsidR="00105E44" w:rsidRPr="00E52072" w:rsidRDefault="006305AD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7" w:history="1"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fingramota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org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servisy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finansovaya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gramotnost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uchebnik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-10-11-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klass</w:t>
              </w:r>
              <w:proofErr w:type="spellEnd"/>
            </w:hyperlink>
          </w:p>
        </w:tc>
      </w:tr>
      <w:tr w:rsidR="00105E44" w:rsidRPr="00E52072" w14:paraId="2BF3A4B9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47ED8E8A" w14:textId="77777777" w:rsidR="00105E44" w:rsidRPr="00E52072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7F822E27" w14:textId="77777777" w:rsidR="00105E44" w:rsidRPr="00E52072" w:rsidRDefault="005637EF" w:rsidP="00105E44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Граждане на рынке ценных бумаг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40318F32" w14:textId="77777777" w:rsidR="00105E44" w:rsidRPr="00E52072" w:rsidRDefault="00105E44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484F42E9" w14:textId="77777777" w:rsidR="00105E44" w:rsidRPr="00E52072" w:rsidRDefault="002664CF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  <w:r w:rsidR="005A18CB"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</w:t>
            </w:r>
            <w:r w:rsidR="005637EF"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23C6C501" w14:textId="77777777" w:rsidR="00105E44" w:rsidRPr="00E52072" w:rsidRDefault="00A83092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викторина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1B808178" w14:textId="77777777" w:rsidR="00105E44" w:rsidRPr="00E52072" w:rsidRDefault="006305AD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8" w:history="1"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fingramota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org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servisy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finansovaya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gramotnost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uchebnik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-10-11-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klass</w:t>
              </w:r>
              <w:proofErr w:type="spellEnd"/>
            </w:hyperlink>
          </w:p>
        </w:tc>
      </w:tr>
      <w:tr w:rsidR="00105E44" w:rsidRPr="00E52072" w14:paraId="7F497494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3D0315AA" w14:textId="77777777" w:rsidR="00105E44" w:rsidRPr="00E52072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3A62E709" w14:textId="77777777" w:rsidR="00105E44" w:rsidRPr="00E52072" w:rsidRDefault="005637EF" w:rsidP="00105E44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Times New Roman" w:hAnsi="Times New Roman" w:cs="Times New Roman"/>
                <w:sz w:val="24"/>
                <w:szCs w:val="24"/>
              </w:rPr>
              <w:t>Зачем нужны паевые инвестиционные фонды и общие фонды банковского управления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7F461AA9" w14:textId="77777777" w:rsidR="00105E44" w:rsidRPr="00E52072" w:rsidRDefault="00105E44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3F79AFCB" w14:textId="77777777" w:rsidR="00105E44" w:rsidRPr="00E52072" w:rsidRDefault="00841D4B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="002664CF"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  <w:r w:rsidR="005A18CB"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</w:t>
            </w:r>
            <w:r w:rsidR="005637EF"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3A59D5E3" w14:textId="77777777" w:rsidR="00105E44" w:rsidRPr="00E52072" w:rsidRDefault="005637EF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236F48D2" w14:textId="77777777" w:rsidR="00105E44" w:rsidRPr="00E52072" w:rsidRDefault="006305AD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29" w:history="1"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fingramota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org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servisy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finansovaya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gramotnost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uchebnik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-10-11-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klass</w:t>
              </w:r>
              <w:proofErr w:type="spellEnd"/>
            </w:hyperlink>
          </w:p>
        </w:tc>
      </w:tr>
      <w:tr w:rsidR="00105E44" w:rsidRPr="00E52072" w14:paraId="0CE5CEB3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400A5F3B" w14:textId="77777777" w:rsidR="00105E44" w:rsidRPr="00E52072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68F431DF" w14:textId="77777777" w:rsidR="00105E44" w:rsidRPr="00E52072" w:rsidRDefault="005637EF" w:rsidP="00105E44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Операции на валютном рынке: риски и возможности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7B2A373D" w14:textId="77777777" w:rsidR="00105E44" w:rsidRPr="00E52072" w:rsidRDefault="00105E44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1D960956" w14:textId="77777777" w:rsidR="00105E44" w:rsidRPr="00E52072" w:rsidRDefault="00841D4B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  <w:r w:rsidR="002664CF"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="005A18CB"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</w:t>
            </w:r>
            <w:r w:rsidR="002664CF"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1FF0EA8E" w14:textId="77777777" w:rsidR="00105E44" w:rsidRPr="00E52072" w:rsidRDefault="00A83092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интерактивное занятие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786319E8" w14:textId="77777777" w:rsidR="00105E44" w:rsidRPr="00E52072" w:rsidRDefault="006305AD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hyperlink r:id="rId30" w:history="1"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https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://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fingramota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org</w:t>
              </w:r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servisy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/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finansovaya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gramotnost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uchebnik</w:t>
              </w:r>
              <w:proofErr w:type="spellEnd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</w:rPr>
                <w:t>-10-11-</w:t>
              </w:r>
              <w:proofErr w:type="spellStart"/>
              <w:r w:rsidRPr="00E52072">
                <w:rPr>
                  <w:rStyle w:val="af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klass</w:t>
              </w:r>
              <w:proofErr w:type="spellEnd"/>
            </w:hyperlink>
          </w:p>
        </w:tc>
      </w:tr>
      <w:tr w:rsidR="005637EF" w:rsidRPr="00E52072" w14:paraId="4D20A7B7" w14:textId="77777777" w:rsidTr="00192B4A">
        <w:trPr>
          <w:trHeight w:val="144"/>
          <w:tblCellSpacing w:w="20" w:type="nil"/>
        </w:trPr>
        <w:tc>
          <w:tcPr>
            <w:tcW w:w="14187" w:type="dxa"/>
            <w:gridSpan w:val="7"/>
            <w:tcMar>
              <w:top w:w="50" w:type="dxa"/>
              <w:left w:w="100" w:type="dxa"/>
            </w:tcMar>
            <w:vAlign w:val="bottom"/>
          </w:tcPr>
          <w:p w14:paraId="67374E6A" w14:textId="77777777" w:rsidR="0085452C" w:rsidRPr="00E52072" w:rsidRDefault="0085452C" w:rsidP="005637EF">
            <w:pPr>
              <w:spacing w:after="0" w:line="240" w:lineRule="exact"/>
              <w:ind w:left="13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FC82AD9" w14:textId="77777777" w:rsidR="005637EF" w:rsidRPr="00E52072" w:rsidRDefault="005637EF" w:rsidP="005637EF">
            <w:pPr>
              <w:spacing w:after="0" w:line="240" w:lineRule="exact"/>
              <w:ind w:left="13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20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4. Налоги: почему их надо платить и чем грозит неуплата</w:t>
            </w:r>
          </w:p>
        </w:tc>
      </w:tr>
      <w:tr w:rsidR="005637EF" w:rsidRPr="00E52072" w14:paraId="3794C5A8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78CEEBFF" w14:textId="77777777" w:rsidR="005637EF" w:rsidRPr="00E52072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354091A5" w14:textId="77777777" w:rsidR="005637EF" w:rsidRPr="00E52072" w:rsidRDefault="005637E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Что такое налоги и почему их нужно платить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09203219" w14:textId="77777777" w:rsidR="005637EF" w:rsidRPr="00E52072" w:rsidRDefault="005637EF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332EA3AD" w14:textId="77777777" w:rsidR="005637EF" w:rsidRPr="00E52072" w:rsidRDefault="002664CF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="005A18CB"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</w:t>
            </w:r>
            <w:r w:rsidR="00D4527A"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1F49FF56" w14:textId="77777777" w:rsidR="005637EF" w:rsidRPr="00E52072" w:rsidRDefault="005637EF" w:rsidP="00E62E7B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74D557C3" w14:textId="77777777" w:rsidR="005637EF" w:rsidRPr="00E52072" w:rsidRDefault="005637EF" w:rsidP="00D33F78">
            <w:pPr>
              <w:spacing w:after="0" w:line="240" w:lineRule="exac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 w:history="1">
              <w:r w:rsidRPr="00E52072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https://fingramota.org/servisy/finansovaya-gramotnost-uchebnik-10-11-klass</w:t>
              </w:r>
            </w:hyperlink>
          </w:p>
        </w:tc>
      </w:tr>
      <w:tr w:rsidR="005637EF" w:rsidRPr="00E52072" w14:paraId="4E6AE619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616F9492" w14:textId="77777777" w:rsidR="005637EF" w:rsidRPr="00E52072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10A39D61" w14:textId="77777777" w:rsidR="005637EF" w:rsidRPr="00E52072" w:rsidRDefault="005637E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Основы налогообложения граждан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6FD93AC6" w14:textId="77777777" w:rsidR="005637EF" w:rsidRPr="00E52072" w:rsidRDefault="005637EF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7BB0A208" w14:textId="77777777" w:rsidR="005637EF" w:rsidRPr="00E52072" w:rsidRDefault="002664CF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11</w:t>
            </w:r>
            <w:r w:rsidR="005A18CB"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42450085" w14:textId="77777777" w:rsidR="005637EF" w:rsidRPr="00E52072" w:rsidRDefault="005637EF" w:rsidP="00E62E7B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6C31D2A5" w14:textId="77777777" w:rsidR="005637EF" w:rsidRPr="00E52072" w:rsidRDefault="005637EF" w:rsidP="00D33F78">
            <w:pPr>
              <w:spacing w:after="0" w:line="240" w:lineRule="exac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 w:history="1">
              <w:r w:rsidRPr="00E52072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https://fingramota.org/servisy/finansovaya-gramotnost-uchebnik-10-11-klass</w:t>
              </w:r>
            </w:hyperlink>
          </w:p>
        </w:tc>
      </w:tr>
      <w:tr w:rsidR="005637EF" w:rsidRPr="00E52072" w14:paraId="41A89087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760A251F" w14:textId="77777777" w:rsidR="005637EF" w:rsidRPr="00E52072" w:rsidRDefault="005A18CB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7E3F0082" w14:textId="77777777" w:rsidR="005637EF" w:rsidRPr="00E52072" w:rsidRDefault="005637E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Налоговые вычеты, или как вернуть налоги в семейный бюджет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52036AF2" w14:textId="77777777" w:rsidR="005637EF" w:rsidRPr="00E52072" w:rsidRDefault="005637EF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682A9928" w14:textId="77777777" w:rsidR="005637EF" w:rsidRPr="00E52072" w:rsidRDefault="002664CF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18</w:t>
            </w:r>
            <w:r w:rsidR="00D4527A"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</w:t>
            </w: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45428C2A" w14:textId="77777777" w:rsidR="005637EF" w:rsidRPr="00E52072" w:rsidRDefault="005637EF" w:rsidP="00E62E7B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25081208" w14:textId="77777777" w:rsidR="005637EF" w:rsidRPr="00E52072" w:rsidRDefault="005637EF" w:rsidP="00D33F78">
            <w:pPr>
              <w:spacing w:after="0" w:line="240" w:lineRule="exac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 w:history="1">
              <w:r w:rsidRPr="00E52072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https://fingramota.org/servisy/finansovaya-gramotnost-uchebnik-10-11-klass</w:t>
              </w:r>
            </w:hyperlink>
          </w:p>
        </w:tc>
      </w:tr>
      <w:tr w:rsidR="005637EF" w:rsidRPr="00E52072" w14:paraId="4D82EDFA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7ABD59CA" w14:textId="77777777" w:rsidR="005637EF" w:rsidRPr="00E52072" w:rsidRDefault="0000730D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27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4D2A96EA" w14:textId="77777777" w:rsidR="005637EF" w:rsidRPr="00E52072" w:rsidRDefault="005637E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Страховой рынок России: коротко о главном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75EC64A6" w14:textId="77777777" w:rsidR="005637EF" w:rsidRPr="00E52072" w:rsidRDefault="005637EF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08DE25C0" w14:textId="77777777" w:rsidR="005637EF" w:rsidRPr="00E52072" w:rsidRDefault="002664CF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25</w:t>
            </w:r>
            <w:r w:rsidR="00D4527A"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</w:t>
            </w: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4D5AEA86" w14:textId="77777777" w:rsidR="005637EF" w:rsidRPr="00E52072" w:rsidRDefault="005637EF" w:rsidP="00E62E7B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33E4043A" w14:textId="77777777" w:rsidR="005637EF" w:rsidRPr="00E52072" w:rsidRDefault="00774E6E" w:rsidP="00D33F78">
            <w:pPr>
              <w:spacing w:after="0" w:line="240" w:lineRule="exac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 w:history="1">
              <w:r w:rsidRPr="00E52072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https://fingramota.org/servisy/finansovaya-gramotnost-uchebnik-10-11-klass</w:t>
              </w:r>
            </w:hyperlink>
          </w:p>
        </w:tc>
      </w:tr>
      <w:tr w:rsidR="005637EF" w:rsidRPr="00E52072" w14:paraId="240254E6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32F05F8C" w14:textId="77777777" w:rsidR="005637EF" w:rsidRPr="00E52072" w:rsidRDefault="0000730D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4A8E3B86" w14:textId="77777777" w:rsidR="005637EF" w:rsidRPr="00E52072" w:rsidRDefault="005637E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Имущественное страхование: как защитить нажитое состояние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4D8E7053" w14:textId="77777777" w:rsidR="005637EF" w:rsidRPr="00E52072" w:rsidRDefault="005637EF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6C780886" w14:textId="77777777" w:rsidR="005637EF" w:rsidRPr="00E52072" w:rsidRDefault="002664CF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</w:t>
            </w:r>
            <w:r w:rsidR="0000730D"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53EBFDDB" w14:textId="77777777" w:rsidR="005637EF" w:rsidRPr="00E52072" w:rsidRDefault="005637EF" w:rsidP="00E62E7B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практикум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1F769A18" w14:textId="77777777" w:rsidR="005637EF" w:rsidRPr="00E52072" w:rsidRDefault="00774E6E" w:rsidP="00D33F78">
            <w:pPr>
              <w:spacing w:after="0" w:line="240" w:lineRule="exac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 w:history="1">
              <w:r w:rsidRPr="00E52072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https://fingramota.org/servisy/finansovaya-gramotnost-uchebnik-10-11-klass</w:t>
              </w:r>
            </w:hyperlink>
          </w:p>
        </w:tc>
      </w:tr>
      <w:tr w:rsidR="005637EF" w:rsidRPr="00E52072" w14:paraId="71DE6135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087FCEA7" w14:textId="77777777" w:rsidR="005637EF" w:rsidRPr="00E52072" w:rsidRDefault="0000730D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2A27A101" w14:textId="77777777" w:rsidR="005637EF" w:rsidRPr="00E52072" w:rsidRDefault="005637E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Здоровье и жизнь — высшие блага: поговорим о личном страховании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4D587004" w14:textId="77777777" w:rsidR="005637EF" w:rsidRPr="00E52072" w:rsidRDefault="005637EF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54CE1C53" w14:textId="77777777" w:rsidR="005637EF" w:rsidRPr="00E52072" w:rsidRDefault="002664CF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</w:t>
            </w:r>
            <w:r w:rsidR="0000730D"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022171F3" w14:textId="77777777" w:rsidR="005637EF" w:rsidRPr="00E52072" w:rsidRDefault="00774E6E" w:rsidP="00E62E7B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581D29ED" w14:textId="77777777" w:rsidR="005637EF" w:rsidRPr="00E52072" w:rsidRDefault="00774E6E" w:rsidP="00D33F78">
            <w:pPr>
              <w:spacing w:after="0" w:line="240" w:lineRule="exac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 w:history="1">
              <w:r w:rsidRPr="00E52072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https://fingramota.org/servisy/finansovaya-gramotnost-uchebnik-10-11-klass</w:t>
              </w:r>
            </w:hyperlink>
          </w:p>
        </w:tc>
      </w:tr>
      <w:tr w:rsidR="005637EF" w:rsidRPr="00E52072" w14:paraId="26B8B23A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7B44259D" w14:textId="77777777" w:rsidR="005637EF" w:rsidRPr="00E52072" w:rsidRDefault="0000730D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0063DF84" w14:textId="77777777" w:rsidR="005637EF" w:rsidRPr="00E52072" w:rsidRDefault="005637E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Если нанесён ущерб третьим лицам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12827896" w14:textId="77777777" w:rsidR="005637EF" w:rsidRPr="00E52072" w:rsidRDefault="005637EF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3258DDB9" w14:textId="77777777" w:rsidR="005637EF" w:rsidRPr="00E52072" w:rsidRDefault="002664CF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22</w:t>
            </w:r>
            <w:r w:rsidR="0000730D"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</w:t>
            </w: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163ED224" w14:textId="77777777" w:rsidR="005637EF" w:rsidRPr="00E52072" w:rsidRDefault="00774E6E" w:rsidP="00E62E7B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03106328" w14:textId="77777777" w:rsidR="005637EF" w:rsidRPr="00E52072" w:rsidRDefault="00774E6E" w:rsidP="00D33F78">
            <w:pPr>
              <w:spacing w:after="0" w:line="240" w:lineRule="exac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 w:history="1">
              <w:r w:rsidRPr="00E52072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https://fingramota.org/servisy/finansovaya-gramotnost-uchebnik-10-11-klass</w:t>
              </w:r>
            </w:hyperlink>
          </w:p>
        </w:tc>
      </w:tr>
      <w:tr w:rsidR="005637EF" w:rsidRPr="00E52072" w14:paraId="3967FA77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169A137F" w14:textId="77777777" w:rsidR="005637EF" w:rsidRPr="00E52072" w:rsidRDefault="005637EF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</w:t>
            </w:r>
            <w:r w:rsidR="0000730D"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2FEAB100" w14:textId="77777777" w:rsidR="005637EF" w:rsidRPr="00E52072" w:rsidRDefault="005637EF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Доверяй, но проверяй, или несколько советов по выбору страховщика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599519E0" w14:textId="77777777" w:rsidR="005637EF" w:rsidRPr="00E52072" w:rsidRDefault="005637EF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480E8E27" w14:textId="77777777" w:rsidR="005637EF" w:rsidRPr="00E52072" w:rsidRDefault="002664CF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29</w:t>
            </w:r>
            <w:r w:rsidR="00D4527A"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</w:t>
            </w: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71703798" w14:textId="77777777" w:rsidR="005637EF" w:rsidRPr="00E52072" w:rsidRDefault="00774E6E" w:rsidP="00E62E7B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интерактивное занятие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7911C2B8" w14:textId="77777777" w:rsidR="005637EF" w:rsidRPr="00E52072" w:rsidRDefault="00774E6E" w:rsidP="00D33F78">
            <w:pPr>
              <w:spacing w:after="0" w:line="240" w:lineRule="exac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 w:history="1">
              <w:r w:rsidRPr="00E52072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https://fingramota.org/servisy/finansovaya-gramotnost-uchebnik-10-11-klass</w:t>
              </w:r>
            </w:hyperlink>
          </w:p>
        </w:tc>
      </w:tr>
      <w:tr w:rsidR="00774E6E" w:rsidRPr="00E52072" w14:paraId="4CA39470" w14:textId="77777777" w:rsidTr="00D177AA">
        <w:trPr>
          <w:trHeight w:val="144"/>
          <w:tblCellSpacing w:w="20" w:type="nil"/>
        </w:trPr>
        <w:tc>
          <w:tcPr>
            <w:tcW w:w="14187" w:type="dxa"/>
            <w:gridSpan w:val="7"/>
            <w:tcMar>
              <w:top w:w="50" w:type="dxa"/>
              <w:left w:w="100" w:type="dxa"/>
            </w:tcMar>
            <w:vAlign w:val="bottom"/>
          </w:tcPr>
          <w:p w14:paraId="6500772D" w14:textId="77777777" w:rsidR="0085452C" w:rsidRPr="00E52072" w:rsidRDefault="0085452C" w:rsidP="00774E6E">
            <w:pPr>
              <w:spacing w:after="0" w:line="240" w:lineRule="exact"/>
              <w:ind w:left="13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DE8F248" w14:textId="77777777" w:rsidR="00774E6E" w:rsidRPr="00E52072" w:rsidRDefault="00774E6E" w:rsidP="00774E6E">
            <w:pPr>
              <w:spacing w:after="0" w:line="240" w:lineRule="exact"/>
              <w:ind w:left="13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20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6. Собственный бизнес: как создать и не потерять</w:t>
            </w:r>
          </w:p>
        </w:tc>
      </w:tr>
      <w:tr w:rsidR="005637EF" w:rsidRPr="00E52072" w14:paraId="29F09BB7" w14:textId="77777777" w:rsidTr="00EF0DE7">
        <w:trPr>
          <w:trHeight w:val="144"/>
          <w:tblCellSpacing w:w="20" w:type="nil"/>
        </w:trPr>
        <w:tc>
          <w:tcPr>
            <w:tcW w:w="810" w:type="dxa"/>
            <w:tcMar>
              <w:top w:w="50" w:type="dxa"/>
              <w:left w:w="100" w:type="dxa"/>
            </w:tcMar>
            <w:vAlign w:val="bottom"/>
          </w:tcPr>
          <w:p w14:paraId="3A827630" w14:textId="77777777" w:rsidR="005637EF" w:rsidRPr="00E52072" w:rsidRDefault="0000730D" w:rsidP="00D33F78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080" w:type="dxa"/>
            <w:tcMar>
              <w:top w:w="50" w:type="dxa"/>
              <w:left w:w="100" w:type="dxa"/>
            </w:tcMar>
            <w:vAlign w:val="bottom"/>
          </w:tcPr>
          <w:p w14:paraId="39FCDFB0" w14:textId="77777777" w:rsidR="005637EF" w:rsidRPr="00E52072" w:rsidRDefault="00774E6E" w:rsidP="00D33F78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собственного бизнеса: что  как надо сделать</w:t>
            </w:r>
          </w:p>
        </w:tc>
        <w:tc>
          <w:tcPr>
            <w:tcW w:w="1506" w:type="dxa"/>
            <w:gridSpan w:val="2"/>
            <w:tcMar>
              <w:top w:w="50" w:type="dxa"/>
              <w:left w:w="100" w:type="dxa"/>
            </w:tcMar>
            <w:vAlign w:val="bottom"/>
          </w:tcPr>
          <w:p w14:paraId="351E2B05" w14:textId="77777777" w:rsidR="005637EF" w:rsidRPr="00E52072" w:rsidRDefault="00774E6E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Mar>
              <w:top w:w="50" w:type="dxa"/>
              <w:left w:w="100" w:type="dxa"/>
            </w:tcMar>
            <w:vAlign w:val="bottom"/>
          </w:tcPr>
          <w:p w14:paraId="61652E9D" w14:textId="77777777" w:rsidR="005637EF" w:rsidRPr="00E52072" w:rsidRDefault="002664CF" w:rsidP="00D33F78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="0000730D"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bottom"/>
          </w:tcPr>
          <w:p w14:paraId="01BA2809" w14:textId="77777777" w:rsidR="005637EF" w:rsidRPr="00E52072" w:rsidRDefault="00774E6E" w:rsidP="00E62E7B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интерактивное занятие</w:t>
            </w:r>
          </w:p>
        </w:tc>
        <w:tc>
          <w:tcPr>
            <w:tcW w:w="4289" w:type="dxa"/>
            <w:tcMar>
              <w:top w:w="50" w:type="dxa"/>
              <w:left w:w="100" w:type="dxa"/>
            </w:tcMar>
            <w:vAlign w:val="bottom"/>
          </w:tcPr>
          <w:p w14:paraId="5D9EA36E" w14:textId="77777777" w:rsidR="005637EF" w:rsidRPr="00E52072" w:rsidRDefault="00774E6E" w:rsidP="00D33F78">
            <w:pPr>
              <w:spacing w:after="0" w:line="240" w:lineRule="exac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 w:history="1">
              <w:r w:rsidRPr="00E52072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https://fingramota.org/servisy/finansovaya-gramotnost-uchebnik-10-11-klass</w:t>
              </w:r>
            </w:hyperlink>
          </w:p>
        </w:tc>
      </w:tr>
      <w:tr w:rsidR="002664CF" w:rsidRPr="00E52072" w14:paraId="34B0D857" w14:textId="77777777" w:rsidTr="002664CF">
        <w:trPr>
          <w:trHeight w:val="144"/>
          <w:tblCellSpacing w:w="20" w:type="nil"/>
        </w:trPr>
        <w:tc>
          <w:tcPr>
            <w:tcW w:w="81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bottom"/>
          </w:tcPr>
          <w:p w14:paraId="0E92836A" w14:textId="77777777" w:rsidR="002664CF" w:rsidRPr="00E52072" w:rsidRDefault="002664CF" w:rsidP="00666484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bookmarkStart w:id="5" w:name="_Hlk211528167"/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08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bottom"/>
          </w:tcPr>
          <w:p w14:paraId="25C83B5F" w14:textId="77777777" w:rsidR="002664CF" w:rsidRPr="00E52072" w:rsidRDefault="002664CF" w:rsidP="00666484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Пишем бизнес-план</w:t>
            </w:r>
          </w:p>
        </w:tc>
        <w:tc>
          <w:tcPr>
            <w:tcW w:w="1506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bottom"/>
          </w:tcPr>
          <w:p w14:paraId="0D9A7864" w14:textId="77777777" w:rsidR="002664CF" w:rsidRPr="00E52072" w:rsidRDefault="002664CF" w:rsidP="00666484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bottom"/>
          </w:tcPr>
          <w:p w14:paraId="7A0955BD" w14:textId="77777777" w:rsidR="002664CF" w:rsidRPr="00E52072" w:rsidRDefault="002664CF" w:rsidP="00666484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13.05</w:t>
            </w:r>
          </w:p>
        </w:tc>
        <w:tc>
          <w:tcPr>
            <w:tcW w:w="192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bottom"/>
          </w:tcPr>
          <w:p w14:paraId="532B2374" w14:textId="77777777" w:rsidR="002664CF" w:rsidRPr="00E52072" w:rsidRDefault="002664CF" w:rsidP="0066648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4289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bottom"/>
          </w:tcPr>
          <w:p w14:paraId="38FBF348" w14:textId="77777777" w:rsidR="002664CF" w:rsidRPr="00E52072" w:rsidRDefault="002664CF" w:rsidP="00666484">
            <w:pPr>
              <w:spacing w:after="0" w:line="240" w:lineRule="exac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 w:history="1">
              <w:r w:rsidRPr="00E52072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https://fingramota.org/servisy/finansovaya-gramotnost-uchebnik-10-11-klass</w:t>
              </w:r>
            </w:hyperlink>
          </w:p>
        </w:tc>
      </w:tr>
      <w:bookmarkEnd w:id="5"/>
      <w:tr w:rsidR="002664CF" w:rsidRPr="00E52072" w14:paraId="1938F379" w14:textId="77777777" w:rsidTr="002664CF">
        <w:trPr>
          <w:trHeight w:val="533"/>
          <w:tblCellSpacing w:w="20" w:type="nil"/>
        </w:trPr>
        <w:tc>
          <w:tcPr>
            <w:tcW w:w="81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bottom"/>
          </w:tcPr>
          <w:p w14:paraId="7F684A82" w14:textId="77777777" w:rsidR="002664CF" w:rsidRPr="00E52072" w:rsidRDefault="002664CF" w:rsidP="00666484">
            <w:pPr>
              <w:spacing w:after="0" w:line="240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08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bottom"/>
          </w:tcPr>
          <w:p w14:paraId="5EFF5350" w14:textId="77777777" w:rsidR="002664CF" w:rsidRPr="00E52072" w:rsidRDefault="002664CF" w:rsidP="00666484">
            <w:pPr>
              <w:spacing w:after="0" w:line="240" w:lineRule="exact"/>
              <w:ind w:left="13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sz w:val="24"/>
                <w:szCs w:val="24"/>
              </w:rPr>
              <w:t>Пишем бизнес-план</w:t>
            </w:r>
          </w:p>
        </w:tc>
        <w:tc>
          <w:tcPr>
            <w:tcW w:w="1506" w:type="dxa"/>
            <w:gridSpan w:val="2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bottom"/>
          </w:tcPr>
          <w:p w14:paraId="042C0819" w14:textId="77777777" w:rsidR="002664CF" w:rsidRPr="00E52072" w:rsidRDefault="002664CF" w:rsidP="00666484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80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bottom"/>
          </w:tcPr>
          <w:p w14:paraId="283F4701" w14:textId="77777777" w:rsidR="002664CF" w:rsidRPr="00E52072" w:rsidRDefault="002664CF" w:rsidP="00666484">
            <w:pPr>
              <w:spacing w:after="0" w:line="240" w:lineRule="exact"/>
              <w:ind w:left="135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20.05</w:t>
            </w:r>
          </w:p>
        </w:tc>
        <w:tc>
          <w:tcPr>
            <w:tcW w:w="1922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bottom"/>
          </w:tcPr>
          <w:p w14:paraId="1E93B361" w14:textId="1C19F9A9" w:rsidR="002664CF" w:rsidRPr="00E52072" w:rsidRDefault="00E52072" w:rsidP="00666484">
            <w:pPr>
              <w:spacing w:after="0" w:line="240" w:lineRule="exact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52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защита проекта</w:t>
            </w:r>
          </w:p>
        </w:tc>
        <w:tc>
          <w:tcPr>
            <w:tcW w:w="4289" w:type="dxa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  <w:tcMar>
              <w:top w:w="50" w:type="dxa"/>
              <w:left w:w="100" w:type="dxa"/>
            </w:tcMar>
            <w:vAlign w:val="bottom"/>
          </w:tcPr>
          <w:p w14:paraId="235544B1" w14:textId="77777777" w:rsidR="002664CF" w:rsidRPr="00E52072" w:rsidRDefault="002664CF" w:rsidP="00666484">
            <w:pPr>
              <w:spacing w:after="0" w:line="240" w:lineRule="exact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history="1">
              <w:r w:rsidRPr="00E52072">
                <w:rPr>
                  <w:rStyle w:val="af"/>
                  <w:rFonts w:ascii="Times New Roman" w:hAnsi="Times New Roman" w:cs="Times New Roman"/>
                  <w:sz w:val="24"/>
                  <w:szCs w:val="24"/>
                </w:rPr>
                <w:t>https://fingramota.org/servisy/finansovaya-gramotnost-uchebnik-10-11-klass</w:t>
              </w:r>
            </w:hyperlink>
          </w:p>
        </w:tc>
      </w:tr>
    </w:tbl>
    <w:p w14:paraId="38E13323" w14:textId="77777777" w:rsidR="00F93099" w:rsidRDefault="00F93099" w:rsidP="00EA1E04">
      <w:pPr>
        <w:rPr>
          <w:rFonts w:ascii="Times New Roman" w:eastAsia="Times New Roman" w:hAnsi="Times New Roman" w:cs="Times New Roman"/>
          <w:b/>
          <w:sz w:val="24"/>
          <w:szCs w:val="24"/>
        </w:rPr>
        <w:sectPr w:rsidR="00F93099" w:rsidSect="00F93099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327398D0" w14:textId="77777777" w:rsidR="00841D4B" w:rsidRDefault="00841D4B" w:rsidP="002664CF">
      <w:pPr>
        <w:tabs>
          <w:tab w:val="left" w:pos="2385"/>
        </w:tabs>
        <w:rPr>
          <w:rFonts w:cstheme="minorHAnsi"/>
          <w:sz w:val="24"/>
          <w:szCs w:val="24"/>
        </w:rPr>
      </w:pPr>
    </w:p>
    <w:p w14:paraId="17BA27E6" w14:textId="77777777" w:rsidR="002664CF" w:rsidRPr="002664CF" w:rsidRDefault="002664CF" w:rsidP="002664CF">
      <w:pPr>
        <w:tabs>
          <w:tab w:val="left" w:pos="2385"/>
        </w:tabs>
        <w:rPr>
          <w:rFonts w:cstheme="minorHAnsi"/>
          <w:sz w:val="24"/>
          <w:szCs w:val="24"/>
        </w:rPr>
        <w:sectPr w:rsidR="002664CF" w:rsidRPr="002664CF" w:rsidSect="00841D4B">
          <w:pgSz w:w="16838" w:h="11906" w:orient="landscape"/>
          <w:pgMar w:top="851" w:right="1134" w:bottom="1418" w:left="1134" w:header="709" w:footer="709" w:gutter="0"/>
          <w:cols w:space="708"/>
          <w:docGrid w:linePitch="360"/>
        </w:sectPr>
      </w:pPr>
      <w:r>
        <w:rPr>
          <w:rFonts w:cstheme="minorHAnsi"/>
          <w:sz w:val="24"/>
          <w:szCs w:val="24"/>
        </w:rPr>
        <w:tab/>
      </w:r>
    </w:p>
    <w:tbl>
      <w:tblPr>
        <w:tblpPr w:leftFromText="180" w:rightFromText="180" w:horzAnchor="margin" w:tblpY="1020"/>
        <w:tblW w:w="10173" w:type="dxa"/>
        <w:tblLook w:val="04A0" w:firstRow="1" w:lastRow="0" w:firstColumn="1" w:lastColumn="0" w:noHBand="0" w:noVBand="1"/>
      </w:tblPr>
      <w:tblGrid>
        <w:gridCol w:w="4786"/>
        <w:gridCol w:w="5387"/>
      </w:tblGrid>
      <w:tr w:rsidR="00BF4386" w:rsidRPr="00F227C2" w14:paraId="6052FA25" w14:textId="77777777" w:rsidTr="00105E44">
        <w:trPr>
          <w:trHeight w:val="3263"/>
        </w:trPr>
        <w:tc>
          <w:tcPr>
            <w:tcW w:w="4786" w:type="dxa"/>
          </w:tcPr>
          <w:p w14:paraId="5B996F34" w14:textId="77777777" w:rsidR="00BF4386" w:rsidRPr="00424F72" w:rsidRDefault="00BF4386" w:rsidP="002A4072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lastRenderedPageBreak/>
              <w:t>СОГЛАСОВАНО</w:t>
            </w:r>
          </w:p>
          <w:p w14:paraId="284C1720" w14:textId="71E655AC" w:rsidR="00BF4386" w:rsidRPr="00424F72" w:rsidRDefault="00BF4386" w:rsidP="002A4072">
            <w:pPr>
              <w:spacing w:after="0" w:line="240" w:lineRule="atLeast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Протокол заседания</w:t>
            </w:r>
          </w:p>
          <w:p w14:paraId="0A1FFC6C" w14:textId="2C719B66" w:rsidR="00BF4386" w:rsidRDefault="00BF4386" w:rsidP="002A4072">
            <w:pPr>
              <w:spacing w:after="0" w:line="240" w:lineRule="atLeast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Ш</w:t>
            </w:r>
            <w:r w:rsid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МО учителей</w:t>
            </w:r>
          </w:p>
          <w:p w14:paraId="08236DE4" w14:textId="77777777" w:rsidR="00424F72" w:rsidRPr="00424F72" w:rsidRDefault="00424F72" w:rsidP="002A4072">
            <w:pPr>
              <w:spacing w:after="0" w:line="240" w:lineRule="atLeast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общественно-научных предметов</w:t>
            </w:r>
          </w:p>
          <w:p w14:paraId="523B6F36" w14:textId="77777777" w:rsidR="00BF4386" w:rsidRPr="00424F72" w:rsidRDefault="00BF4386" w:rsidP="002A4072">
            <w:pPr>
              <w:spacing w:after="0" w:line="240" w:lineRule="atLeast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МОУ СОШ № 5</w:t>
            </w:r>
          </w:p>
          <w:p w14:paraId="4D264AF9" w14:textId="77777777" w:rsidR="00BF4386" w:rsidRPr="00424F72" w:rsidRDefault="00BF4386" w:rsidP="002A4072">
            <w:pPr>
              <w:spacing w:after="0" w:line="240" w:lineRule="atLeast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  <w:lang w:eastAsia="zh-TW"/>
              </w:rPr>
            </w:pPr>
            <w:r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 xml:space="preserve">от </w:t>
            </w:r>
            <w:r w:rsidR="00841D4B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2</w:t>
            </w:r>
            <w:r w:rsidR="00424F72"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7</w:t>
            </w:r>
            <w:r w:rsidRPr="00424F72">
              <w:rPr>
                <w:rFonts w:ascii="Times New Roman" w:hAnsi="Times New Roman" w:cs="Times New Roman"/>
                <w:sz w:val="24"/>
                <w:szCs w:val="24"/>
                <w:u w:val="single"/>
                <w:lang w:eastAsia="zh-TW"/>
              </w:rPr>
              <w:t>.0</w:t>
            </w:r>
            <w:r w:rsidR="00841D4B">
              <w:rPr>
                <w:rFonts w:ascii="Times New Roman" w:hAnsi="Times New Roman" w:cs="Times New Roman"/>
                <w:sz w:val="24"/>
                <w:szCs w:val="24"/>
                <w:u w:val="single"/>
                <w:lang w:eastAsia="zh-TW"/>
              </w:rPr>
              <w:t>8</w:t>
            </w:r>
            <w:r w:rsidRPr="00424F72">
              <w:rPr>
                <w:rFonts w:ascii="Times New Roman" w:hAnsi="Times New Roman" w:cs="Times New Roman"/>
                <w:sz w:val="24"/>
                <w:szCs w:val="24"/>
                <w:u w:val="single"/>
                <w:lang w:eastAsia="zh-TW"/>
              </w:rPr>
              <w:t>.202</w:t>
            </w:r>
            <w:r w:rsidR="00841D4B">
              <w:rPr>
                <w:rFonts w:ascii="Times New Roman" w:hAnsi="Times New Roman" w:cs="Times New Roman"/>
                <w:sz w:val="24"/>
                <w:szCs w:val="24"/>
                <w:u w:val="single"/>
                <w:lang w:eastAsia="zh-TW"/>
              </w:rPr>
              <w:t>5</w:t>
            </w:r>
            <w:r w:rsidRPr="00424F72">
              <w:rPr>
                <w:rFonts w:ascii="Times New Roman" w:hAnsi="Times New Roman" w:cs="Times New Roman"/>
                <w:sz w:val="24"/>
                <w:szCs w:val="24"/>
                <w:u w:val="single"/>
                <w:lang w:eastAsia="zh-TW"/>
              </w:rPr>
              <w:t>г</w:t>
            </w:r>
            <w:r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.  №</w:t>
            </w:r>
            <w:r w:rsidR="00841D4B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1</w:t>
            </w:r>
          </w:p>
          <w:p w14:paraId="511722EC" w14:textId="77777777" w:rsidR="00BF4386" w:rsidRPr="00424F72" w:rsidRDefault="00BF4386" w:rsidP="002A4072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  <w:tc>
          <w:tcPr>
            <w:tcW w:w="5387" w:type="dxa"/>
          </w:tcPr>
          <w:p w14:paraId="7FA3AA39" w14:textId="77777777" w:rsidR="00BF4386" w:rsidRPr="00424F72" w:rsidRDefault="00BF4386" w:rsidP="002A4072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РЕКОМЕНДОВАТЬ</w:t>
            </w:r>
          </w:p>
          <w:p w14:paraId="44C63B87" w14:textId="77777777" w:rsidR="00BF4386" w:rsidRPr="00424F72" w:rsidRDefault="00BF4386" w:rsidP="002A4072">
            <w:pPr>
              <w:spacing w:after="0" w:line="240" w:lineRule="atLeast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К УТВЕРЖДЕНИЮ</w:t>
            </w:r>
          </w:p>
          <w:p w14:paraId="03E67666" w14:textId="77777777" w:rsidR="00BF4386" w:rsidRPr="00424F72" w:rsidRDefault="00BF4386" w:rsidP="002A4072">
            <w:pPr>
              <w:tabs>
                <w:tab w:val="left" w:pos="4004"/>
              </w:tabs>
              <w:spacing w:after="0" w:line="240" w:lineRule="atLeast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Протокол заседания</w:t>
            </w:r>
          </w:p>
          <w:p w14:paraId="3B58DE0D" w14:textId="77777777" w:rsidR="00BF4386" w:rsidRPr="00424F72" w:rsidRDefault="00BF4386" w:rsidP="002A4072">
            <w:pPr>
              <w:spacing w:after="0" w:line="240" w:lineRule="atLeast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методического совета</w:t>
            </w:r>
          </w:p>
          <w:p w14:paraId="5B4B7F00" w14:textId="77777777" w:rsidR="00BF4386" w:rsidRPr="00424F72" w:rsidRDefault="00BF4386" w:rsidP="002A4072">
            <w:pPr>
              <w:spacing w:after="0" w:line="240" w:lineRule="atLeast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МОУ СОШ № 5</w:t>
            </w:r>
          </w:p>
          <w:p w14:paraId="7A53FA83" w14:textId="77777777" w:rsidR="00BF4386" w:rsidRPr="00424F72" w:rsidRDefault="00BF4386" w:rsidP="002A4072">
            <w:pPr>
              <w:spacing w:after="0" w:line="240" w:lineRule="atLeast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  <w:lang w:eastAsia="zh-TW"/>
              </w:rPr>
            </w:pPr>
            <w:r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 xml:space="preserve">от </w:t>
            </w:r>
            <w:r w:rsidR="00841D4B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2</w:t>
            </w:r>
            <w:r w:rsidR="00424F72"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8</w:t>
            </w:r>
            <w:r w:rsidRPr="00424F72">
              <w:rPr>
                <w:rFonts w:ascii="Times New Roman" w:hAnsi="Times New Roman" w:cs="Times New Roman"/>
                <w:sz w:val="24"/>
                <w:szCs w:val="24"/>
                <w:u w:val="single"/>
                <w:lang w:eastAsia="zh-TW"/>
              </w:rPr>
              <w:t>.0</w:t>
            </w:r>
            <w:r w:rsidR="00841D4B">
              <w:rPr>
                <w:rFonts w:ascii="Times New Roman" w:hAnsi="Times New Roman" w:cs="Times New Roman"/>
                <w:sz w:val="24"/>
                <w:szCs w:val="24"/>
                <w:u w:val="single"/>
                <w:lang w:eastAsia="zh-TW"/>
              </w:rPr>
              <w:t>8</w:t>
            </w:r>
            <w:r w:rsidRPr="00424F72">
              <w:rPr>
                <w:rFonts w:ascii="Times New Roman" w:hAnsi="Times New Roman" w:cs="Times New Roman"/>
                <w:sz w:val="24"/>
                <w:szCs w:val="24"/>
                <w:u w:val="single"/>
                <w:lang w:eastAsia="zh-TW"/>
              </w:rPr>
              <w:t>.202</w:t>
            </w:r>
            <w:r w:rsidR="00841D4B">
              <w:rPr>
                <w:rFonts w:ascii="Times New Roman" w:hAnsi="Times New Roman" w:cs="Times New Roman"/>
                <w:sz w:val="24"/>
                <w:szCs w:val="24"/>
                <w:u w:val="single"/>
                <w:lang w:eastAsia="zh-TW"/>
              </w:rPr>
              <w:t>5</w:t>
            </w:r>
            <w:r w:rsidRPr="00424F72">
              <w:rPr>
                <w:rFonts w:ascii="Times New Roman" w:hAnsi="Times New Roman" w:cs="Times New Roman"/>
                <w:sz w:val="24"/>
                <w:szCs w:val="24"/>
                <w:u w:val="single"/>
                <w:lang w:eastAsia="zh-TW"/>
              </w:rPr>
              <w:t>г.</w:t>
            </w:r>
            <w:r w:rsidRPr="00424F72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 xml:space="preserve">  №</w:t>
            </w:r>
            <w:r w:rsidR="00841D4B">
              <w:rPr>
                <w:rFonts w:ascii="Times New Roman" w:hAnsi="Times New Roman" w:cs="Times New Roman"/>
                <w:sz w:val="24"/>
                <w:szCs w:val="24"/>
                <w:lang w:eastAsia="zh-TW"/>
              </w:rPr>
              <w:t>1</w:t>
            </w:r>
          </w:p>
          <w:p w14:paraId="02BE79CA" w14:textId="77777777" w:rsidR="00BF4386" w:rsidRPr="00424F72" w:rsidRDefault="00BF4386" w:rsidP="002A4072">
            <w:pPr>
              <w:spacing w:after="0" w:line="240" w:lineRule="atLeast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</w:p>
        </w:tc>
      </w:tr>
    </w:tbl>
    <w:p w14:paraId="6A534D62" w14:textId="77777777" w:rsidR="00F21B5C" w:rsidRDefault="00F21B5C" w:rsidP="002A4072">
      <w:pPr>
        <w:jc w:val="center"/>
      </w:pPr>
    </w:p>
    <w:sectPr w:rsidR="00F21B5C" w:rsidSect="001B1A86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E6BE6" w14:textId="77777777" w:rsidR="00FD6B80" w:rsidRDefault="00FD6B80" w:rsidP="00841D4B">
      <w:pPr>
        <w:spacing w:after="0" w:line="240" w:lineRule="auto"/>
      </w:pPr>
      <w:r>
        <w:separator/>
      </w:r>
    </w:p>
  </w:endnote>
  <w:endnote w:type="continuationSeparator" w:id="0">
    <w:p w14:paraId="17282533" w14:textId="77777777" w:rsidR="00FD6B80" w:rsidRDefault="00FD6B80" w:rsidP="00841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99A72" w14:textId="77777777" w:rsidR="00FD6B80" w:rsidRDefault="00FD6B80" w:rsidP="00841D4B">
      <w:pPr>
        <w:spacing w:after="0" w:line="240" w:lineRule="auto"/>
      </w:pPr>
      <w:r>
        <w:separator/>
      </w:r>
    </w:p>
  </w:footnote>
  <w:footnote w:type="continuationSeparator" w:id="0">
    <w:p w14:paraId="4E5EC4BB" w14:textId="77777777" w:rsidR="00FD6B80" w:rsidRDefault="00FD6B80" w:rsidP="00841D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73BA3"/>
    <w:multiLevelType w:val="hybridMultilevel"/>
    <w:tmpl w:val="2B6AC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D2A68"/>
    <w:multiLevelType w:val="hybridMultilevel"/>
    <w:tmpl w:val="139207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47E4F"/>
    <w:multiLevelType w:val="hybridMultilevel"/>
    <w:tmpl w:val="BC909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50947"/>
    <w:multiLevelType w:val="hybridMultilevel"/>
    <w:tmpl w:val="69242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C5EB2"/>
    <w:multiLevelType w:val="hybridMultilevel"/>
    <w:tmpl w:val="41CECEFA"/>
    <w:lvl w:ilvl="0" w:tplc="04190001">
      <w:start w:val="1"/>
      <w:numFmt w:val="bullet"/>
      <w:lvlText w:val=""/>
      <w:lvlJc w:val="left"/>
      <w:pPr>
        <w:ind w:left="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2" w:hanging="360"/>
      </w:pPr>
      <w:rPr>
        <w:rFonts w:ascii="Wingdings" w:hAnsi="Wingdings" w:hint="default"/>
      </w:rPr>
    </w:lvl>
  </w:abstractNum>
  <w:abstractNum w:abstractNumId="5" w15:restartNumberingAfterBreak="0">
    <w:nsid w:val="15157A14"/>
    <w:multiLevelType w:val="multilevel"/>
    <w:tmpl w:val="5B4C1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C31370"/>
    <w:multiLevelType w:val="hybridMultilevel"/>
    <w:tmpl w:val="EB5CE6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C30A28"/>
    <w:multiLevelType w:val="hybridMultilevel"/>
    <w:tmpl w:val="8C90E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C60D38"/>
    <w:multiLevelType w:val="hybridMultilevel"/>
    <w:tmpl w:val="BF06D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305A8B"/>
    <w:multiLevelType w:val="hybridMultilevel"/>
    <w:tmpl w:val="A86CD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1F3EDB"/>
    <w:multiLevelType w:val="multilevel"/>
    <w:tmpl w:val="434C1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215B8B"/>
    <w:multiLevelType w:val="hybridMultilevel"/>
    <w:tmpl w:val="4B4C2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FC7E6D"/>
    <w:multiLevelType w:val="hybridMultilevel"/>
    <w:tmpl w:val="D67AB6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D1241"/>
    <w:multiLevelType w:val="hybridMultilevel"/>
    <w:tmpl w:val="1B5C00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7C3EC5"/>
    <w:multiLevelType w:val="hybridMultilevel"/>
    <w:tmpl w:val="84901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0E521D"/>
    <w:multiLevelType w:val="hybridMultilevel"/>
    <w:tmpl w:val="D952A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393BB7"/>
    <w:multiLevelType w:val="hybridMultilevel"/>
    <w:tmpl w:val="19BCC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C21D1E"/>
    <w:multiLevelType w:val="hybridMultilevel"/>
    <w:tmpl w:val="863AD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974988"/>
    <w:multiLevelType w:val="hybridMultilevel"/>
    <w:tmpl w:val="64D0E8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975D89"/>
    <w:multiLevelType w:val="hybridMultilevel"/>
    <w:tmpl w:val="436E4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C630EF"/>
    <w:multiLevelType w:val="hybridMultilevel"/>
    <w:tmpl w:val="DCA09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502299"/>
    <w:multiLevelType w:val="multilevel"/>
    <w:tmpl w:val="10A02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C80477B"/>
    <w:multiLevelType w:val="hybridMultilevel"/>
    <w:tmpl w:val="EACAC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CF172D"/>
    <w:multiLevelType w:val="hybridMultilevel"/>
    <w:tmpl w:val="C1904E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761C3C"/>
    <w:multiLevelType w:val="hybridMultilevel"/>
    <w:tmpl w:val="DE284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2852B3"/>
    <w:multiLevelType w:val="multilevel"/>
    <w:tmpl w:val="A970B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D5F70E4"/>
    <w:multiLevelType w:val="hybridMultilevel"/>
    <w:tmpl w:val="7376FC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E319CE"/>
    <w:multiLevelType w:val="hybridMultilevel"/>
    <w:tmpl w:val="545847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8994655">
    <w:abstractNumId w:val="27"/>
  </w:num>
  <w:num w:numId="2" w16cid:durableId="1498032920">
    <w:abstractNumId w:val="7"/>
  </w:num>
  <w:num w:numId="3" w16cid:durableId="751003000">
    <w:abstractNumId w:val="6"/>
  </w:num>
  <w:num w:numId="4" w16cid:durableId="1509563827">
    <w:abstractNumId w:val="0"/>
  </w:num>
  <w:num w:numId="5" w16cid:durableId="2109425304">
    <w:abstractNumId w:val="16"/>
  </w:num>
  <w:num w:numId="6" w16cid:durableId="1347753705">
    <w:abstractNumId w:val="15"/>
  </w:num>
  <w:num w:numId="7" w16cid:durableId="1939946209">
    <w:abstractNumId w:val="19"/>
  </w:num>
  <w:num w:numId="8" w16cid:durableId="23606339">
    <w:abstractNumId w:val="13"/>
  </w:num>
  <w:num w:numId="9" w16cid:durableId="887646643">
    <w:abstractNumId w:val="3"/>
  </w:num>
  <w:num w:numId="10" w16cid:durableId="1561941102">
    <w:abstractNumId w:val="5"/>
  </w:num>
  <w:num w:numId="11" w16cid:durableId="1358654505">
    <w:abstractNumId w:val="9"/>
  </w:num>
  <w:num w:numId="12" w16cid:durableId="1894929855">
    <w:abstractNumId w:val="12"/>
  </w:num>
  <w:num w:numId="13" w16cid:durableId="2069961497">
    <w:abstractNumId w:val="17"/>
  </w:num>
  <w:num w:numId="14" w16cid:durableId="429157755">
    <w:abstractNumId w:val="14"/>
  </w:num>
  <w:num w:numId="15" w16cid:durableId="1762679729">
    <w:abstractNumId w:val="26"/>
  </w:num>
  <w:num w:numId="16" w16cid:durableId="1930430431">
    <w:abstractNumId w:val="2"/>
  </w:num>
  <w:num w:numId="17" w16cid:durableId="1615674826">
    <w:abstractNumId w:val="20"/>
  </w:num>
  <w:num w:numId="18" w16cid:durableId="2027054756">
    <w:abstractNumId w:val="1"/>
  </w:num>
  <w:num w:numId="19" w16cid:durableId="635993480">
    <w:abstractNumId w:val="4"/>
  </w:num>
  <w:num w:numId="20" w16cid:durableId="1001197357">
    <w:abstractNumId w:val="8"/>
  </w:num>
  <w:num w:numId="21" w16cid:durableId="2020497700">
    <w:abstractNumId w:val="24"/>
  </w:num>
  <w:num w:numId="22" w16cid:durableId="1941713629">
    <w:abstractNumId w:val="22"/>
  </w:num>
  <w:num w:numId="23" w16cid:durableId="2055158790">
    <w:abstractNumId w:val="21"/>
  </w:num>
  <w:num w:numId="24" w16cid:durableId="1935429688">
    <w:abstractNumId w:val="10"/>
  </w:num>
  <w:num w:numId="25" w16cid:durableId="790126236">
    <w:abstractNumId w:val="25"/>
  </w:num>
  <w:num w:numId="26" w16cid:durableId="1906141579">
    <w:abstractNumId w:val="18"/>
  </w:num>
  <w:num w:numId="27" w16cid:durableId="2009819475">
    <w:abstractNumId w:val="23"/>
  </w:num>
  <w:num w:numId="28" w16cid:durableId="35908677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74DB"/>
    <w:rsid w:val="0000730D"/>
    <w:rsid w:val="00046D55"/>
    <w:rsid w:val="000B5854"/>
    <w:rsid w:val="000D0EDA"/>
    <w:rsid w:val="000F57EF"/>
    <w:rsid w:val="00104F00"/>
    <w:rsid w:val="00105E44"/>
    <w:rsid w:val="00114165"/>
    <w:rsid w:val="0013794A"/>
    <w:rsid w:val="0018273A"/>
    <w:rsid w:val="0019136C"/>
    <w:rsid w:val="001944F9"/>
    <w:rsid w:val="001A0809"/>
    <w:rsid w:val="001B1A86"/>
    <w:rsid w:val="001E3D08"/>
    <w:rsid w:val="00213FA6"/>
    <w:rsid w:val="002268F7"/>
    <w:rsid w:val="00242ED8"/>
    <w:rsid w:val="00255A9B"/>
    <w:rsid w:val="00264FB3"/>
    <w:rsid w:val="002664CF"/>
    <w:rsid w:val="00287693"/>
    <w:rsid w:val="002A4072"/>
    <w:rsid w:val="00300937"/>
    <w:rsid w:val="003525F4"/>
    <w:rsid w:val="0039216D"/>
    <w:rsid w:val="003C6BDA"/>
    <w:rsid w:val="00402F47"/>
    <w:rsid w:val="00403458"/>
    <w:rsid w:val="004233F3"/>
    <w:rsid w:val="00424F72"/>
    <w:rsid w:val="004343FB"/>
    <w:rsid w:val="004639B4"/>
    <w:rsid w:val="004B5F4F"/>
    <w:rsid w:val="004E0B1F"/>
    <w:rsid w:val="004E799F"/>
    <w:rsid w:val="004F032C"/>
    <w:rsid w:val="00510707"/>
    <w:rsid w:val="005447E0"/>
    <w:rsid w:val="00545706"/>
    <w:rsid w:val="005637EF"/>
    <w:rsid w:val="00564CEA"/>
    <w:rsid w:val="0059001A"/>
    <w:rsid w:val="00596570"/>
    <w:rsid w:val="005A18CB"/>
    <w:rsid w:val="005C3448"/>
    <w:rsid w:val="005D6A8F"/>
    <w:rsid w:val="005E1F69"/>
    <w:rsid w:val="00600FB1"/>
    <w:rsid w:val="006057ED"/>
    <w:rsid w:val="006303EF"/>
    <w:rsid w:val="006305AD"/>
    <w:rsid w:val="00634316"/>
    <w:rsid w:val="006932FB"/>
    <w:rsid w:val="00697A03"/>
    <w:rsid w:val="006A09B2"/>
    <w:rsid w:val="006A442F"/>
    <w:rsid w:val="006C7275"/>
    <w:rsid w:val="006F16FA"/>
    <w:rsid w:val="00717C78"/>
    <w:rsid w:val="00733939"/>
    <w:rsid w:val="007420EF"/>
    <w:rsid w:val="00762DB1"/>
    <w:rsid w:val="00774E6E"/>
    <w:rsid w:val="007A021F"/>
    <w:rsid w:val="007C15A9"/>
    <w:rsid w:val="00841D4B"/>
    <w:rsid w:val="00846CA4"/>
    <w:rsid w:val="0085452C"/>
    <w:rsid w:val="008859DE"/>
    <w:rsid w:val="008A50EA"/>
    <w:rsid w:val="009274DB"/>
    <w:rsid w:val="00953311"/>
    <w:rsid w:val="009757A2"/>
    <w:rsid w:val="009F7456"/>
    <w:rsid w:val="00A60A14"/>
    <w:rsid w:val="00A8098E"/>
    <w:rsid w:val="00A83092"/>
    <w:rsid w:val="00AD6A19"/>
    <w:rsid w:val="00AE2672"/>
    <w:rsid w:val="00AE51A4"/>
    <w:rsid w:val="00B364B5"/>
    <w:rsid w:val="00B93E7D"/>
    <w:rsid w:val="00BE6C9E"/>
    <w:rsid w:val="00BF4386"/>
    <w:rsid w:val="00C0268D"/>
    <w:rsid w:val="00C14E2A"/>
    <w:rsid w:val="00C20BD7"/>
    <w:rsid w:val="00C74D99"/>
    <w:rsid w:val="00CB0D58"/>
    <w:rsid w:val="00D30140"/>
    <w:rsid w:val="00D37356"/>
    <w:rsid w:val="00D418AA"/>
    <w:rsid w:val="00D4527A"/>
    <w:rsid w:val="00D8163B"/>
    <w:rsid w:val="00D8528D"/>
    <w:rsid w:val="00DC0987"/>
    <w:rsid w:val="00E25EC0"/>
    <w:rsid w:val="00E26D4C"/>
    <w:rsid w:val="00E52072"/>
    <w:rsid w:val="00E62E7B"/>
    <w:rsid w:val="00E64535"/>
    <w:rsid w:val="00E844CA"/>
    <w:rsid w:val="00E94285"/>
    <w:rsid w:val="00E9449C"/>
    <w:rsid w:val="00EA1E04"/>
    <w:rsid w:val="00EB45AB"/>
    <w:rsid w:val="00EE5140"/>
    <w:rsid w:val="00EF0DE7"/>
    <w:rsid w:val="00F21B5C"/>
    <w:rsid w:val="00F64850"/>
    <w:rsid w:val="00F9249F"/>
    <w:rsid w:val="00F93099"/>
    <w:rsid w:val="00F96789"/>
    <w:rsid w:val="00FB377C"/>
    <w:rsid w:val="00FD6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6CAD5"/>
  <w15:docId w15:val="{E469BE94-9705-4082-9EC6-E4C289996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0D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9274DB"/>
  </w:style>
  <w:style w:type="paragraph" w:customStyle="1" w:styleId="10">
    <w:name w:val="Абзац списка1"/>
    <w:basedOn w:val="a"/>
    <w:next w:val="a3"/>
    <w:uiPriority w:val="34"/>
    <w:qFormat/>
    <w:rsid w:val="009274DB"/>
    <w:pPr>
      <w:ind w:left="720"/>
      <w:contextualSpacing/>
    </w:pPr>
  </w:style>
  <w:style w:type="paragraph" w:customStyle="1" w:styleId="11">
    <w:name w:val="Без интервала1"/>
    <w:next w:val="a4"/>
    <w:uiPriority w:val="1"/>
    <w:qFormat/>
    <w:rsid w:val="009274DB"/>
    <w:pPr>
      <w:spacing w:after="0" w:line="240" w:lineRule="auto"/>
    </w:pPr>
  </w:style>
  <w:style w:type="table" w:customStyle="1" w:styleId="12">
    <w:name w:val="Сетка таблицы1"/>
    <w:basedOn w:val="a1"/>
    <w:next w:val="a5"/>
    <w:uiPriority w:val="59"/>
    <w:rsid w:val="00927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Верхний колонтитул1"/>
    <w:basedOn w:val="a"/>
    <w:next w:val="a6"/>
    <w:link w:val="a7"/>
    <w:uiPriority w:val="99"/>
    <w:unhideWhenUsed/>
    <w:rsid w:val="009274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13"/>
    <w:uiPriority w:val="99"/>
    <w:rsid w:val="009274DB"/>
  </w:style>
  <w:style w:type="paragraph" w:customStyle="1" w:styleId="14">
    <w:name w:val="Нижний колонтитул1"/>
    <w:basedOn w:val="a"/>
    <w:next w:val="a8"/>
    <w:link w:val="a9"/>
    <w:uiPriority w:val="99"/>
    <w:unhideWhenUsed/>
    <w:rsid w:val="009274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14"/>
    <w:uiPriority w:val="99"/>
    <w:rsid w:val="009274DB"/>
  </w:style>
  <w:style w:type="paragraph" w:customStyle="1" w:styleId="15">
    <w:name w:val="Текст выноски1"/>
    <w:basedOn w:val="a"/>
    <w:next w:val="aa"/>
    <w:link w:val="ab"/>
    <w:uiPriority w:val="99"/>
    <w:semiHidden/>
    <w:unhideWhenUsed/>
    <w:rsid w:val="00927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15"/>
    <w:uiPriority w:val="99"/>
    <w:semiHidden/>
    <w:rsid w:val="009274DB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rsid w:val="00927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9274DB"/>
  </w:style>
  <w:style w:type="character" w:customStyle="1" w:styleId="apple-converted-space">
    <w:name w:val="apple-converted-space"/>
    <w:basedOn w:val="a0"/>
    <w:rsid w:val="009274DB"/>
  </w:style>
  <w:style w:type="table" w:customStyle="1" w:styleId="3">
    <w:name w:val="Сетка таблицы3"/>
    <w:basedOn w:val="a1"/>
    <w:next w:val="a5"/>
    <w:uiPriority w:val="59"/>
    <w:rsid w:val="00927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1">
    <w:name w:val="c11"/>
    <w:basedOn w:val="a"/>
    <w:rsid w:val="009274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274DB"/>
  </w:style>
  <w:style w:type="character" w:customStyle="1" w:styleId="c10">
    <w:name w:val="c10"/>
    <w:basedOn w:val="a0"/>
    <w:rsid w:val="009274DB"/>
  </w:style>
  <w:style w:type="paragraph" w:styleId="a3">
    <w:name w:val="List Paragraph"/>
    <w:basedOn w:val="a"/>
    <w:uiPriority w:val="34"/>
    <w:qFormat/>
    <w:rsid w:val="009274DB"/>
    <w:pPr>
      <w:ind w:left="720"/>
      <w:contextualSpacing/>
    </w:pPr>
  </w:style>
  <w:style w:type="paragraph" w:styleId="a4">
    <w:name w:val="No Spacing"/>
    <w:uiPriority w:val="1"/>
    <w:qFormat/>
    <w:rsid w:val="009274DB"/>
    <w:pPr>
      <w:spacing w:after="0" w:line="240" w:lineRule="auto"/>
    </w:pPr>
  </w:style>
  <w:style w:type="table" w:styleId="a5">
    <w:name w:val="Table Grid"/>
    <w:basedOn w:val="a1"/>
    <w:uiPriority w:val="59"/>
    <w:rsid w:val="00927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16"/>
    <w:uiPriority w:val="99"/>
    <w:unhideWhenUsed/>
    <w:rsid w:val="009274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6">
    <w:name w:val="Верхний колонтитул Знак1"/>
    <w:basedOn w:val="a0"/>
    <w:link w:val="a6"/>
    <w:uiPriority w:val="99"/>
    <w:rsid w:val="009274DB"/>
  </w:style>
  <w:style w:type="paragraph" w:styleId="a8">
    <w:name w:val="footer"/>
    <w:basedOn w:val="a"/>
    <w:link w:val="17"/>
    <w:uiPriority w:val="99"/>
    <w:unhideWhenUsed/>
    <w:rsid w:val="009274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7">
    <w:name w:val="Нижний колонтитул Знак1"/>
    <w:basedOn w:val="a0"/>
    <w:link w:val="a8"/>
    <w:uiPriority w:val="99"/>
    <w:rsid w:val="009274DB"/>
  </w:style>
  <w:style w:type="paragraph" w:styleId="aa">
    <w:name w:val="Balloon Text"/>
    <w:basedOn w:val="a"/>
    <w:link w:val="18"/>
    <w:uiPriority w:val="99"/>
    <w:semiHidden/>
    <w:unhideWhenUsed/>
    <w:rsid w:val="00927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0"/>
    <w:link w:val="aa"/>
    <w:uiPriority w:val="99"/>
    <w:semiHidden/>
    <w:rsid w:val="009274DB"/>
    <w:rPr>
      <w:rFonts w:ascii="Tahoma" w:hAnsi="Tahoma" w:cs="Tahoma"/>
      <w:sz w:val="16"/>
      <w:szCs w:val="16"/>
    </w:rPr>
  </w:style>
  <w:style w:type="paragraph" w:customStyle="1" w:styleId="c66">
    <w:name w:val="c66"/>
    <w:basedOn w:val="a"/>
    <w:rsid w:val="00600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600FB1"/>
  </w:style>
  <w:style w:type="paragraph" w:customStyle="1" w:styleId="c32">
    <w:name w:val="c32"/>
    <w:basedOn w:val="a"/>
    <w:rsid w:val="00600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5">
    <w:name w:val="c25"/>
    <w:basedOn w:val="a"/>
    <w:rsid w:val="00600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1">
    <w:name w:val="c41"/>
    <w:basedOn w:val="a"/>
    <w:rsid w:val="00600F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1"/>
    <w:qFormat/>
    <w:rsid w:val="00F93099"/>
    <w:pPr>
      <w:widowControl w:val="0"/>
      <w:autoSpaceDE w:val="0"/>
      <w:autoSpaceDN w:val="0"/>
      <w:spacing w:after="0" w:line="240" w:lineRule="auto"/>
      <w:ind w:left="134"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">
    <w:name w:val="Основной текст Знак"/>
    <w:basedOn w:val="a0"/>
    <w:link w:val="ad"/>
    <w:uiPriority w:val="1"/>
    <w:rsid w:val="00F93099"/>
    <w:rPr>
      <w:rFonts w:ascii="Times New Roman" w:eastAsia="Times New Roman" w:hAnsi="Times New Roman" w:cs="Times New Roman"/>
      <w:sz w:val="28"/>
      <w:szCs w:val="28"/>
    </w:rPr>
  </w:style>
  <w:style w:type="character" w:styleId="af">
    <w:name w:val="Hyperlink"/>
    <w:basedOn w:val="a0"/>
    <w:uiPriority w:val="99"/>
    <w:unhideWhenUsed/>
    <w:rsid w:val="00264FB3"/>
    <w:rPr>
      <w:color w:val="0000FF" w:themeColor="hyperlink"/>
      <w:u w:val="single"/>
    </w:rPr>
  </w:style>
  <w:style w:type="character" w:customStyle="1" w:styleId="19">
    <w:name w:val="Неразрешенное упоминание1"/>
    <w:basedOn w:val="a0"/>
    <w:uiPriority w:val="99"/>
    <w:semiHidden/>
    <w:unhideWhenUsed/>
    <w:rsid w:val="00264FB3"/>
    <w:rPr>
      <w:color w:val="605E5C"/>
      <w:shd w:val="clear" w:color="auto" w:fill="E1DFDD"/>
    </w:rPr>
  </w:style>
  <w:style w:type="character" w:styleId="af0">
    <w:name w:val="FollowedHyperlink"/>
    <w:basedOn w:val="a0"/>
    <w:uiPriority w:val="99"/>
    <w:semiHidden/>
    <w:unhideWhenUsed/>
    <w:rsid w:val="006305AD"/>
    <w:rPr>
      <w:color w:val="800080" w:themeColor="followedHyperlink"/>
      <w:u w:val="singl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2664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00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fingramota.org/servisy/finansovaya-gramotnost-uchebnik-10-11-klass" TargetMode="External"/><Relationship Id="rId18" Type="http://schemas.openxmlformats.org/officeDocument/2006/relationships/hyperlink" Target="https://fingramota.org/servisy/finansovaya-gramotnost-uchebnik-10-11-klass" TargetMode="External"/><Relationship Id="rId26" Type="http://schemas.openxmlformats.org/officeDocument/2006/relationships/hyperlink" Target="https://fingramota.org/servisy/finansovaya-gramotnost-uchebnik-10-11-klass" TargetMode="External"/><Relationship Id="rId39" Type="http://schemas.openxmlformats.org/officeDocument/2006/relationships/hyperlink" Target="https://fingramota.org/servisy/finansovaya-gramotnost-uchebnik-10-11-klass" TargetMode="External"/><Relationship Id="rId21" Type="http://schemas.openxmlformats.org/officeDocument/2006/relationships/hyperlink" Target="https://fingramota.org/servisy/finansovaya-gramotnost-uchebnik-10-11-klass" TargetMode="External"/><Relationship Id="rId34" Type="http://schemas.openxmlformats.org/officeDocument/2006/relationships/hyperlink" Target="https://fingramota.org/servisy/finansovaya-gramotnost-uchebnik-10-11-klass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fingramota.org/servisy/finansovaya-gramotnost-uchebnik-10-11-klass" TargetMode="External"/><Relationship Id="rId20" Type="http://schemas.openxmlformats.org/officeDocument/2006/relationships/hyperlink" Target="https://fingramota.org/servisy/finansovaya-gramotnost-uchebnik-10-11-klass" TargetMode="External"/><Relationship Id="rId29" Type="http://schemas.openxmlformats.org/officeDocument/2006/relationships/hyperlink" Target="https://fingramota.org/servisy/finansovaya-gramotnost-uchebnik-10-11-klass" TargetMode="External"/><Relationship Id="rId41" Type="http://schemas.openxmlformats.org/officeDocument/2006/relationships/hyperlink" Target="https://fingramota.org/servisy/finansovaya-gramotnost-uchebnik-10-11-klas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ingramota.org/servisy/finansovaya-gramotnost-uchebnik-10-11-klass" TargetMode="External"/><Relationship Id="rId24" Type="http://schemas.openxmlformats.org/officeDocument/2006/relationships/hyperlink" Target="https://fingramota.org/servisy/finansovaya-gramotnost-uchebnik-10-11-klass" TargetMode="External"/><Relationship Id="rId32" Type="http://schemas.openxmlformats.org/officeDocument/2006/relationships/hyperlink" Target="https://fingramota.org/servisy/finansovaya-gramotnost-uchebnik-10-11-klass" TargetMode="External"/><Relationship Id="rId37" Type="http://schemas.openxmlformats.org/officeDocument/2006/relationships/hyperlink" Target="https://fingramota.org/servisy/finansovaya-gramotnost-uchebnik-10-11-klass" TargetMode="External"/><Relationship Id="rId40" Type="http://schemas.openxmlformats.org/officeDocument/2006/relationships/hyperlink" Target="https://fingramota.org/servisy/finansovaya-gramotnost-uchebnik-10-11-klas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fingramota.org/servisy/finansovaya-gramotnost-uchebnik-10-11-klass" TargetMode="External"/><Relationship Id="rId23" Type="http://schemas.openxmlformats.org/officeDocument/2006/relationships/hyperlink" Target="https://fingramota.org/servisy/finansovaya-gramotnost-uchebnik-10-11-klass" TargetMode="External"/><Relationship Id="rId28" Type="http://schemas.openxmlformats.org/officeDocument/2006/relationships/hyperlink" Target="https://fingramota.org/servisy/finansovaya-gramotnost-uchebnik-10-11-klass" TargetMode="External"/><Relationship Id="rId36" Type="http://schemas.openxmlformats.org/officeDocument/2006/relationships/hyperlink" Target="https://fingramota.org/servisy/finansovaya-gramotnost-uchebnik-10-11-klass" TargetMode="External"/><Relationship Id="rId10" Type="http://schemas.openxmlformats.org/officeDocument/2006/relationships/hyperlink" Target="https://fingramota.org/servisy/finansovaya-gramotnost-uchebnik-10-11-klass" TargetMode="External"/><Relationship Id="rId19" Type="http://schemas.openxmlformats.org/officeDocument/2006/relationships/hyperlink" Target="https://fingramota.org/servisy/finansovaya-gramotnost-uchebnik-10-11-klass" TargetMode="External"/><Relationship Id="rId31" Type="http://schemas.openxmlformats.org/officeDocument/2006/relationships/hyperlink" Target="https://fingramota.org/servisy/finansovaya-gramotnost-uchebnik-10-11-klas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fingramota.org/servisy/finansovaya-gramotnost-uchebnik-10-11-klass" TargetMode="External"/><Relationship Id="rId14" Type="http://schemas.openxmlformats.org/officeDocument/2006/relationships/hyperlink" Target="https://fingramota.org/servisy/finansovaya-gramotnost-uchebnik-10-11-klass" TargetMode="External"/><Relationship Id="rId22" Type="http://schemas.openxmlformats.org/officeDocument/2006/relationships/hyperlink" Target="https://fingramota.org/servisy/finansovaya-gramotnost-uchebnik-10-11-klass" TargetMode="External"/><Relationship Id="rId27" Type="http://schemas.openxmlformats.org/officeDocument/2006/relationships/hyperlink" Target="https://fingramota.org/servisy/finansovaya-gramotnost-uchebnik-10-11-klass" TargetMode="External"/><Relationship Id="rId30" Type="http://schemas.openxmlformats.org/officeDocument/2006/relationships/hyperlink" Target="https://fingramota.org/servisy/finansovaya-gramotnost-uchebnik-10-11-klass" TargetMode="External"/><Relationship Id="rId35" Type="http://schemas.openxmlformats.org/officeDocument/2006/relationships/hyperlink" Target="https://fingramota.org/servisy/finansovaya-gramotnost-uchebnik-10-11-klass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fingramota.org/servisy/finansovaya-gramotnost-uchebnik-10-11-klass" TargetMode="External"/><Relationship Id="rId3" Type="http://schemas.openxmlformats.org/officeDocument/2006/relationships/styles" Target="styles.xml"/><Relationship Id="rId12" Type="http://schemas.openxmlformats.org/officeDocument/2006/relationships/hyperlink" Target="https://fingramota.org/servisy/finansovaya-gramotnost-uchebnik-10-11-klass" TargetMode="External"/><Relationship Id="rId17" Type="http://schemas.openxmlformats.org/officeDocument/2006/relationships/hyperlink" Target="https://fingramota.org/servisy/finansovaya-gramotnost-uchebnik-10-11-klass" TargetMode="External"/><Relationship Id="rId25" Type="http://schemas.openxmlformats.org/officeDocument/2006/relationships/hyperlink" Target="https://fingramota.org/servisy/finansovaya-gramotnost-uchebnik-10-11-klass" TargetMode="External"/><Relationship Id="rId33" Type="http://schemas.openxmlformats.org/officeDocument/2006/relationships/hyperlink" Target="https://fingramota.org/servisy/finansovaya-gramotnost-uchebnik-10-11-klass" TargetMode="External"/><Relationship Id="rId38" Type="http://schemas.openxmlformats.org/officeDocument/2006/relationships/hyperlink" Target="https://fingramota.org/servisy/finansovaya-gramotnost-uchebnik-10-11-klas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6847DC-D264-4D56-9FD9-13EB032B8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12</Pages>
  <Words>2777</Words>
  <Characters>15830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РемЦифрТехники</cp:lastModifiedBy>
  <cp:revision>67</cp:revision>
  <cp:lastPrinted>2019-10-07T06:19:00Z</cp:lastPrinted>
  <dcterms:created xsi:type="dcterms:W3CDTF">2017-08-21T13:11:00Z</dcterms:created>
  <dcterms:modified xsi:type="dcterms:W3CDTF">2025-11-23T13:20:00Z</dcterms:modified>
</cp:coreProperties>
</file>